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3761E9">
        <w:rPr>
          <w:szCs w:val="24"/>
        </w:rPr>
        <w:t>43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743341" w:rsidP="00A90043">
      <w:pPr>
        <w:pStyle w:val="rozhodnutia"/>
        <w:widowControl/>
      </w:pPr>
      <w:r>
        <w:t>1369</w:t>
      </w:r>
      <w:bookmarkStart w:id="0" w:name="_GoBack"/>
      <w:bookmarkEnd w:id="0"/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3761E9">
        <w:t> 19. januára</w:t>
      </w:r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3761E9">
        <w:t>15.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8C77AC">
        <w:t xml:space="preserve">Dr. Ing. </w:t>
      </w:r>
      <w:r w:rsidR="003761E9">
        <w:t>Juraja ZÁBOJNÍKA</w:t>
      </w:r>
      <w:r w:rsidR="008C77AC">
        <w:t>, PhD.</w:t>
      </w:r>
      <w:r>
        <w:t xml:space="preserve"> 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ods. 2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8C77AC" w:rsidRPr="008C77AC">
        <w:rPr>
          <w:b/>
        </w:rPr>
        <w:t>Dr. Ing.</w:t>
      </w:r>
      <w:r w:rsidR="008C77AC">
        <w:t xml:space="preserve"> </w:t>
      </w:r>
      <w:r w:rsidR="003761E9">
        <w:rPr>
          <w:b/>
        </w:rPr>
        <w:t>Juraja ZÁBOJNÍKA</w:t>
      </w:r>
      <w:r w:rsidR="008C77AC">
        <w:rPr>
          <w:b/>
        </w:rPr>
        <w:t>, PhD.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3761E9"/>
    <w:rsid w:val="004B76D5"/>
    <w:rsid w:val="00743341"/>
    <w:rsid w:val="007F639B"/>
    <w:rsid w:val="00896047"/>
    <w:rsid w:val="008C77AC"/>
    <w:rsid w:val="00987EA2"/>
    <w:rsid w:val="00A51350"/>
    <w:rsid w:val="00A90043"/>
    <w:rsid w:val="00B423CA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8533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8</cp:revision>
  <cp:lastPrinted>2019-01-16T06:30:00Z</cp:lastPrinted>
  <dcterms:created xsi:type="dcterms:W3CDTF">2019-01-16T06:25:00Z</dcterms:created>
  <dcterms:modified xsi:type="dcterms:W3CDTF">2019-01-18T07:02:00Z</dcterms:modified>
</cp:coreProperties>
</file>