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0BE7" w:rsidRPr="007769B3" w:rsidP="00AE0BE7">
      <w:pPr>
        <w:bidi w:val="0"/>
        <w:rPr>
          <w:rFonts w:ascii="Times New Roman" w:hAnsi="Times New Roman"/>
          <w:bCs/>
          <w:sz w:val="24"/>
          <w:szCs w:val="24"/>
        </w:rPr>
      </w:pPr>
    </w:p>
    <w:p w:rsidR="0009494A" w:rsidRPr="000D2AA3" w:rsidP="0009494A">
      <w:pPr>
        <w:pStyle w:val="Title"/>
        <w:bidi w:val="0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09494A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6" o:spid="_x0000_s1025" type="#_x0000_t202" style="width:142.7pt;height:43.3pt;margin-top:10.55pt;margin-left:311.15pt;position:absolute;visibility:visible;z-index:251661312" filled="t" stroked="f">
            <o:lock v:ext="edit" aspectratio="f"/>
            <v:textbox>
              <w:txbxContent>
                <w:p w:rsidR="0009494A" w:rsidRPr="00AE0BE7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Číslo: </w:t>
                  </w:r>
                  <w:r w:rsidRPr="00282CE0" w:rsidR="00282CE0">
                    <w:rPr>
                      <w:rFonts w:ascii="Times New Roman" w:hAnsi="Times New Roman"/>
                      <w:sz w:val="24"/>
                      <w:szCs w:val="24"/>
                    </w:rPr>
                    <w:t>UV-27327/2025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Textové pole 5" o:spid="_x0000_s1026" type="#_x0000_t202" style="width:204pt;height:43.3pt;margin-top:11.9pt;margin-left:4.55pt;position:absolute;visibility:visible;z-index:251660288" filled="t" stroked="f">
            <o:lock v:ext="edit" aspectratio="f"/>
            <v:textbox>
              <w:txbxContent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Na rokovanie</w:t>
                  </w:r>
                </w:p>
                <w:p w:rsidR="0009494A" w:rsidRPr="00AE0BE7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Národnej rady Slovenskej republiky</w:t>
                  </w:r>
                </w:p>
              </w:txbxContent>
            </v:textbox>
          </v:shape>
        </w:pict>
      </w: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F1465F" w:rsidP="0009494A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282CE0">
        <w:rPr>
          <w:rFonts w:ascii="Times New Roman" w:hAnsi="Times New Roman"/>
          <w:b/>
          <w:sz w:val="28"/>
          <w:szCs w:val="28"/>
        </w:rPr>
        <w:t>1010</w:t>
      </w:r>
    </w:p>
    <w:p w:rsidR="0009494A" w:rsidRPr="007769B3" w:rsidP="0009494A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09494A" w:rsidRPr="00F1465F" w:rsidP="0009494A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1465F">
        <w:rPr>
          <w:rFonts w:ascii="Times New Roman" w:hAnsi="Times New Roman"/>
          <w:b/>
          <w:sz w:val="28"/>
          <w:szCs w:val="28"/>
        </w:rPr>
        <w:t>Návrh</w:t>
      </w:r>
    </w:p>
    <w:p w:rsidR="0009494A" w:rsidRPr="007769B3" w:rsidP="0009494A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 w:rsidRPr="00282CE0" w:rsidR="00282CE0">
        <w:rPr>
          <w:rFonts w:ascii="Times New Roman" w:hAnsi="Times New Roman"/>
          <w:b/>
          <w:sz w:val="24"/>
          <w:szCs w:val="24"/>
        </w:rPr>
        <w:t>na aktualizáciu vojenského zastúpenia Slovenskej republiky pri orgánoch NATO/EÚ a návrh na vyslanie príslušníkov OS SR do orgánov vojenského zastúpenia pri NATO/EÚ a do vojenských štruktúr NATO/EÚ</w:t>
      </w:r>
    </w:p>
    <w:p w:rsidR="0009494A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</w:rPr>
        <w:pict>
          <v:shape id="Textové pole 4" o:spid="_x0000_s1027" type="#_x0000_t202" style="width:182.4pt;height:114.35pt;margin-top:4.4pt;margin-left:255.65pt;position:absolute;visibility:visible;z-index:251658240" filled="t" stroked="f">
            <o:lock v:ext="edit" aspectratio="f"/>
            <v:textbox>
              <w:txbxContent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72105E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Materiál obsahuje:</w:t>
                  </w: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 Návrh uznesenia NR SR</w:t>
                  </w: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 Predkladacia správa</w:t>
                  </w: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3. </w:t>
                  </w:r>
                  <w:r w:rsidRPr="00A20822">
                    <w:rPr>
                      <w:rFonts w:ascii="Times New Roman" w:hAnsi="Times New Roman"/>
                      <w:sz w:val="24"/>
                      <w:szCs w:val="24"/>
                    </w:rPr>
                    <w:t>Vlastný materiál</w:t>
                  </w: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 Doložka vplyvov</w:t>
                  </w:r>
                </w:p>
              </w:txbxContent>
            </v:textbox>
          </v:shape>
        </w:pict>
      </w: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</w:rPr>
        <w:pict>
          <v:shape id="Textové pole 1" o:spid="_x0000_s1028" type="#_x0000_t202" style="width:134.6pt;height:82.85pt;margin-top:2.8pt;margin-left:-0.35pt;position:absolute;visibility:visible;z-index:251659264" filled="t" stroked="f">
            <o:lock v:ext="edit" aspectratio="f"/>
            <v:textbox>
              <w:txbxContent>
                <w:p w:rsidR="0009494A" w:rsidRPr="00473BE1" w:rsidP="0009494A">
                  <w:pPr>
                    <w:bidi w:val="0"/>
                    <w:jc w:val="both"/>
                    <w:rPr>
                      <w:rFonts w:ascii="Times New Roman" w:hAnsi="Times New Roman"/>
                      <w:bCs/>
                      <w:u w:val="single"/>
                    </w:rPr>
                  </w:pPr>
                  <w:r w:rsidRPr="00473BE1"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  <w:t>Predkladá:</w:t>
                  </w:r>
                </w:p>
                <w:p w:rsidR="0009494A" w:rsidP="0009494A">
                  <w:pPr>
                    <w:bidi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Robert Fico</w:t>
                  </w: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predseda vlády </w:t>
                  </w:r>
                </w:p>
                <w:p w:rsidR="0009494A" w:rsidRPr="0082509D" w:rsidP="0009494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0D5">
                    <w:rPr>
                      <w:rFonts w:ascii="Times New Roman" w:hAnsi="Times New Roman"/>
                      <w:sz w:val="24"/>
                      <w:szCs w:val="24"/>
                    </w:rPr>
                    <w:t>Slovenskej republiky</w:t>
                  </w:r>
                </w:p>
                <w:p w:rsidR="0009494A" w:rsidP="0009494A">
                  <w:pPr>
                    <w:bidi w:val="0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09494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 w:rsidRPr="007769B3">
        <w:rPr>
          <w:rFonts w:ascii="Times New Roman" w:hAnsi="Times New Roman"/>
          <w:bCs/>
          <w:sz w:val="24"/>
          <w:szCs w:val="24"/>
        </w:rPr>
        <w:t xml:space="preserve">Bratislava   </w:t>
      </w:r>
      <w:r w:rsidR="00282CE0">
        <w:rPr>
          <w:rFonts w:ascii="Times New Roman" w:hAnsi="Times New Roman"/>
          <w:bCs/>
          <w:sz w:val="24"/>
          <w:szCs w:val="24"/>
        </w:rPr>
        <w:t xml:space="preserve">  september</w:t>
      </w:r>
      <w:r w:rsidRPr="007769B3">
        <w:rPr>
          <w:rFonts w:ascii="Times New Roman" w:hAnsi="Times New Roman"/>
          <w:bCs/>
          <w:sz w:val="24"/>
          <w:szCs w:val="24"/>
        </w:rPr>
        <w:t xml:space="preserve"> 202</w:t>
      </w:r>
      <w:r>
        <w:rPr>
          <w:rFonts w:ascii="Times New Roman" w:hAnsi="Times New Roman"/>
          <w:bCs/>
          <w:sz w:val="24"/>
          <w:szCs w:val="24"/>
        </w:rPr>
        <w:t>5</w:t>
      </w:r>
    </w:p>
    <w:p w:rsidR="0028421A" w:rsidRPr="007769B3" w:rsidP="0009494A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sectPr w:rsidSect="00B425EE">
      <w:headerReference w:type="default" r:id="rId5"/>
      <w:pgSz w:w="23814" w:h="16839" w:orient="landscape" w:code="8"/>
      <w:pgMar w:top="1418" w:right="1418" w:bottom="851" w:left="13325" w:header="709" w:footer="709" w:gutter="0"/>
      <w:lnNumType w:distance="0"/>
      <w:cols w:space="709"/>
      <w:noEndnote w:val="0"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FB9" w:rsidRPr="0058738E" w:rsidP="00B70C58">
    <w:pPr>
      <w:pStyle w:val="Header"/>
      <w:bidi w:val="0"/>
      <w:rPr>
        <w:rFonts w:ascii="Times New Roman" w:hAnsi="Times New Roman"/>
        <w:b/>
      </w:rPr>
    </w:pPr>
    <w:r>
      <w:rPr>
        <w:rFonts w:ascii="Times New Roman" w:hAnsi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01.25pt;height:33.75pt;margin-top:3.55pt;margin-left:32.65pt;position:absolute;z-index:251658240" stroked="t" strokecolor="white">
          <o:diagram v:ext="edit"/>
          <v:textbox>
            <w:txbxContent>
              <w:p w:rsidR="006F5488" w:rsidP="006F5488">
                <w:pPr>
                  <w:bidi w:val="0"/>
                  <w:rPr>
                    <w:rFonts w:ascii="Times New Roman" w:hAnsi="Times New Roman"/>
                  </w:rPr>
                </w:pPr>
              </w:p>
            </w:txbxContent>
          </v:textbox>
        </v:shape>
      </w:pict>
    </w:r>
    <w:r w:rsidRPr="0058738E" w:rsidR="00BD2FB9">
      <w:rPr>
        <w:rFonts w:ascii="Times New Roman" w:hAnsi="Times New Roman"/>
        <w:b/>
      </w:rPr>
      <w:tab/>
    </w:r>
    <w:r w:rsidR="00B70C58">
      <w:rPr>
        <w:rFonts w:ascii="Times New Roman" w:hAnsi="Times New Roman"/>
        <w:b/>
      </w:rP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254"/>
    <w:multiLevelType w:val="hybridMultilevel"/>
    <w:tmpl w:val="3076A1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A56D9"/>
    <w:rsid w:val="00024B9B"/>
    <w:rsid w:val="00027921"/>
    <w:rsid w:val="00030BF1"/>
    <w:rsid w:val="00077A0D"/>
    <w:rsid w:val="000824A5"/>
    <w:rsid w:val="0009494A"/>
    <w:rsid w:val="000A56D9"/>
    <w:rsid w:val="000B33B4"/>
    <w:rsid w:val="000B45A8"/>
    <w:rsid w:val="000D0121"/>
    <w:rsid w:val="000D223A"/>
    <w:rsid w:val="000D2AA3"/>
    <w:rsid w:val="000E6478"/>
    <w:rsid w:val="000E7D38"/>
    <w:rsid w:val="000F1529"/>
    <w:rsid w:val="000F5C9A"/>
    <w:rsid w:val="000F729C"/>
    <w:rsid w:val="00101C7F"/>
    <w:rsid w:val="00117B1E"/>
    <w:rsid w:val="00134365"/>
    <w:rsid w:val="0013778C"/>
    <w:rsid w:val="0014087E"/>
    <w:rsid w:val="0015278D"/>
    <w:rsid w:val="00161BE2"/>
    <w:rsid w:val="00164CD6"/>
    <w:rsid w:val="00165822"/>
    <w:rsid w:val="001702C9"/>
    <w:rsid w:val="00176AA6"/>
    <w:rsid w:val="00177FF8"/>
    <w:rsid w:val="001B35AA"/>
    <w:rsid w:val="001B3A7F"/>
    <w:rsid w:val="001B5EBE"/>
    <w:rsid w:val="001C119E"/>
    <w:rsid w:val="001D3F80"/>
    <w:rsid w:val="001E324A"/>
    <w:rsid w:val="001E56B8"/>
    <w:rsid w:val="001F768F"/>
    <w:rsid w:val="00205476"/>
    <w:rsid w:val="00231447"/>
    <w:rsid w:val="00236CD2"/>
    <w:rsid w:val="0024779A"/>
    <w:rsid w:val="00251693"/>
    <w:rsid w:val="00265EEF"/>
    <w:rsid w:val="002665C5"/>
    <w:rsid w:val="00270727"/>
    <w:rsid w:val="00271D74"/>
    <w:rsid w:val="00280061"/>
    <w:rsid w:val="002815A8"/>
    <w:rsid w:val="002825D5"/>
    <w:rsid w:val="00282CE0"/>
    <w:rsid w:val="0028421A"/>
    <w:rsid w:val="00294AC1"/>
    <w:rsid w:val="002A088E"/>
    <w:rsid w:val="002B166A"/>
    <w:rsid w:val="002B6040"/>
    <w:rsid w:val="002C0019"/>
    <w:rsid w:val="002C36D2"/>
    <w:rsid w:val="003210EB"/>
    <w:rsid w:val="003251B3"/>
    <w:rsid w:val="00337A88"/>
    <w:rsid w:val="00350134"/>
    <w:rsid w:val="00371DD7"/>
    <w:rsid w:val="00374E8C"/>
    <w:rsid w:val="003760E8"/>
    <w:rsid w:val="00382EBA"/>
    <w:rsid w:val="00387501"/>
    <w:rsid w:val="00387EE0"/>
    <w:rsid w:val="00395710"/>
    <w:rsid w:val="0039750B"/>
    <w:rsid w:val="003A4956"/>
    <w:rsid w:val="003A511C"/>
    <w:rsid w:val="003F2156"/>
    <w:rsid w:val="004146D5"/>
    <w:rsid w:val="0042038C"/>
    <w:rsid w:val="00423BF7"/>
    <w:rsid w:val="00424E45"/>
    <w:rsid w:val="00432DA9"/>
    <w:rsid w:val="004340FB"/>
    <w:rsid w:val="00435A7D"/>
    <w:rsid w:val="0044253E"/>
    <w:rsid w:val="0046291C"/>
    <w:rsid w:val="0047190E"/>
    <w:rsid w:val="00473BE1"/>
    <w:rsid w:val="00480737"/>
    <w:rsid w:val="00487382"/>
    <w:rsid w:val="004909BF"/>
    <w:rsid w:val="004946F2"/>
    <w:rsid w:val="004A2B18"/>
    <w:rsid w:val="004D6E4D"/>
    <w:rsid w:val="004F52F5"/>
    <w:rsid w:val="00503F19"/>
    <w:rsid w:val="00514C78"/>
    <w:rsid w:val="00535352"/>
    <w:rsid w:val="00546938"/>
    <w:rsid w:val="0056088F"/>
    <w:rsid w:val="00563AAB"/>
    <w:rsid w:val="00572B29"/>
    <w:rsid w:val="00574689"/>
    <w:rsid w:val="00576A11"/>
    <w:rsid w:val="005831CC"/>
    <w:rsid w:val="005857E7"/>
    <w:rsid w:val="0058734E"/>
    <w:rsid w:val="0058738E"/>
    <w:rsid w:val="005B1625"/>
    <w:rsid w:val="005B1B4D"/>
    <w:rsid w:val="005C07FA"/>
    <w:rsid w:val="005C760E"/>
    <w:rsid w:val="005D204A"/>
    <w:rsid w:val="005E3AB3"/>
    <w:rsid w:val="005E5381"/>
    <w:rsid w:val="005F266F"/>
    <w:rsid w:val="005F6529"/>
    <w:rsid w:val="005F69F8"/>
    <w:rsid w:val="00621324"/>
    <w:rsid w:val="00622D99"/>
    <w:rsid w:val="0063675F"/>
    <w:rsid w:val="006412EF"/>
    <w:rsid w:val="006436CE"/>
    <w:rsid w:val="00655FFC"/>
    <w:rsid w:val="00686DE6"/>
    <w:rsid w:val="00690F7D"/>
    <w:rsid w:val="006B0F43"/>
    <w:rsid w:val="006D20F8"/>
    <w:rsid w:val="006D39FE"/>
    <w:rsid w:val="006E3619"/>
    <w:rsid w:val="006F5488"/>
    <w:rsid w:val="007039A1"/>
    <w:rsid w:val="007060DF"/>
    <w:rsid w:val="00706AE9"/>
    <w:rsid w:val="007133EA"/>
    <w:rsid w:val="00716CA0"/>
    <w:rsid w:val="0072105E"/>
    <w:rsid w:val="00743A96"/>
    <w:rsid w:val="00754822"/>
    <w:rsid w:val="00756DE3"/>
    <w:rsid w:val="00767781"/>
    <w:rsid w:val="00767D8C"/>
    <w:rsid w:val="00767FF5"/>
    <w:rsid w:val="00776818"/>
    <w:rsid w:val="007769B3"/>
    <w:rsid w:val="007A3E22"/>
    <w:rsid w:val="007D5B34"/>
    <w:rsid w:val="007D5D2A"/>
    <w:rsid w:val="007E1CA6"/>
    <w:rsid w:val="007F2EF5"/>
    <w:rsid w:val="007F4215"/>
    <w:rsid w:val="007F5031"/>
    <w:rsid w:val="008056E2"/>
    <w:rsid w:val="00816DD3"/>
    <w:rsid w:val="00821E26"/>
    <w:rsid w:val="0082509D"/>
    <w:rsid w:val="00842442"/>
    <w:rsid w:val="00842E61"/>
    <w:rsid w:val="00851611"/>
    <w:rsid w:val="0085335A"/>
    <w:rsid w:val="00853EC0"/>
    <w:rsid w:val="00854804"/>
    <w:rsid w:val="0085562C"/>
    <w:rsid w:val="008567F2"/>
    <w:rsid w:val="00866F63"/>
    <w:rsid w:val="00886881"/>
    <w:rsid w:val="00890A65"/>
    <w:rsid w:val="00893FF4"/>
    <w:rsid w:val="008A64BF"/>
    <w:rsid w:val="008B2524"/>
    <w:rsid w:val="008C20B5"/>
    <w:rsid w:val="008C300C"/>
    <w:rsid w:val="008C6678"/>
    <w:rsid w:val="008C7BCE"/>
    <w:rsid w:val="008E123D"/>
    <w:rsid w:val="00913708"/>
    <w:rsid w:val="0092340B"/>
    <w:rsid w:val="00936148"/>
    <w:rsid w:val="00951334"/>
    <w:rsid w:val="00970EE4"/>
    <w:rsid w:val="009950F7"/>
    <w:rsid w:val="00997774"/>
    <w:rsid w:val="009A559A"/>
    <w:rsid w:val="009B6F30"/>
    <w:rsid w:val="009D01D9"/>
    <w:rsid w:val="009F188E"/>
    <w:rsid w:val="00A20822"/>
    <w:rsid w:val="00A20E77"/>
    <w:rsid w:val="00A22064"/>
    <w:rsid w:val="00A30E08"/>
    <w:rsid w:val="00A410EA"/>
    <w:rsid w:val="00A65119"/>
    <w:rsid w:val="00A65FC8"/>
    <w:rsid w:val="00A6714D"/>
    <w:rsid w:val="00A74712"/>
    <w:rsid w:val="00AB7EA7"/>
    <w:rsid w:val="00AD22E8"/>
    <w:rsid w:val="00AE0BE7"/>
    <w:rsid w:val="00AF216F"/>
    <w:rsid w:val="00B01482"/>
    <w:rsid w:val="00B05690"/>
    <w:rsid w:val="00B06EAE"/>
    <w:rsid w:val="00B12BE6"/>
    <w:rsid w:val="00B13A35"/>
    <w:rsid w:val="00B30ED9"/>
    <w:rsid w:val="00B425EE"/>
    <w:rsid w:val="00B6447B"/>
    <w:rsid w:val="00B66B8B"/>
    <w:rsid w:val="00B70C58"/>
    <w:rsid w:val="00BC1D12"/>
    <w:rsid w:val="00BD0826"/>
    <w:rsid w:val="00BD10C1"/>
    <w:rsid w:val="00BD29D4"/>
    <w:rsid w:val="00BD2FB9"/>
    <w:rsid w:val="00C02BF4"/>
    <w:rsid w:val="00C17F19"/>
    <w:rsid w:val="00C24BD5"/>
    <w:rsid w:val="00C3708A"/>
    <w:rsid w:val="00C573E3"/>
    <w:rsid w:val="00CA793C"/>
    <w:rsid w:val="00CB2D70"/>
    <w:rsid w:val="00CD0CCD"/>
    <w:rsid w:val="00CE26C2"/>
    <w:rsid w:val="00CF3283"/>
    <w:rsid w:val="00D048C5"/>
    <w:rsid w:val="00D112F9"/>
    <w:rsid w:val="00D13E81"/>
    <w:rsid w:val="00D20C0F"/>
    <w:rsid w:val="00D35073"/>
    <w:rsid w:val="00D40D21"/>
    <w:rsid w:val="00D50658"/>
    <w:rsid w:val="00D5077A"/>
    <w:rsid w:val="00D50FFB"/>
    <w:rsid w:val="00D60A6F"/>
    <w:rsid w:val="00D7007B"/>
    <w:rsid w:val="00D700D5"/>
    <w:rsid w:val="00D771FA"/>
    <w:rsid w:val="00D81485"/>
    <w:rsid w:val="00D9775E"/>
    <w:rsid w:val="00DB6231"/>
    <w:rsid w:val="00DB6D76"/>
    <w:rsid w:val="00DC24A7"/>
    <w:rsid w:val="00DC3352"/>
    <w:rsid w:val="00DC45BE"/>
    <w:rsid w:val="00DC7EDF"/>
    <w:rsid w:val="00DE345A"/>
    <w:rsid w:val="00DE74A5"/>
    <w:rsid w:val="00DF1845"/>
    <w:rsid w:val="00DF334E"/>
    <w:rsid w:val="00DF5382"/>
    <w:rsid w:val="00E02419"/>
    <w:rsid w:val="00E0688C"/>
    <w:rsid w:val="00E07043"/>
    <w:rsid w:val="00E11697"/>
    <w:rsid w:val="00E1654D"/>
    <w:rsid w:val="00E363D1"/>
    <w:rsid w:val="00E80552"/>
    <w:rsid w:val="00E87B1C"/>
    <w:rsid w:val="00E92988"/>
    <w:rsid w:val="00EB3D9A"/>
    <w:rsid w:val="00EB7826"/>
    <w:rsid w:val="00ED7C9D"/>
    <w:rsid w:val="00F1465F"/>
    <w:rsid w:val="00F20E09"/>
    <w:rsid w:val="00F27146"/>
    <w:rsid w:val="00F33BE7"/>
    <w:rsid w:val="00F41381"/>
    <w:rsid w:val="00F674C4"/>
    <w:rsid w:val="00F74FAF"/>
    <w:rsid w:val="00F878DE"/>
    <w:rsid w:val="00F92036"/>
    <w:rsid w:val="00F978E0"/>
    <w:rsid w:val="00FD4085"/>
    <w:rsid w:val="00FD63B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cs="Times New Roman"/>
      <w:sz w:val="24"/>
      <w:rtl w:val="0"/>
      <w:cs w:val="0"/>
      <w:lang w:val="x-none" w:eastAsia="en-US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libri Light" w:hAnsi="Calibri Light" w:cs="Times New Roman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character" w:customStyle="1" w:styleId="PtaChar">
    <w:name w:val="Päta Char"/>
    <w:basedOn w:val="DefaultParagraphFont"/>
    <w:link w:val="Footer"/>
    <w:uiPriority w:val="99"/>
    <w:locked/>
    <w:rPr>
      <w:rFonts w:ascii="Times New Roman" w:hAnsi="Times New Roman" w:cs="Times New Roman"/>
      <w:sz w:val="20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C36D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C36D2"/>
    <w:rPr>
      <w:rFonts w:ascii="Segoe UI" w:hAnsi="Segoe UI" w:cs="Times New Roman"/>
      <w:sz w:val="18"/>
      <w:rtl w:val="0"/>
      <w:cs w:val="0"/>
      <w:lang w:val="x-none" w:eastAsia="en-US"/>
    </w:rPr>
  </w:style>
  <w:style w:type="paragraph" w:styleId="Header">
    <w:name w:val="header"/>
    <w:basedOn w:val="Normal"/>
    <w:link w:val="HlavikaChar"/>
    <w:uiPriority w:val="99"/>
    <w:unhideWhenUsed/>
    <w:rsid w:val="00BD2FB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D2FB9"/>
    <w:rPr>
      <w:rFonts w:ascii="Times New Roman" w:hAnsi="Times New Roman" w:cs="Times New Roman"/>
      <w:sz w:val="20"/>
      <w:rtl w:val="0"/>
      <w:cs w:val="0"/>
      <w:lang w:val="x-none" w:eastAsia="en-US"/>
    </w:rPr>
  </w:style>
  <w:style w:type="character" w:customStyle="1" w:styleId="spanr">
    <w:name w:val="span_r"/>
    <w:rsid w:val="00BD0826"/>
  </w:style>
  <w:style w:type="paragraph" w:styleId="NormalWeb">
    <w:name w:val="Normal (Web)"/>
    <w:basedOn w:val="Normal"/>
    <w:uiPriority w:val="99"/>
    <w:unhideWhenUsed/>
    <w:rsid w:val="00DF5382"/>
    <w:pPr>
      <w:autoSpaceDE/>
      <w:autoSpaceDN/>
      <w:spacing w:before="100" w:beforeAutospacing="1" w:after="100" w:afterAutospacing="1"/>
      <w:jc w:val="left"/>
    </w:pPr>
    <w:rPr>
      <w:sz w:val="24"/>
      <w:szCs w:val="24"/>
      <w:lang w:eastAsia="sk-SK"/>
    </w:rPr>
  </w:style>
  <w:style w:type="paragraph" w:styleId="BodyText2">
    <w:name w:val="Body Text 2"/>
    <w:basedOn w:val="Normal"/>
    <w:link w:val="Zkladntext2Char"/>
    <w:uiPriority w:val="99"/>
    <w:rsid w:val="00DF5382"/>
    <w:pPr>
      <w:autoSpaceDE/>
      <w:autoSpaceDN/>
      <w:spacing w:after="120" w:line="480" w:lineRule="auto"/>
      <w:jc w:val="left"/>
    </w:pPr>
    <w:rPr>
      <w:sz w:val="24"/>
      <w:szCs w:val="24"/>
      <w:lang w:val="cs-CZ"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DF5382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BodyTextIndent">
    <w:name w:val="Body Text Indent"/>
    <w:basedOn w:val="Normal"/>
    <w:link w:val="ZarkazkladnhotextuChar"/>
    <w:uiPriority w:val="99"/>
    <w:rsid w:val="00DF5382"/>
    <w:pPr>
      <w:autoSpaceDE/>
      <w:autoSpaceDN/>
      <w:spacing w:after="120"/>
      <w:ind w:left="283"/>
      <w:jc w:val="left"/>
    </w:pPr>
    <w:rPr>
      <w:sz w:val="24"/>
      <w:szCs w:val="24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DF5382"/>
    <w:rPr>
      <w:rFonts w:ascii="Times New Roman" w:hAnsi="Times New Roman" w:cs="Times New Roman"/>
      <w:sz w:val="24"/>
      <w:szCs w:val="24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9750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39750B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39750B"/>
    <w:rPr>
      <w:rFonts w:ascii="Times New Roman" w:hAnsi="Times New Roman" w:cs="Times New Roman"/>
      <w:rtl w:val="0"/>
      <w:cs w:val="0"/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9750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9750B"/>
    <w:rPr>
      <w:b/>
      <w:bCs/>
    </w:rPr>
  </w:style>
  <w:style w:type="paragraph" w:styleId="Title">
    <w:name w:val="Title"/>
    <w:basedOn w:val="Normal"/>
    <w:link w:val="NzovChar"/>
    <w:uiPriority w:val="99"/>
    <w:qFormat/>
    <w:rsid w:val="0009494A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DefaultParagraphFont"/>
    <w:link w:val="Title"/>
    <w:uiPriority w:val="99"/>
    <w:locked/>
    <w:rsid w:val="0009494A"/>
    <w:rPr>
      <w:rFonts w:ascii="Cambria" w:hAnsi="Cambria" w:cs="Times New Roman"/>
      <w:b/>
      <w:bCs/>
      <w:kern w:val="28"/>
      <w:sz w:val="32"/>
      <w:szCs w:val="3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A15D1-0878-4779-90A3-4A28D3A5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46</Words>
  <Characters>268</Characters>
  <Application>Microsoft Office Word</Application>
  <DocSecurity>0</DocSecurity>
  <Lines>0</Lines>
  <Paragraphs>0</Paragraphs>
  <ScaleCrop>false</ScaleCrop>
  <Company>Urad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LIPPAYOVÁ Katarína</cp:lastModifiedBy>
  <cp:revision>2</cp:revision>
  <cp:lastPrinted>2024-06-04T14:27:00Z</cp:lastPrinted>
  <dcterms:created xsi:type="dcterms:W3CDTF">2025-09-19T10:14:00Z</dcterms:created>
  <dcterms:modified xsi:type="dcterms:W3CDTF">2025-09-19T10:14:00Z</dcterms:modified>
</cp:coreProperties>
</file>