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"/>
        <w:gridCol w:w="1820"/>
        <w:gridCol w:w="480"/>
        <w:gridCol w:w="1200"/>
        <w:gridCol w:w="1000"/>
        <w:gridCol w:w="1100"/>
        <w:gridCol w:w="1100"/>
        <w:gridCol w:w="1500"/>
        <w:gridCol w:w="1100"/>
        <w:gridCol w:w="480"/>
        <w:gridCol w:w="720"/>
        <w:gridCol w:w="1100"/>
        <w:gridCol w:w="100"/>
        <w:gridCol w:w="40"/>
      </w:tblGrid>
      <w:tr w:rsidR="00357EFF">
        <w:tblPrEx>
          <w:tblCellMar>
            <w:top w:w="0" w:type="dxa"/>
            <w:bottom w:w="0" w:type="dxa"/>
          </w:tblCellMar>
        </w:tblPrEx>
        <w:tc>
          <w:tcPr>
            <w:tcW w:w="600" w:type="dxa"/>
          </w:tcPr>
          <w:p w:rsidR="00357EFF" w:rsidRDefault="00357EFF">
            <w:pPr>
              <w:pStyle w:val="EMPTYCELLSTYLE"/>
            </w:pPr>
            <w:bookmarkStart w:id="0" w:name="JR_PAGE_ANCHOR_0_1"/>
            <w:bookmarkStart w:id="1" w:name="_GoBack"/>
            <w:bookmarkEnd w:id="0"/>
            <w:bookmarkEnd w:id="1"/>
          </w:p>
        </w:tc>
        <w:tc>
          <w:tcPr>
            <w:tcW w:w="1820" w:type="dxa"/>
          </w:tcPr>
          <w:p w:rsidR="00357EFF" w:rsidRDefault="00357EFF">
            <w:pPr>
              <w:pStyle w:val="EMPTYCELLSTYLE"/>
            </w:pPr>
          </w:p>
        </w:tc>
        <w:tc>
          <w:tcPr>
            <w:tcW w:w="480" w:type="dxa"/>
          </w:tcPr>
          <w:p w:rsidR="00357EFF" w:rsidRDefault="00357EFF">
            <w:pPr>
              <w:pStyle w:val="EMPTYCELLSTYLE"/>
            </w:pPr>
          </w:p>
        </w:tc>
        <w:tc>
          <w:tcPr>
            <w:tcW w:w="1200" w:type="dxa"/>
          </w:tcPr>
          <w:p w:rsidR="00357EFF" w:rsidRDefault="00357EFF">
            <w:pPr>
              <w:pStyle w:val="EMPTYCELLSTYLE"/>
            </w:pPr>
          </w:p>
        </w:tc>
        <w:tc>
          <w:tcPr>
            <w:tcW w:w="1000" w:type="dxa"/>
          </w:tcPr>
          <w:p w:rsidR="00357EFF" w:rsidRDefault="00357EFF">
            <w:pPr>
              <w:pStyle w:val="EMPTYCELLSTYLE"/>
            </w:pPr>
          </w:p>
        </w:tc>
        <w:tc>
          <w:tcPr>
            <w:tcW w:w="1100" w:type="dxa"/>
          </w:tcPr>
          <w:p w:rsidR="00357EFF" w:rsidRDefault="00357EFF">
            <w:pPr>
              <w:pStyle w:val="EMPTYCELLSTYLE"/>
            </w:pPr>
          </w:p>
        </w:tc>
        <w:tc>
          <w:tcPr>
            <w:tcW w:w="1100" w:type="dxa"/>
          </w:tcPr>
          <w:p w:rsidR="00357EFF" w:rsidRDefault="00357EFF">
            <w:pPr>
              <w:pStyle w:val="EMPTYCELLSTYLE"/>
            </w:pPr>
          </w:p>
        </w:tc>
        <w:tc>
          <w:tcPr>
            <w:tcW w:w="1500" w:type="dxa"/>
          </w:tcPr>
          <w:p w:rsidR="00357EFF" w:rsidRDefault="00357EFF">
            <w:pPr>
              <w:pStyle w:val="EMPTYCELLSTYLE"/>
            </w:pPr>
          </w:p>
        </w:tc>
        <w:tc>
          <w:tcPr>
            <w:tcW w:w="1100" w:type="dxa"/>
          </w:tcPr>
          <w:p w:rsidR="00357EFF" w:rsidRDefault="00357EFF">
            <w:pPr>
              <w:pStyle w:val="EMPTYCELLSTYLE"/>
            </w:pPr>
          </w:p>
        </w:tc>
        <w:tc>
          <w:tcPr>
            <w:tcW w:w="480" w:type="dxa"/>
          </w:tcPr>
          <w:p w:rsidR="00357EFF" w:rsidRDefault="00357EFF">
            <w:pPr>
              <w:pStyle w:val="EMPTYCELLSTYLE"/>
            </w:pPr>
          </w:p>
        </w:tc>
        <w:tc>
          <w:tcPr>
            <w:tcW w:w="720" w:type="dxa"/>
          </w:tcPr>
          <w:p w:rsidR="00357EFF" w:rsidRDefault="00357EFF">
            <w:pPr>
              <w:pStyle w:val="EMPTYCELLSTYLE"/>
            </w:pPr>
          </w:p>
        </w:tc>
        <w:tc>
          <w:tcPr>
            <w:tcW w:w="1100" w:type="dxa"/>
          </w:tcPr>
          <w:p w:rsidR="00357EFF" w:rsidRDefault="00357EFF">
            <w:pPr>
              <w:pStyle w:val="EMPTYCELLSTYLE"/>
            </w:pPr>
          </w:p>
        </w:tc>
        <w:tc>
          <w:tcPr>
            <w:tcW w:w="100" w:type="dxa"/>
          </w:tcPr>
          <w:p w:rsidR="00357EFF" w:rsidRDefault="00357EFF">
            <w:pPr>
              <w:pStyle w:val="EMPTYCELLSTYLE"/>
            </w:pPr>
          </w:p>
        </w:tc>
        <w:tc>
          <w:tcPr>
            <w:tcW w:w="1" w:type="dxa"/>
          </w:tcPr>
          <w:p w:rsidR="00357EFF" w:rsidRDefault="00357EFF">
            <w:pPr>
              <w:pStyle w:val="EMPTYCELLSTYLE"/>
            </w:pPr>
          </w:p>
        </w:tc>
      </w:tr>
      <w:tr w:rsidR="00357EFF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600" w:type="dxa"/>
          </w:tcPr>
          <w:p w:rsidR="00357EFF" w:rsidRDefault="00357EFF">
            <w:pPr>
              <w:pStyle w:val="EMPTYCELLSTYLE"/>
            </w:pPr>
          </w:p>
        </w:tc>
        <w:tc>
          <w:tcPr>
            <w:tcW w:w="1820" w:type="dxa"/>
          </w:tcPr>
          <w:p w:rsidR="00357EFF" w:rsidRDefault="00357EFF">
            <w:pPr>
              <w:pStyle w:val="EMPTYCELLSTYLE"/>
            </w:pPr>
          </w:p>
        </w:tc>
        <w:tc>
          <w:tcPr>
            <w:tcW w:w="7960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57EFF" w:rsidRDefault="00ED7F9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8"/>
              </w:rPr>
              <w:t>Výdavky štátneho rozpočtu na rok 2025</w:t>
            </w:r>
          </w:p>
        </w:tc>
        <w:tc>
          <w:tcPr>
            <w:tcW w:w="18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7EFF" w:rsidRDefault="00ED7F93">
            <w:r>
              <w:rPr>
                <w:rFonts w:ascii="Arial" w:eastAsia="Arial" w:hAnsi="Arial" w:cs="Arial"/>
                <w:color w:val="000000"/>
                <w:sz w:val="14"/>
              </w:rPr>
              <w:t>Príloha č. 3</w:t>
            </w:r>
          </w:p>
        </w:tc>
        <w:tc>
          <w:tcPr>
            <w:tcW w:w="100" w:type="dxa"/>
          </w:tcPr>
          <w:p w:rsidR="00357EFF" w:rsidRDefault="00357EFF">
            <w:pPr>
              <w:pStyle w:val="EMPTYCELLSTYLE"/>
            </w:pPr>
          </w:p>
        </w:tc>
        <w:tc>
          <w:tcPr>
            <w:tcW w:w="1" w:type="dxa"/>
          </w:tcPr>
          <w:p w:rsidR="00357EFF" w:rsidRDefault="00357EFF">
            <w:pPr>
              <w:pStyle w:val="EMPTYCELLSTYLE"/>
            </w:pPr>
          </w:p>
        </w:tc>
      </w:tr>
      <w:tr w:rsidR="00357EFF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600" w:type="dxa"/>
          </w:tcPr>
          <w:p w:rsidR="00357EFF" w:rsidRDefault="00357EFF">
            <w:pPr>
              <w:pStyle w:val="EMPTYCELLSTYLE"/>
            </w:pPr>
          </w:p>
        </w:tc>
        <w:tc>
          <w:tcPr>
            <w:tcW w:w="1820" w:type="dxa"/>
          </w:tcPr>
          <w:p w:rsidR="00357EFF" w:rsidRDefault="00357EFF">
            <w:pPr>
              <w:pStyle w:val="EMPTYCELLSTYLE"/>
            </w:pPr>
          </w:p>
        </w:tc>
        <w:tc>
          <w:tcPr>
            <w:tcW w:w="796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57EFF" w:rsidRDefault="00357EFF">
            <w:pPr>
              <w:pStyle w:val="EMPTYCELLSTYLE"/>
            </w:pPr>
          </w:p>
        </w:tc>
        <w:tc>
          <w:tcPr>
            <w:tcW w:w="18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7EFF" w:rsidRDefault="00ED7F93">
            <w:r>
              <w:rPr>
                <w:rFonts w:ascii="Arial" w:eastAsia="Arial" w:hAnsi="Arial" w:cs="Arial"/>
                <w:color w:val="000000"/>
                <w:sz w:val="14"/>
              </w:rPr>
              <w:t>k zákonu č. .../2024 Z. z.</w:t>
            </w:r>
          </w:p>
        </w:tc>
        <w:tc>
          <w:tcPr>
            <w:tcW w:w="100" w:type="dxa"/>
          </w:tcPr>
          <w:p w:rsidR="00357EFF" w:rsidRDefault="00357EFF">
            <w:pPr>
              <w:pStyle w:val="EMPTYCELLSTYLE"/>
            </w:pPr>
          </w:p>
        </w:tc>
        <w:tc>
          <w:tcPr>
            <w:tcW w:w="1" w:type="dxa"/>
          </w:tcPr>
          <w:p w:rsidR="00357EFF" w:rsidRDefault="00357EFF">
            <w:pPr>
              <w:pStyle w:val="EMPTYCELLSTYLE"/>
            </w:pPr>
          </w:p>
        </w:tc>
      </w:tr>
      <w:tr w:rsidR="00357EF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600" w:type="dxa"/>
          </w:tcPr>
          <w:p w:rsidR="00357EFF" w:rsidRDefault="00357EFF">
            <w:pPr>
              <w:pStyle w:val="EMPTYCELLSTYLE"/>
            </w:pPr>
          </w:p>
        </w:tc>
        <w:tc>
          <w:tcPr>
            <w:tcW w:w="11700" w:type="dxa"/>
            <w:gridSpan w:val="12"/>
            <w:tcMar>
              <w:top w:w="0" w:type="dxa"/>
              <w:left w:w="0" w:type="dxa"/>
              <w:bottom w:w="40" w:type="dxa"/>
              <w:right w:w="0" w:type="dxa"/>
            </w:tcMar>
            <w:vAlign w:val="center"/>
          </w:tcPr>
          <w:p w:rsidR="00357EFF" w:rsidRDefault="00ED7F9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( v eurách )</w:t>
            </w:r>
          </w:p>
        </w:tc>
        <w:tc>
          <w:tcPr>
            <w:tcW w:w="1" w:type="dxa"/>
          </w:tcPr>
          <w:p w:rsidR="00357EFF" w:rsidRDefault="00357EFF">
            <w:pPr>
              <w:pStyle w:val="EMPTYCELLSTYLE"/>
            </w:pPr>
          </w:p>
        </w:tc>
      </w:tr>
      <w:tr w:rsidR="00357EFF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600" w:type="dxa"/>
          </w:tcPr>
          <w:p w:rsidR="00357EFF" w:rsidRDefault="00357EFF">
            <w:pPr>
              <w:pStyle w:val="EMPTYCELLSTYLE"/>
            </w:pPr>
          </w:p>
        </w:tc>
        <w:tc>
          <w:tcPr>
            <w:tcW w:w="2300" w:type="dxa"/>
            <w:gridSpan w:val="2"/>
            <w:vMerge w:val="restart"/>
            <w:tcBorders>
              <w:top w:val="single" w:sz="10" w:space="0" w:color="000000"/>
              <w:left w:val="single" w:sz="10" w:space="0" w:color="000000"/>
            </w:tcBorders>
            <w:tcMar>
              <w:top w:w="40" w:type="dxa"/>
              <w:left w:w="0" w:type="dxa"/>
              <w:bottom w:w="0" w:type="dxa"/>
              <w:right w:w="0" w:type="dxa"/>
            </w:tcMar>
            <w:vAlign w:val="center"/>
          </w:tcPr>
          <w:p w:rsidR="00357EFF" w:rsidRDefault="00ED7F9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</w:rPr>
              <w:t>Kapitola</w:t>
            </w:r>
          </w:p>
        </w:tc>
        <w:tc>
          <w:tcPr>
            <w:tcW w:w="1200" w:type="dxa"/>
            <w:vMerge w:val="restart"/>
            <w:tcBorders>
              <w:top w:val="single" w:sz="10" w:space="0" w:color="000000"/>
              <w:left w:val="single" w:sz="10" w:space="0" w:color="000000"/>
            </w:tcBorders>
            <w:tcMar>
              <w:top w:w="40" w:type="dxa"/>
              <w:left w:w="80" w:type="dxa"/>
              <w:bottom w:w="0" w:type="dxa"/>
              <w:right w:w="80" w:type="dxa"/>
            </w:tcMar>
            <w:vAlign w:val="center"/>
          </w:tcPr>
          <w:p w:rsidR="00357EFF" w:rsidRDefault="00ED7F9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Výdavky</w:t>
            </w:r>
            <w:r>
              <w:rPr>
                <w:rFonts w:ascii="Arial" w:eastAsia="Arial" w:hAnsi="Arial" w:cs="Arial"/>
                <w:b/>
                <w:color w:val="000000"/>
                <w:sz w:val="16"/>
              </w:rPr>
              <w:br/>
              <w:t>spolu</w:t>
            </w:r>
          </w:p>
        </w:tc>
        <w:tc>
          <w:tcPr>
            <w:tcW w:w="1000" w:type="dxa"/>
            <w:tcBorders>
              <w:top w:val="single" w:sz="10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57EFF" w:rsidRDefault="00ED7F93">
            <w:r>
              <w:rPr>
                <w:rFonts w:ascii="Arial" w:eastAsia="Arial" w:hAnsi="Arial" w:cs="Arial"/>
                <w:color w:val="000000"/>
                <w:sz w:val="16"/>
              </w:rPr>
              <w:t>z toho:</w:t>
            </w:r>
          </w:p>
        </w:tc>
        <w:tc>
          <w:tcPr>
            <w:tcW w:w="1100" w:type="dxa"/>
            <w:tcBorders>
              <w:top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57EFF" w:rsidRDefault="00357EFF"/>
        </w:tc>
        <w:tc>
          <w:tcPr>
            <w:tcW w:w="1100" w:type="dxa"/>
            <w:tcBorders>
              <w:top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57EFF" w:rsidRDefault="00357EFF"/>
        </w:tc>
        <w:tc>
          <w:tcPr>
            <w:tcW w:w="1500" w:type="dxa"/>
            <w:vMerge w:val="restart"/>
            <w:tcBorders>
              <w:top w:val="single" w:sz="10" w:space="0" w:color="000000"/>
              <w:left w:val="single" w:sz="4" w:space="0" w:color="000000"/>
            </w:tcBorders>
            <w:tcMar>
              <w:top w:w="40" w:type="dxa"/>
              <w:left w:w="80" w:type="dxa"/>
              <w:bottom w:w="0" w:type="dxa"/>
              <w:right w:w="80" w:type="dxa"/>
            </w:tcMar>
            <w:vAlign w:val="center"/>
          </w:tcPr>
          <w:p w:rsidR="00357EFF" w:rsidRDefault="00ED7F9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Výdavky</w:t>
            </w:r>
            <w:r>
              <w:rPr>
                <w:rFonts w:ascii="Arial" w:eastAsia="Arial" w:hAnsi="Arial" w:cs="Arial"/>
                <w:b/>
                <w:color w:val="000000"/>
                <w:sz w:val="14"/>
              </w:rPr>
              <w:br/>
              <w:t>spolu bez  prostriedkov podľa § 17 ods. 4 zákona</w:t>
            </w:r>
            <w:r>
              <w:rPr>
                <w:rFonts w:ascii="Arial" w:eastAsia="Arial" w:hAnsi="Arial" w:cs="Arial"/>
                <w:b/>
                <w:color w:val="000000"/>
                <w:sz w:val="14"/>
              </w:rPr>
              <w:br/>
            </w:r>
            <w:r>
              <w:rPr>
                <w:rFonts w:ascii="Arial" w:eastAsia="Arial" w:hAnsi="Arial" w:cs="Arial"/>
                <w:b/>
                <w:color w:val="000000"/>
                <w:sz w:val="14"/>
              </w:rPr>
              <w:t>č. 523/2004 Z. z. a prostriedkov z rozpočtu EÚ a prostriedkov z Plánu obnovy a odolnosti</w:t>
            </w:r>
          </w:p>
        </w:tc>
        <w:tc>
          <w:tcPr>
            <w:tcW w:w="1100" w:type="dxa"/>
            <w:tcBorders>
              <w:top w:val="single" w:sz="10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57EFF" w:rsidRDefault="00ED7F93">
            <w:r>
              <w:rPr>
                <w:rFonts w:ascii="Arial" w:eastAsia="Arial" w:hAnsi="Arial" w:cs="Arial"/>
                <w:color w:val="000000"/>
                <w:sz w:val="16"/>
              </w:rPr>
              <w:t>z toho:</w:t>
            </w:r>
          </w:p>
        </w:tc>
        <w:tc>
          <w:tcPr>
            <w:tcW w:w="1200" w:type="dxa"/>
            <w:gridSpan w:val="2"/>
            <w:tcBorders>
              <w:top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57EFF" w:rsidRDefault="00357EFF"/>
        </w:tc>
        <w:tc>
          <w:tcPr>
            <w:tcW w:w="1200" w:type="dxa"/>
            <w:gridSpan w:val="2"/>
            <w:tcBorders>
              <w:top w:val="single" w:sz="10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57EFF" w:rsidRDefault="00357EFF"/>
        </w:tc>
        <w:tc>
          <w:tcPr>
            <w:tcW w:w="1" w:type="dxa"/>
          </w:tcPr>
          <w:p w:rsidR="00357EFF" w:rsidRDefault="00357EFF">
            <w:pPr>
              <w:pStyle w:val="EMPTYCELLSTYLE"/>
            </w:pPr>
          </w:p>
        </w:tc>
      </w:tr>
      <w:tr w:rsidR="00357EFF">
        <w:tblPrEx>
          <w:tblCellMar>
            <w:top w:w="0" w:type="dxa"/>
            <w:bottom w:w="0" w:type="dxa"/>
          </w:tblCellMar>
        </w:tblPrEx>
        <w:trPr>
          <w:trHeight w:hRule="exact" w:val="1380"/>
        </w:trPr>
        <w:tc>
          <w:tcPr>
            <w:tcW w:w="600" w:type="dxa"/>
          </w:tcPr>
          <w:p w:rsidR="00357EFF" w:rsidRDefault="00357EFF">
            <w:pPr>
              <w:pStyle w:val="EMPTYCELLSTYLE"/>
            </w:pPr>
          </w:p>
        </w:tc>
        <w:tc>
          <w:tcPr>
            <w:tcW w:w="2300" w:type="dxa"/>
            <w:gridSpan w:val="2"/>
            <w:vMerge/>
            <w:tcBorders>
              <w:top w:val="single" w:sz="10" w:space="0" w:color="000000"/>
              <w:left w:val="single" w:sz="10" w:space="0" w:color="000000"/>
            </w:tcBorders>
            <w:tcMar>
              <w:top w:w="40" w:type="dxa"/>
              <w:left w:w="0" w:type="dxa"/>
              <w:bottom w:w="0" w:type="dxa"/>
              <w:right w:w="0" w:type="dxa"/>
            </w:tcMar>
            <w:vAlign w:val="center"/>
          </w:tcPr>
          <w:p w:rsidR="00357EFF" w:rsidRDefault="00357EFF">
            <w:pPr>
              <w:pStyle w:val="EMPTYCELLSTYLE"/>
            </w:pPr>
          </w:p>
        </w:tc>
        <w:tc>
          <w:tcPr>
            <w:tcW w:w="1200" w:type="dxa"/>
            <w:vMerge/>
            <w:tcBorders>
              <w:top w:val="single" w:sz="10" w:space="0" w:color="000000"/>
              <w:left w:val="single" w:sz="10" w:space="0" w:color="000000"/>
            </w:tcBorders>
            <w:tcMar>
              <w:top w:w="40" w:type="dxa"/>
              <w:left w:w="80" w:type="dxa"/>
              <w:bottom w:w="0" w:type="dxa"/>
              <w:right w:w="80" w:type="dxa"/>
            </w:tcMar>
            <w:vAlign w:val="center"/>
          </w:tcPr>
          <w:p w:rsidR="00357EFF" w:rsidRDefault="00357EFF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10" w:space="0" w:color="000000"/>
            </w:tcBorders>
            <w:tcMar>
              <w:top w:w="40" w:type="dxa"/>
              <w:left w:w="80" w:type="dxa"/>
              <w:bottom w:w="0" w:type="dxa"/>
              <w:right w:w="80" w:type="dxa"/>
            </w:tcMar>
            <w:vAlign w:val="center"/>
          </w:tcPr>
          <w:p w:rsidR="00357EFF" w:rsidRDefault="00ED7F9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Prostriedky podľa</w:t>
            </w:r>
            <w:r>
              <w:rPr>
                <w:rFonts w:ascii="Arial" w:eastAsia="Arial" w:hAnsi="Arial" w:cs="Arial"/>
                <w:color w:val="000000"/>
                <w:sz w:val="16"/>
              </w:rPr>
              <w:br/>
              <w:t>§ 17 ods. 4 zákona</w:t>
            </w:r>
            <w:r>
              <w:rPr>
                <w:rFonts w:ascii="Arial" w:eastAsia="Arial" w:hAnsi="Arial" w:cs="Arial"/>
                <w:color w:val="000000"/>
                <w:sz w:val="16"/>
              </w:rPr>
              <w:br/>
              <w:t>č. 523/2004 Z. z.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</w:tcBorders>
            <w:tcMar>
              <w:top w:w="40" w:type="dxa"/>
              <w:left w:w="80" w:type="dxa"/>
              <w:bottom w:w="0" w:type="dxa"/>
              <w:right w:w="80" w:type="dxa"/>
            </w:tcMar>
            <w:vAlign w:val="center"/>
          </w:tcPr>
          <w:p w:rsidR="00357EFF" w:rsidRDefault="00ED7F9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Prostriedky</w:t>
            </w:r>
            <w:r>
              <w:rPr>
                <w:rFonts w:ascii="Arial" w:eastAsia="Arial" w:hAnsi="Arial" w:cs="Arial"/>
                <w:color w:val="000000"/>
                <w:sz w:val="16"/>
              </w:rPr>
              <w:br/>
              <w:t>z rozpočtu</w:t>
            </w:r>
            <w:r>
              <w:rPr>
                <w:rFonts w:ascii="Arial" w:eastAsia="Arial" w:hAnsi="Arial" w:cs="Arial"/>
                <w:color w:val="000000"/>
                <w:sz w:val="16"/>
              </w:rPr>
              <w:br/>
              <w:t>EÚ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</w:tcBorders>
            <w:tcMar>
              <w:top w:w="40" w:type="dxa"/>
              <w:left w:w="80" w:type="dxa"/>
              <w:bottom w:w="0" w:type="dxa"/>
              <w:right w:w="80" w:type="dxa"/>
            </w:tcMar>
            <w:vAlign w:val="center"/>
          </w:tcPr>
          <w:p w:rsidR="00357EFF" w:rsidRDefault="00ED7F9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Prostriedky z Plánu obnovy a odolnosti</w:t>
            </w:r>
          </w:p>
        </w:tc>
        <w:tc>
          <w:tcPr>
            <w:tcW w:w="1500" w:type="dxa"/>
            <w:vMerge/>
            <w:tcBorders>
              <w:top w:val="single" w:sz="10" w:space="0" w:color="000000"/>
              <w:left w:val="single" w:sz="4" w:space="0" w:color="000000"/>
            </w:tcBorders>
            <w:tcMar>
              <w:top w:w="40" w:type="dxa"/>
              <w:left w:w="80" w:type="dxa"/>
              <w:bottom w:w="0" w:type="dxa"/>
              <w:right w:w="80" w:type="dxa"/>
            </w:tcMar>
            <w:vAlign w:val="center"/>
          </w:tcPr>
          <w:p w:rsidR="00357EFF" w:rsidRDefault="00357EFF">
            <w:pPr>
              <w:pStyle w:val="EMPTYCELLSTYLE"/>
            </w:pPr>
          </w:p>
        </w:tc>
        <w:tc>
          <w:tcPr>
            <w:tcW w:w="1100" w:type="dxa"/>
            <w:tcBorders>
              <w:left w:val="single" w:sz="4" w:space="0" w:color="000000"/>
            </w:tcBorders>
            <w:tcMar>
              <w:top w:w="40" w:type="dxa"/>
              <w:left w:w="80" w:type="dxa"/>
              <w:bottom w:w="0" w:type="dxa"/>
              <w:right w:w="80" w:type="dxa"/>
            </w:tcMar>
            <w:vAlign w:val="center"/>
          </w:tcPr>
          <w:p w:rsidR="00357EFF" w:rsidRDefault="00ED7F9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Prostriedky</w:t>
            </w:r>
            <w:r>
              <w:rPr>
                <w:rFonts w:ascii="Arial" w:eastAsia="Arial" w:hAnsi="Arial" w:cs="Arial"/>
                <w:color w:val="000000"/>
                <w:sz w:val="16"/>
              </w:rPr>
              <w:br/>
            </w:r>
            <w:r>
              <w:rPr>
                <w:rFonts w:ascii="Arial" w:eastAsia="Arial" w:hAnsi="Arial" w:cs="Arial"/>
                <w:color w:val="000000"/>
                <w:sz w:val="16"/>
              </w:rPr>
              <w:t xml:space="preserve">na </w:t>
            </w:r>
            <w:proofErr w:type="spellStart"/>
            <w:r>
              <w:rPr>
                <w:rFonts w:ascii="Arial" w:eastAsia="Arial" w:hAnsi="Arial" w:cs="Arial"/>
                <w:color w:val="000000"/>
                <w:sz w:val="16"/>
              </w:rPr>
              <w:t>spolufi-nancovanie</w:t>
            </w:r>
            <w:proofErr w:type="spellEnd"/>
          </w:p>
        </w:tc>
        <w:tc>
          <w:tcPr>
            <w:tcW w:w="1200" w:type="dxa"/>
            <w:gridSpan w:val="2"/>
            <w:tcBorders>
              <w:left w:val="single" w:sz="4" w:space="0" w:color="000000"/>
            </w:tcBorders>
            <w:tcMar>
              <w:top w:w="40" w:type="dxa"/>
              <w:left w:w="80" w:type="dxa"/>
              <w:bottom w:w="0" w:type="dxa"/>
              <w:right w:w="80" w:type="dxa"/>
            </w:tcMar>
            <w:vAlign w:val="center"/>
          </w:tcPr>
          <w:p w:rsidR="00357EFF" w:rsidRDefault="00ED7F9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610</w:t>
            </w:r>
            <w:r>
              <w:rPr>
                <w:rFonts w:ascii="Arial" w:eastAsia="Arial" w:hAnsi="Arial" w:cs="Arial"/>
                <w:color w:val="000000"/>
                <w:sz w:val="16"/>
              </w:rPr>
              <w:br/>
              <w:t>Mzdy, platy, služobné príjmy a ostatné osobné vyrovnania</w:t>
            </w:r>
          </w:p>
        </w:tc>
        <w:tc>
          <w:tcPr>
            <w:tcW w:w="1200" w:type="dxa"/>
            <w:gridSpan w:val="2"/>
            <w:tcBorders>
              <w:left w:val="single" w:sz="4" w:space="0" w:color="000000"/>
              <w:right w:val="single" w:sz="10" w:space="0" w:color="000000"/>
            </w:tcBorders>
            <w:tcMar>
              <w:top w:w="40" w:type="dxa"/>
              <w:left w:w="80" w:type="dxa"/>
              <w:bottom w:w="0" w:type="dxa"/>
              <w:right w:w="80" w:type="dxa"/>
            </w:tcMar>
            <w:vAlign w:val="center"/>
          </w:tcPr>
          <w:p w:rsidR="00357EFF" w:rsidRDefault="00ED7F9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700</w:t>
            </w:r>
            <w:r>
              <w:rPr>
                <w:rFonts w:ascii="Arial" w:eastAsia="Arial" w:hAnsi="Arial" w:cs="Arial"/>
                <w:color w:val="000000"/>
                <w:sz w:val="16"/>
              </w:rPr>
              <w:br/>
              <w:t xml:space="preserve">Kapitálové výdavky (bez </w:t>
            </w:r>
            <w:proofErr w:type="spellStart"/>
            <w:r>
              <w:rPr>
                <w:rFonts w:ascii="Arial" w:eastAsia="Arial" w:hAnsi="Arial" w:cs="Arial"/>
                <w:color w:val="000000"/>
                <w:sz w:val="16"/>
              </w:rPr>
              <w:t>prostr</w:t>
            </w:r>
            <w:proofErr w:type="spellEnd"/>
            <w:r>
              <w:rPr>
                <w:rFonts w:ascii="Arial" w:eastAsia="Arial" w:hAnsi="Arial" w:cs="Arial"/>
                <w:color w:val="000000"/>
                <w:sz w:val="16"/>
              </w:rPr>
              <w:t xml:space="preserve">. na </w:t>
            </w:r>
            <w:proofErr w:type="spellStart"/>
            <w:r>
              <w:rPr>
                <w:rFonts w:ascii="Arial" w:eastAsia="Arial" w:hAnsi="Arial" w:cs="Arial"/>
                <w:color w:val="000000"/>
                <w:sz w:val="16"/>
              </w:rPr>
              <w:t>spolufi-nancovanie</w:t>
            </w:r>
            <w:proofErr w:type="spellEnd"/>
            <w:r>
              <w:rPr>
                <w:rFonts w:ascii="Arial" w:eastAsia="Arial" w:hAnsi="Arial" w:cs="Arial"/>
                <w:color w:val="000000"/>
                <w:sz w:val="16"/>
              </w:rPr>
              <w:t>)</w:t>
            </w:r>
          </w:p>
        </w:tc>
        <w:tc>
          <w:tcPr>
            <w:tcW w:w="1" w:type="dxa"/>
          </w:tcPr>
          <w:p w:rsidR="00357EFF" w:rsidRDefault="00357EFF">
            <w:pPr>
              <w:pStyle w:val="EMPTYCELLSTYLE"/>
            </w:pPr>
          </w:p>
        </w:tc>
      </w:tr>
      <w:tr w:rsidR="00357EFF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600" w:type="dxa"/>
          </w:tcPr>
          <w:p w:rsidR="00357EFF" w:rsidRDefault="00357EFF">
            <w:pPr>
              <w:pStyle w:val="EMPTYCELLSTYLE"/>
            </w:pPr>
          </w:p>
        </w:tc>
        <w:tc>
          <w:tcPr>
            <w:tcW w:w="2300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7EFF" w:rsidRDefault="00ED7F9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4"/>
              </w:rPr>
              <w:t>a</w:t>
            </w:r>
          </w:p>
        </w:tc>
        <w:tc>
          <w:tcPr>
            <w:tcW w:w="12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7EFF" w:rsidRDefault="00ED7F9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4"/>
              </w:rPr>
              <w:t>1</w:t>
            </w:r>
          </w:p>
        </w:tc>
        <w:tc>
          <w:tcPr>
            <w:tcW w:w="10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7EFF" w:rsidRDefault="00ED7F9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4"/>
              </w:rPr>
              <w:t>2</w:t>
            </w:r>
          </w:p>
        </w:tc>
        <w:tc>
          <w:tcPr>
            <w:tcW w:w="1100" w:type="dxa"/>
            <w:tcBorders>
              <w:top w:val="single" w:sz="10" w:space="0" w:color="000000"/>
              <w:left w:val="single" w:sz="4" w:space="0" w:color="000000"/>
              <w:bottom w:val="single" w:sz="1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7EFF" w:rsidRDefault="00ED7F9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4"/>
              </w:rPr>
              <w:t>3</w:t>
            </w:r>
          </w:p>
        </w:tc>
        <w:tc>
          <w:tcPr>
            <w:tcW w:w="1100" w:type="dxa"/>
            <w:tcBorders>
              <w:top w:val="single" w:sz="10" w:space="0" w:color="000000"/>
              <w:left w:val="single" w:sz="4" w:space="0" w:color="000000"/>
              <w:bottom w:val="single" w:sz="1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7EFF" w:rsidRDefault="00ED7F9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4"/>
              </w:rPr>
              <w:t>4</w:t>
            </w:r>
          </w:p>
        </w:tc>
        <w:tc>
          <w:tcPr>
            <w:tcW w:w="1500" w:type="dxa"/>
            <w:tcBorders>
              <w:top w:val="single" w:sz="10" w:space="0" w:color="000000"/>
              <w:left w:val="single" w:sz="4" w:space="0" w:color="000000"/>
              <w:bottom w:val="single" w:sz="1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7EFF" w:rsidRDefault="00ED7F9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4"/>
              </w:rPr>
              <w:t>5</w:t>
            </w:r>
          </w:p>
        </w:tc>
        <w:tc>
          <w:tcPr>
            <w:tcW w:w="1100" w:type="dxa"/>
            <w:tcBorders>
              <w:top w:val="single" w:sz="10" w:space="0" w:color="000000"/>
              <w:left w:val="single" w:sz="4" w:space="0" w:color="000000"/>
              <w:bottom w:val="single" w:sz="1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7EFF" w:rsidRDefault="00ED7F9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4"/>
              </w:rPr>
              <w:t>6</w:t>
            </w:r>
          </w:p>
        </w:tc>
        <w:tc>
          <w:tcPr>
            <w:tcW w:w="1200" w:type="dxa"/>
            <w:gridSpan w:val="2"/>
            <w:tcBorders>
              <w:top w:val="single" w:sz="10" w:space="0" w:color="000000"/>
              <w:left w:val="single" w:sz="4" w:space="0" w:color="000000"/>
              <w:bottom w:val="single" w:sz="1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7EFF" w:rsidRDefault="00ED7F9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4"/>
              </w:rPr>
              <w:t>7</w:t>
            </w:r>
          </w:p>
        </w:tc>
        <w:tc>
          <w:tcPr>
            <w:tcW w:w="1200" w:type="dxa"/>
            <w:gridSpan w:val="2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7EFF" w:rsidRDefault="00ED7F9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4"/>
              </w:rPr>
              <w:t>8</w:t>
            </w:r>
          </w:p>
        </w:tc>
        <w:tc>
          <w:tcPr>
            <w:tcW w:w="1" w:type="dxa"/>
          </w:tcPr>
          <w:p w:rsidR="00357EFF" w:rsidRDefault="00357EFF">
            <w:pPr>
              <w:pStyle w:val="EMPTYCELLSTYLE"/>
            </w:pPr>
          </w:p>
        </w:tc>
      </w:tr>
      <w:tr w:rsidR="00357EF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600" w:type="dxa"/>
          </w:tcPr>
          <w:p w:rsidR="00357EFF" w:rsidRDefault="00357EFF">
            <w:pPr>
              <w:pStyle w:val="EMPTYCELLSTYLE"/>
            </w:pPr>
          </w:p>
        </w:tc>
        <w:tc>
          <w:tcPr>
            <w:tcW w:w="2300" w:type="dxa"/>
            <w:gridSpan w:val="2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57EFF" w:rsidRDefault="00ED7F93">
            <w:r>
              <w:rPr>
                <w:rFonts w:ascii="Arial" w:eastAsia="Arial" w:hAnsi="Arial" w:cs="Arial"/>
                <w:color w:val="000000"/>
                <w:sz w:val="16"/>
              </w:rPr>
              <w:t>Kancelária Národnej rady SR</w:t>
            </w:r>
          </w:p>
        </w:tc>
        <w:tc>
          <w:tcPr>
            <w:tcW w:w="12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57EFF" w:rsidRDefault="00ED7F93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51 188 051</w:t>
            </w:r>
          </w:p>
        </w:tc>
        <w:tc>
          <w:tcPr>
            <w:tcW w:w="10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57EFF" w:rsidRDefault="00357EFF">
            <w:pPr>
              <w:jc w:val="right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57EFF" w:rsidRDefault="00357EFF">
            <w:pPr>
              <w:jc w:val="right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57EFF" w:rsidRDefault="00357EFF">
            <w:pPr>
              <w:jc w:val="right"/>
            </w:pP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57EFF" w:rsidRDefault="00ED7F93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51 188 051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57EFF" w:rsidRDefault="00357EFF">
            <w:pPr>
              <w:jc w:val="right"/>
            </w:pP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57EFF" w:rsidRDefault="00ED7F93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23 213 657</w:t>
            </w: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57EFF" w:rsidRDefault="00ED7F93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4 838 676</w:t>
            </w:r>
          </w:p>
        </w:tc>
        <w:tc>
          <w:tcPr>
            <w:tcW w:w="1" w:type="dxa"/>
          </w:tcPr>
          <w:p w:rsidR="00357EFF" w:rsidRDefault="00357EFF">
            <w:pPr>
              <w:pStyle w:val="EMPTYCELLSTYLE"/>
            </w:pPr>
          </w:p>
        </w:tc>
      </w:tr>
      <w:tr w:rsidR="00357EF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600" w:type="dxa"/>
          </w:tcPr>
          <w:p w:rsidR="00357EFF" w:rsidRDefault="00357EFF">
            <w:pPr>
              <w:pStyle w:val="EMPTYCELLSTYLE"/>
            </w:pPr>
          </w:p>
        </w:tc>
        <w:tc>
          <w:tcPr>
            <w:tcW w:w="2300" w:type="dxa"/>
            <w:gridSpan w:val="2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57EFF" w:rsidRDefault="00ED7F93">
            <w:r>
              <w:rPr>
                <w:rFonts w:ascii="Arial" w:eastAsia="Arial" w:hAnsi="Arial" w:cs="Arial"/>
                <w:color w:val="000000"/>
                <w:sz w:val="16"/>
              </w:rPr>
              <w:t>Kancelária prezidenta SR</w:t>
            </w:r>
          </w:p>
        </w:tc>
        <w:tc>
          <w:tcPr>
            <w:tcW w:w="12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57EFF" w:rsidRDefault="00ED7F93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11 714 042</w:t>
            </w:r>
          </w:p>
        </w:tc>
        <w:tc>
          <w:tcPr>
            <w:tcW w:w="10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57EFF" w:rsidRDefault="00ED7F93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5 000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57EFF" w:rsidRDefault="00357EFF">
            <w:pPr>
              <w:jc w:val="right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57EFF" w:rsidRDefault="00357EFF">
            <w:pPr>
              <w:jc w:val="right"/>
            </w:pP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57EFF" w:rsidRDefault="00ED7F93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11 709 042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57EFF" w:rsidRDefault="00357EFF">
            <w:pPr>
              <w:jc w:val="right"/>
            </w:pP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57EFF" w:rsidRDefault="00ED7F93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4 331 013</w:t>
            </w: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57EFF" w:rsidRDefault="00ED7F93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929 402</w:t>
            </w:r>
          </w:p>
        </w:tc>
        <w:tc>
          <w:tcPr>
            <w:tcW w:w="1" w:type="dxa"/>
          </w:tcPr>
          <w:p w:rsidR="00357EFF" w:rsidRDefault="00357EFF">
            <w:pPr>
              <w:pStyle w:val="EMPTYCELLSTYLE"/>
            </w:pPr>
          </w:p>
        </w:tc>
      </w:tr>
      <w:tr w:rsidR="00357EF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600" w:type="dxa"/>
          </w:tcPr>
          <w:p w:rsidR="00357EFF" w:rsidRDefault="00357EFF">
            <w:pPr>
              <w:pStyle w:val="EMPTYCELLSTYLE"/>
            </w:pPr>
          </w:p>
        </w:tc>
        <w:tc>
          <w:tcPr>
            <w:tcW w:w="2300" w:type="dxa"/>
            <w:gridSpan w:val="2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57EFF" w:rsidRDefault="00ED7F93">
            <w:r>
              <w:rPr>
                <w:rFonts w:ascii="Arial" w:eastAsia="Arial" w:hAnsi="Arial" w:cs="Arial"/>
                <w:color w:val="000000"/>
                <w:sz w:val="16"/>
              </w:rPr>
              <w:t>Úrad vlády SR</w:t>
            </w:r>
          </w:p>
        </w:tc>
        <w:tc>
          <w:tcPr>
            <w:tcW w:w="12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57EFF" w:rsidRDefault="00ED7F93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52 282 149</w:t>
            </w:r>
          </w:p>
        </w:tc>
        <w:tc>
          <w:tcPr>
            <w:tcW w:w="10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57EFF" w:rsidRDefault="00357EFF">
            <w:pPr>
              <w:jc w:val="right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57EFF" w:rsidRDefault="00357EFF">
            <w:pPr>
              <w:jc w:val="right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57EFF" w:rsidRDefault="00357EFF">
            <w:pPr>
              <w:jc w:val="right"/>
            </w:pP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57EFF" w:rsidRDefault="00ED7F93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52 282 149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57EFF" w:rsidRDefault="00357EFF">
            <w:pPr>
              <w:jc w:val="right"/>
            </w:pP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57EFF" w:rsidRDefault="00ED7F93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13 390 179</w:t>
            </w: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57EFF" w:rsidRDefault="00ED7F93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23 189 834</w:t>
            </w:r>
          </w:p>
        </w:tc>
        <w:tc>
          <w:tcPr>
            <w:tcW w:w="1" w:type="dxa"/>
          </w:tcPr>
          <w:p w:rsidR="00357EFF" w:rsidRDefault="00357EFF">
            <w:pPr>
              <w:pStyle w:val="EMPTYCELLSTYLE"/>
            </w:pPr>
          </w:p>
        </w:tc>
      </w:tr>
      <w:tr w:rsidR="00357EFF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600" w:type="dxa"/>
          </w:tcPr>
          <w:p w:rsidR="00357EFF" w:rsidRDefault="00357EFF">
            <w:pPr>
              <w:pStyle w:val="EMPTYCELLSTYLE"/>
            </w:pPr>
          </w:p>
        </w:tc>
        <w:tc>
          <w:tcPr>
            <w:tcW w:w="2300" w:type="dxa"/>
            <w:gridSpan w:val="2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57EFF" w:rsidRDefault="00ED7F93">
            <w:r>
              <w:rPr>
                <w:rFonts w:ascii="Arial" w:eastAsia="Arial" w:hAnsi="Arial" w:cs="Arial"/>
                <w:color w:val="000000"/>
                <w:sz w:val="16"/>
              </w:rPr>
              <w:t>Ministerstvo investícií, regionálneho rozvoja a informatizácie SR</w:t>
            </w:r>
          </w:p>
        </w:tc>
        <w:tc>
          <w:tcPr>
            <w:tcW w:w="12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57EFF" w:rsidRDefault="00ED7F93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776 581 874</w:t>
            </w:r>
          </w:p>
        </w:tc>
        <w:tc>
          <w:tcPr>
            <w:tcW w:w="10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57EFF" w:rsidRDefault="00357EFF">
            <w:pPr>
              <w:jc w:val="right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57EFF" w:rsidRDefault="00ED7F93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400 854 206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57EFF" w:rsidRDefault="00ED7F93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136 207 289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57EFF" w:rsidRDefault="00ED7F93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239 520 379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57EFF" w:rsidRDefault="00ED7F93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85 161 592</w:t>
            </w: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57EFF" w:rsidRDefault="00ED7F93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13 946 662</w:t>
            </w: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57EFF" w:rsidRDefault="00ED7F93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30 312 105</w:t>
            </w:r>
          </w:p>
        </w:tc>
        <w:tc>
          <w:tcPr>
            <w:tcW w:w="1" w:type="dxa"/>
          </w:tcPr>
          <w:p w:rsidR="00357EFF" w:rsidRDefault="00357EFF">
            <w:pPr>
              <w:pStyle w:val="EMPTYCELLSTYLE"/>
            </w:pPr>
          </w:p>
        </w:tc>
      </w:tr>
      <w:tr w:rsidR="00357EFF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600" w:type="dxa"/>
          </w:tcPr>
          <w:p w:rsidR="00357EFF" w:rsidRDefault="00357EFF">
            <w:pPr>
              <w:pStyle w:val="EMPTYCELLSTYLE"/>
            </w:pPr>
          </w:p>
        </w:tc>
        <w:tc>
          <w:tcPr>
            <w:tcW w:w="2300" w:type="dxa"/>
            <w:gridSpan w:val="2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57EFF" w:rsidRDefault="00ED7F93">
            <w:r>
              <w:rPr>
                <w:rFonts w:ascii="Arial" w:eastAsia="Arial" w:hAnsi="Arial" w:cs="Arial"/>
                <w:color w:val="000000"/>
                <w:sz w:val="16"/>
              </w:rPr>
              <w:t>Kancelária Ústavného súdu SR</w:t>
            </w:r>
          </w:p>
        </w:tc>
        <w:tc>
          <w:tcPr>
            <w:tcW w:w="12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57EFF" w:rsidRDefault="00ED7F93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9 064 912</w:t>
            </w:r>
          </w:p>
        </w:tc>
        <w:tc>
          <w:tcPr>
            <w:tcW w:w="10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57EFF" w:rsidRDefault="00ED7F93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100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57EFF" w:rsidRDefault="00357EFF">
            <w:pPr>
              <w:jc w:val="right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57EFF" w:rsidRDefault="00357EFF">
            <w:pPr>
              <w:jc w:val="right"/>
            </w:pP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57EFF" w:rsidRDefault="00ED7F93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9 064 812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57EFF" w:rsidRDefault="00357EFF">
            <w:pPr>
              <w:jc w:val="right"/>
            </w:pP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57EFF" w:rsidRDefault="00ED7F93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4 783 097</w:t>
            </w: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57EFF" w:rsidRDefault="00ED7F93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507 084</w:t>
            </w:r>
          </w:p>
        </w:tc>
        <w:tc>
          <w:tcPr>
            <w:tcW w:w="1" w:type="dxa"/>
          </w:tcPr>
          <w:p w:rsidR="00357EFF" w:rsidRDefault="00357EFF">
            <w:pPr>
              <w:pStyle w:val="EMPTYCELLSTYLE"/>
            </w:pPr>
          </w:p>
        </w:tc>
      </w:tr>
      <w:tr w:rsidR="00357EFF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600" w:type="dxa"/>
          </w:tcPr>
          <w:p w:rsidR="00357EFF" w:rsidRDefault="00357EFF">
            <w:pPr>
              <w:pStyle w:val="EMPTYCELLSTYLE"/>
            </w:pPr>
          </w:p>
        </w:tc>
        <w:tc>
          <w:tcPr>
            <w:tcW w:w="2300" w:type="dxa"/>
            <w:gridSpan w:val="2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57EFF" w:rsidRDefault="00ED7F93">
            <w:r>
              <w:rPr>
                <w:rFonts w:ascii="Arial" w:eastAsia="Arial" w:hAnsi="Arial" w:cs="Arial"/>
                <w:color w:val="000000"/>
                <w:sz w:val="16"/>
              </w:rPr>
              <w:t>Kancelária Najvyššieho súdu SR</w:t>
            </w:r>
          </w:p>
        </w:tc>
        <w:tc>
          <w:tcPr>
            <w:tcW w:w="12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57EFF" w:rsidRDefault="00ED7F93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18 002 139</w:t>
            </w:r>
          </w:p>
        </w:tc>
        <w:tc>
          <w:tcPr>
            <w:tcW w:w="10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57EFF" w:rsidRDefault="00357EFF">
            <w:pPr>
              <w:jc w:val="right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57EFF" w:rsidRDefault="00357EFF">
            <w:pPr>
              <w:jc w:val="right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57EFF" w:rsidRDefault="00357EFF">
            <w:pPr>
              <w:jc w:val="right"/>
            </w:pP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57EFF" w:rsidRDefault="00ED7F93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18 002 139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57EFF" w:rsidRDefault="00357EFF">
            <w:pPr>
              <w:jc w:val="right"/>
            </w:pP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57EFF" w:rsidRDefault="00ED7F93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10 729 013</w:t>
            </w: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57EFF" w:rsidRDefault="00ED7F93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1 269 000</w:t>
            </w:r>
          </w:p>
        </w:tc>
        <w:tc>
          <w:tcPr>
            <w:tcW w:w="1" w:type="dxa"/>
          </w:tcPr>
          <w:p w:rsidR="00357EFF" w:rsidRDefault="00357EFF">
            <w:pPr>
              <w:pStyle w:val="EMPTYCELLSTYLE"/>
            </w:pPr>
          </w:p>
        </w:tc>
      </w:tr>
      <w:tr w:rsidR="00357EF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600" w:type="dxa"/>
          </w:tcPr>
          <w:p w:rsidR="00357EFF" w:rsidRDefault="00357EFF">
            <w:pPr>
              <w:pStyle w:val="EMPTYCELLSTYLE"/>
            </w:pPr>
          </w:p>
        </w:tc>
        <w:tc>
          <w:tcPr>
            <w:tcW w:w="2300" w:type="dxa"/>
            <w:gridSpan w:val="2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57EFF" w:rsidRDefault="00ED7F93">
            <w:r>
              <w:rPr>
                <w:rFonts w:ascii="Arial" w:eastAsia="Arial" w:hAnsi="Arial" w:cs="Arial"/>
                <w:color w:val="000000"/>
                <w:sz w:val="16"/>
              </w:rPr>
              <w:t>Generálna prokuratúra SR</w:t>
            </w:r>
          </w:p>
        </w:tc>
        <w:tc>
          <w:tcPr>
            <w:tcW w:w="12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57EFF" w:rsidRDefault="00ED7F93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154 362 674</w:t>
            </w:r>
          </w:p>
        </w:tc>
        <w:tc>
          <w:tcPr>
            <w:tcW w:w="10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57EFF" w:rsidRDefault="00357EFF">
            <w:pPr>
              <w:jc w:val="right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57EFF" w:rsidRDefault="00357EFF">
            <w:pPr>
              <w:jc w:val="right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57EFF" w:rsidRDefault="00357EFF">
            <w:pPr>
              <w:jc w:val="right"/>
            </w:pP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57EFF" w:rsidRDefault="00ED7F93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154 362 674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57EFF" w:rsidRDefault="00357EFF">
            <w:pPr>
              <w:jc w:val="right"/>
            </w:pP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57EFF" w:rsidRDefault="00ED7F93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96 630 246</w:t>
            </w: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57EFF" w:rsidRDefault="00ED7F93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4 251 289</w:t>
            </w:r>
          </w:p>
        </w:tc>
        <w:tc>
          <w:tcPr>
            <w:tcW w:w="1" w:type="dxa"/>
          </w:tcPr>
          <w:p w:rsidR="00357EFF" w:rsidRDefault="00357EFF">
            <w:pPr>
              <w:pStyle w:val="EMPTYCELLSTYLE"/>
            </w:pPr>
          </w:p>
        </w:tc>
      </w:tr>
      <w:tr w:rsidR="00357EF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600" w:type="dxa"/>
          </w:tcPr>
          <w:p w:rsidR="00357EFF" w:rsidRDefault="00357EFF">
            <w:pPr>
              <w:pStyle w:val="EMPTYCELLSTYLE"/>
            </w:pPr>
          </w:p>
        </w:tc>
        <w:tc>
          <w:tcPr>
            <w:tcW w:w="2300" w:type="dxa"/>
            <w:gridSpan w:val="2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57EFF" w:rsidRDefault="00ED7F93">
            <w:r>
              <w:rPr>
                <w:rFonts w:ascii="Arial" w:eastAsia="Arial" w:hAnsi="Arial" w:cs="Arial"/>
                <w:color w:val="000000"/>
                <w:sz w:val="16"/>
              </w:rPr>
              <w:t>Najvyšší kontrolný úrad SR</w:t>
            </w:r>
          </w:p>
        </w:tc>
        <w:tc>
          <w:tcPr>
            <w:tcW w:w="12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57EFF" w:rsidRDefault="00ED7F93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14 075 382</w:t>
            </w:r>
          </w:p>
        </w:tc>
        <w:tc>
          <w:tcPr>
            <w:tcW w:w="10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57EFF" w:rsidRDefault="00357EFF">
            <w:pPr>
              <w:jc w:val="right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57EFF" w:rsidRDefault="00357EFF">
            <w:pPr>
              <w:jc w:val="right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57EFF" w:rsidRDefault="00357EFF">
            <w:pPr>
              <w:jc w:val="right"/>
            </w:pP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57EFF" w:rsidRDefault="00ED7F93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14 075 382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57EFF" w:rsidRDefault="00357EFF">
            <w:pPr>
              <w:jc w:val="right"/>
            </w:pP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57EFF" w:rsidRDefault="00ED7F93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8 358 300</w:t>
            </w: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57EFF" w:rsidRDefault="00ED7F93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297 717</w:t>
            </w:r>
          </w:p>
        </w:tc>
        <w:tc>
          <w:tcPr>
            <w:tcW w:w="1" w:type="dxa"/>
          </w:tcPr>
          <w:p w:rsidR="00357EFF" w:rsidRDefault="00357EFF">
            <w:pPr>
              <w:pStyle w:val="EMPTYCELLSTYLE"/>
            </w:pPr>
          </w:p>
        </w:tc>
      </w:tr>
      <w:tr w:rsidR="00357EF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600" w:type="dxa"/>
          </w:tcPr>
          <w:p w:rsidR="00357EFF" w:rsidRDefault="00357EFF">
            <w:pPr>
              <w:pStyle w:val="EMPTYCELLSTYLE"/>
            </w:pPr>
          </w:p>
        </w:tc>
        <w:tc>
          <w:tcPr>
            <w:tcW w:w="2300" w:type="dxa"/>
            <w:gridSpan w:val="2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57EFF" w:rsidRDefault="00ED7F93">
            <w:r>
              <w:rPr>
                <w:rFonts w:ascii="Arial" w:eastAsia="Arial" w:hAnsi="Arial" w:cs="Arial"/>
                <w:color w:val="000000"/>
                <w:sz w:val="16"/>
              </w:rPr>
              <w:t>Slovenská informačná služba</w:t>
            </w:r>
          </w:p>
        </w:tc>
        <w:tc>
          <w:tcPr>
            <w:tcW w:w="12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57EFF" w:rsidRDefault="00ED7F93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94 747 839</w:t>
            </w:r>
          </w:p>
        </w:tc>
        <w:tc>
          <w:tcPr>
            <w:tcW w:w="10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57EFF" w:rsidRDefault="00357EFF">
            <w:pPr>
              <w:jc w:val="right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57EFF" w:rsidRDefault="00357EFF">
            <w:pPr>
              <w:jc w:val="right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57EFF" w:rsidRDefault="00357EFF">
            <w:pPr>
              <w:jc w:val="right"/>
            </w:pP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57EFF" w:rsidRDefault="00ED7F93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94 747 839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57EFF" w:rsidRDefault="00357EFF">
            <w:pPr>
              <w:jc w:val="right"/>
            </w:pP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57EFF" w:rsidRDefault="00357EFF">
            <w:pPr>
              <w:jc w:val="right"/>
            </w:pP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57EFF" w:rsidRDefault="00ED7F93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4 459 455</w:t>
            </w:r>
          </w:p>
        </w:tc>
        <w:tc>
          <w:tcPr>
            <w:tcW w:w="1" w:type="dxa"/>
          </w:tcPr>
          <w:p w:rsidR="00357EFF" w:rsidRDefault="00357EFF">
            <w:pPr>
              <w:pStyle w:val="EMPTYCELLSTYLE"/>
            </w:pPr>
          </w:p>
        </w:tc>
      </w:tr>
      <w:tr w:rsidR="00357EFF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600" w:type="dxa"/>
          </w:tcPr>
          <w:p w:rsidR="00357EFF" w:rsidRDefault="00357EFF">
            <w:pPr>
              <w:pStyle w:val="EMPTYCELLSTYLE"/>
            </w:pPr>
          </w:p>
        </w:tc>
        <w:tc>
          <w:tcPr>
            <w:tcW w:w="2300" w:type="dxa"/>
            <w:gridSpan w:val="2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57EFF" w:rsidRDefault="00ED7F93">
            <w:r>
              <w:rPr>
                <w:rFonts w:ascii="Arial" w:eastAsia="Arial" w:hAnsi="Arial" w:cs="Arial"/>
                <w:color w:val="000000"/>
                <w:sz w:val="16"/>
              </w:rPr>
              <w:t>Ministerstvo zahraničných vecí a európskych záležitostí SR</w:t>
            </w:r>
          </w:p>
        </w:tc>
        <w:tc>
          <w:tcPr>
            <w:tcW w:w="12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57EFF" w:rsidRDefault="00ED7F93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192 499 073</w:t>
            </w:r>
          </w:p>
        </w:tc>
        <w:tc>
          <w:tcPr>
            <w:tcW w:w="10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57EFF" w:rsidRDefault="00357EFF">
            <w:pPr>
              <w:jc w:val="right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57EFF" w:rsidRDefault="00357EFF">
            <w:pPr>
              <w:jc w:val="right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57EFF" w:rsidRDefault="00357EFF">
            <w:pPr>
              <w:jc w:val="right"/>
            </w:pP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57EFF" w:rsidRDefault="00ED7F93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192 499 073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57EFF" w:rsidRDefault="00357EFF">
            <w:pPr>
              <w:jc w:val="right"/>
            </w:pP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57EFF" w:rsidRDefault="00ED7F93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67 055 369</w:t>
            </w: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57EFF" w:rsidRDefault="00ED7F93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7 920 000</w:t>
            </w:r>
          </w:p>
        </w:tc>
        <w:tc>
          <w:tcPr>
            <w:tcW w:w="1" w:type="dxa"/>
          </w:tcPr>
          <w:p w:rsidR="00357EFF" w:rsidRDefault="00357EFF">
            <w:pPr>
              <w:pStyle w:val="EMPTYCELLSTYLE"/>
            </w:pPr>
          </w:p>
        </w:tc>
      </w:tr>
      <w:tr w:rsidR="00357EF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600" w:type="dxa"/>
          </w:tcPr>
          <w:p w:rsidR="00357EFF" w:rsidRDefault="00357EFF">
            <w:pPr>
              <w:pStyle w:val="EMPTYCELLSTYLE"/>
            </w:pPr>
          </w:p>
        </w:tc>
        <w:tc>
          <w:tcPr>
            <w:tcW w:w="2300" w:type="dxa"/>
            <w:gridSpan w:val="2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57EFF" w:rsidRDefault="00ED7F93">
            <w:r>
              <w:rPr>
                <w:rFonts w:ascii="Arial" w:eastAsia="Arial" w:hAnsi="Arial" w:cs="Arial"/>
                <w:color w:val="000000"/>
                <w:sz w:val="16"/>
              </w:rPr>
              <w:t>Ministerstvo obrany SR</w:t>
            </w:r>
          </w:p>
        </w:tc>
        <w:tc>
          <w:tcPr>
            <w:tcW w:w="12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57EFF" w:rsidRDefault="00ED7F93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2 775 719 654</w:t>
            </w:r>
          </w:p>
        </w:tc>
        <w:tc>
          <w:tcPr>
            <w:tcW w:w="10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57EFF" w:rsidRDefault="00ED7F93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46 620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57EFF" w:rsidRDefault="00357EFF">
            <w:pPr>
              <w:jc w:val="right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57EFF" w:rsidRDefault="00357EFF">
            <w:pPr>
              <w:jc w:val="right"/>
            </w:pP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57EFF" w:rsidRDefault="00ED7F93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2 775 673 034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57EFF" w:rsidRDefault="00357EFF">
            <w:pPr>
              <w:jc w:val="right"/>
            </w:pP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57EFF" w:rsidRDefault="00ED7F93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496 425 586</w:t>
            </w: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57EFF" w:rsidRDefault="00ED7F93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1 017 336 536</w:t>
            </w:r>
          </w:p>
        </w:tc>
        <w:tc>
          <w:tcPr>
            <w:tcW w:w="1" w:type="dxa"/>
          </w:tcPr>
          <w:p w:rsidR="00357EFF" w:rsidRDefault="00357EFF">
            <w:pPr>
              <w:pStyle w:val="EMPTYCELLSTYLE"/>
            </w:pPr>
          </w:p>
        </w:tc>
      </w:tr>
      <w:tr w:rsidR="00357EF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600" w:type="dxa"/>
          </w:tcPr>
          <w:p w:rsidR="00357EFF" w:rsidRDefault="00357EFF">
            <w:pPr>
              <w:pStyle w:val="EMPTYCELLSTYLE"/>
            </w:pPr>
          </w:p>
        </w:tc>
        <w:tc>
          <w:tcPr>
            <w:tcW w:w="2300" w:type="dxa"/>
            <w:gridSpan w:val="2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57EFF" w:rsidRDefault="00ED7F93">
            <w:r>
              <w:rPr>
                <w:rFonts w:ascii="Arial" w:eastAsia="Arial" w:hAnsi="Arial" w:cs="Arial"/>
                <w:color w:val="000000"/>
                <w:sz w:val="16"/>
              </w:rPr>
              <w:t>Ministerstvo vnútra SR</w:t>
            </w:r>
          </w:p>
        </w:tc>
        <w:tc>
          <w:tcPr>
            <w:tcW w:w="12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57EFF" w:rsidRDefault="00ED7F93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1 927 446 797</w:t>
            </w:r>
          </w:p>
        </w:tc>
        <w:tc>
          <w:tcPr>
            <w:tcW w:w="10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57EFF" w:rsidRDefault="00ED7F93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2 020 520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57EFF" w:rsidRDefault="00ED7F93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71 146 405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57EFF" w:rsidRDefault="00ED7F93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5 669 080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57EFF" w:rsidRDefault="00ED7F93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1 848 610 792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57EFF" w:rsidRDefault="00ED7F93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13 487 145</w:t>
            </w: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57EFF" w:rsidRDefault="00ED7F93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886 597 805</w:t>
            </w: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57EFF" w:rsidRDefault="00ED7F93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77 908 246</w:t>
            </w:r>
          </w:p>
        </w:tc>
        <w:tc>
          <w:tcPr>
            <w:tcW w:w="1" w:type="dxa"/>
          </w:tcPr>
          <w:p w:rsidR="00357EFF" w:rsidRDefault="00357EFF">
            <w:pPr>
              <w:pStyle w:val="EMPTYCELLSTYLE"/>
            </w:pPr>
          </w:p>
        </w:tc>
      </w:tr>
      <w:tr w:rsidR="00357EF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600" w:type="dxa"/>
          </w:tcPr>
          <w:p w:rsidR="00357EFF" w:rsidRDefault="00357EFF">
            <w:pPr>
              <w:pStyle w:val="EMPTYCELLSTYLE"/>
            </w:pPr>
          </w:p>
        </w:tc>
        <w:tc>
          <w:tcPr>
            <w:tcW w:w="2300" w:type="dxa"/>
            <w:gridSpan w:val="2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57EFF" w:rsidRDefault="00ED7F93">
            <w:r>
              <w:rPr>
                <w:rFonts w:ascii="Arial" w:eastAsia="Arial" w:hAnsi="Arial" w:cs="Arial"/>
                <w:color w:val="000000"/>
                <w:sz w:val="16"/>
              </w:rPr>
              <w:t>Ministerstvo spravodlivosti SR</w:t>
            </w:r>
          </w:p>
        </w:tc>
        <w:tc>
          <w:tcPr>
            <w:tcW w:w="12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57EFF" w:rsidRDefault="00ED7F93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716 702 602</w:t>
            </w:r>
          </w:p>
        </w:tc>
        <w:tc>
          <w:tcPr>
            <w:tcW w:w="10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57EFF" w:rsidRDefault="00357EFF">
            <w:pPr>
              <w:jc w:val="right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57EFF" w:rsidRDefault="00357EFF">
            <w:pPr>
              <w:jc w:val="right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57EFF" w:rsidRDefault="00ED7F93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4 841 322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57EFF" w:rsidRDefault="00ED7F93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711 861 280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57EFF" w:rsidRDefault="00357EFF">
            <w:pPr>
              <w:jc w:val="right"/>
            </w:pP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57EFF" w:rsidRDefault="00ED7F93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363 668 853</w:t>
            </w: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57EFF" w:rsidRDefault="00ED7F93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21 757 338</w:t>
            </w:r>
          </w:p>
        </w:tc>
        <w:tc>
          <w:tcPr>
            <w:tcW w:w="1" w:type="dxa"/>
          </w:tcPr>
          <w:p w:rsidR="00357EFF" w:rsidRDefault="00357EFF">
            <w:pPr>
              <w:pStyle w:val="EMPTYCELLSTYLE"/>
            </w:pPr>
          </w:p>
        </w:tc>
      </w:tr>
      <w:tr w:rsidR="00357EF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600" w:type="dxa"/>
          </w:tcPr>
          <w:p w:rsidR="00357EFF" w:rsidRDefault="00357EFF">
            <w:pPr>
              <w:pStyle w:val="EMPTYCELLSTYLE"/>
            </w:pPr>
          </w:p>
        </w:tc>
        <w:tc>
          <w:tcPr>
            <w:tcW w:w="2300" w:type="dxa"/>
            <w:gridSpan w:val="2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57EFF" w:rsidRDefault="00ED7F93">
            <w:r>
              <w:rPr>
                <w:rFonts w:ascii="Arial" w:eastAsia="Arial" w:hAnsi="Arial" w:cs="Arial"/>
                <w:color w:val="000000"/>
                <w:sz w:val="16"/>
              </w:rPr>
              <w:t>Ministerstvo financií SR</w:t>
            </w:r>
          </w:p>
        </w:tc>
        <w:tc>
          <w:tcPr>
            <w:tcW w:w="12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57EFF" w:rsidRDefault="00ED7F93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673 749 553</w:t>
            </w:r>
          </w:p>
        </w:tc>
        <w:tc>
          <w:tcPr>
            <w:tcW w:w="10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57EFF" w:rsidRDefault="00357EFF">
            <w:pPr>
              <w:jc w:val="right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57EFF" w:rsidRDefault="00357EFF">
            <w:pPr>
              <w:jc w:val="right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57EFF" w:rsidRDefault="00ED7F93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1 549 976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57EFF" w:rsidRDefault="00ED7F93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672 199 577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57EFF" w:rsidRDefault="00357EFF">
            <w:pPr>
              <w:jc w:val="right"/>
            </w:pP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57EFF" w:rsidRDefault="00ED7F93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274 953 333</w:t>
            </w: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57EFF" w:rsidRDefault="00ED7F93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63 427 869</w:t>
            </w:r>
          </w:p>
        </w:tc>
        <w:tc>
          <w:tcPr>
            <w:tcW w:w="1" w:type="dxa"/>
          </w:tcPr>
          <w:p w:rsidR="00357EFF" w:rsidRDefault="00357EFF">
            <w:pPr>
              <w:pStyle w:val="EMPTYCELLSTYLE"/>
            </w:pPr>
          </w:p>
        </w:tc>
      </w:tr>
      <w:tr w:rsidR="00357EFF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600" w:type="dxa"/>
          </w:tcPr>
          <w:p w:rsidR="00357EFF" w:rsidRDefault="00357EFF">
            <w:pPr>
              <w:pStyle w:val="EMPTYCELLSTYLE"/>
            </w:pPr>
          </w:p>
        </w:tc>
        <w:tc>
          <w:tcPr>
            <w:tcW w:w="2300" w:type="dxa"/>
            <w:gridSpan w:val="2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57EFF" w:rsidRDefault="00ED7F93">
            <w:r>
              <w:rPr>
                <w:rFonts w:ascii="Arial" w:eastAsia="Arial" w:hAnsi="Arial" w:cs="Arial"/>
                <w:color w:val="000000"/>
                <w:sz w:val="16"/>
              </w:rPr>
              <w:t>Ministerstvo životného prostredia SR</w:t>
            </w:r>
          </w:p>
        </w:tc>
        <w:tc>
          <w:tcPr>
            <w:tcW w:w="12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57EFF" w:rsidRDefault="00ED7F93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394 955 500</w:t>
            </w:r>
          </w:p>
        </w:tc>
        <w:tc>
          <w:tcPr>
            <w:tcW w:w="10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57EFF" w:rsidRDefault="00ED7F93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7 000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57EFF" w:rsidRDefault="00ED7F93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173 044 951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57EFF" w:rsidRDefault="00ED7F93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87 775 170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57EFF" w:rsidRDefault="00ED7F93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134 128 379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57EFF" w:rsidRDefault="00ED7F93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30 181 807</w:t>
            </w: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57EFF" w:rsidRDefault="00ED7F93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15 073 807</w:t>
            </w: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57EFF" w:rsidRDefault="00ED7F93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9 558 595</w:t>
            </w:r>
          </w:p>
        </w:tc>
        <w:tc>
          <w:tcPr>
            <w:tcW w:w="1" w:type="dxa"/>
          </w:tcPr>
          <w:p w:rsidR="00357EFF" w:rsidRDefault="00357EFF">
            <w:pPr>
              <w:pStyle w:val="EMPTYCELLSTYLE"/>
            </w:pPr>
          </w:p>
        </w:tc>
      </w:tr>
      <w:tr w:rsidR="00357EFF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600" w:type="dxa"/>
          </w:tcPr>
          <w:p w:rsidR="00357EFF" w:rsidRDefault="00357EFF">
            <w:pPr>
              <w:pStyle w:val="EMPTYCELLSTYLE"/>
            </w:pPr>
          </w:p>
        </w:tc>
        <w:tc>
          <w:tcPr>
            <w:tcW w:w="2300" w:type="dxa"/>
            <w:gridSpan w:val="2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57EFF" w:rsidRDefault="00ED7F93">
            <w:r>
              <w:rPr>
                <w:rFonts w:ascii="Arial" w:eastAsia="Arial" w:hAnsi="Arial" w:cs="Arial"/>
                <w:color w:val="000000"/>
                <w:sz w:val="16"/>
              </w:rPr>
              <w:t>Ministerstvo školstva, výskumu, vývoja a mládeže SR</w:t>
            </w:r>
          </w:p>
        </w:tc>
        <w:tc>
          <w:tcPr>
            <w:tcW w:w="12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57EFF" w:rsidRDefault="00ED7F93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5 358 963 927</w:t>
            </w:r>
          </w:p>
        </w:tc>
        <w:tc>
          <w:tcPr>
            <w:tcW w:w="10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57EFF" w:rsidRDefault="00ED7F93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672 888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57EFF" w:rsidRDefault="00ED7F93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356 012 520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57EFF" w:rsidRDefault="00ED7F93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84 740 683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57EFF" w:rsidRDefault="00ED7F93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4 917 537 836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57EFF" w:rsidRDefault="00ED7F93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68 969 406</w:t>
            </w: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57EFF" w:rsidRDefault="00ED7F93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260 352 891</w:t>
            </w: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57EFF" w:rsidRDefault="00ED7F93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44 535 015</w:t>
            </w:r>
          </w:p>
        </w:tc>
        <w:tc>
          <w:tcPr>
            <w:tcW w:w="1" w:type="dxa"/>
          </w:tcPr>
          <w:p w:rsidR="00357EFF" w:rsidRDefault="00357EFF">
            <w:pPr>
              <w:pStyle w:val="EMPTYCELLSTYLE"/>
            </w:pPr>
          </w:p>
        </w:tc>
      </w:tr>
      <w:tr w:rsidR="00357EF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600" w:type="dxa"/>
          </w:tcPr>
          <w:p w:rsidR="00357EFF" w:rsidRDefault="00357EFF">
            <w:pPr>
              <w:pStyle w:val="EMPTYCELLSTYLE"/>
            </w:pPr>
          </w:p>
        </w:tc>
        <w:tc>
          <w:tcPr>
            <w:tcW w:w="2300" w:type="dxa"/>
            <w:gridSpan w:val="2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57EFF" w:rsidRDefault="00ED7F93">
            <w:r>
              <w:rPr>
                <w:rFonts w:ascii="Arial" w:eastAsia="Arial" w:hAnsi="Arial" w:cs="Arial"/>
                <w:color w:val="000000"/>
                <w:sz w:val="16"/>
              </w:rPr>
              <w:t>Ministerstvo zdravotníctva SR</w:t>
            </w:r>
          </w:p>
        </w:tc>
        <w:tc>
          <w:tcPr>
            <w:tcW w:w="12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57EFF" w:rsidRDefault="00ED7F93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2 876 904 739</w:t>
            </w:r>
          </w:p>
        </w:tc>
        <w:tc>
          <w:tcPr>
            <w:tcW w:w="10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57EFF" w:rsidRDefault="00357EFF">
            <w:pPr>
              <w:jc w:val="right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57EFF" w:rsidRDefault="00357EFF">
            <w:pPr>
              <w:jc w:val="right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57EFF" w:rsidRDefault="00ED7F93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215 864 688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57EFF" w:rsidRDefault="00ED7F93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2 661 040 051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57EFF" w:rsidRDefault="00357EFF">
            <w:pPr>
              <w:jc w:val="right"/>
            </w:pP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57EFF" w:rsidRDefault="00ED7F93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64 244 116</w:t>
            </w: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57EFF" w:rsidRDefault="00ED7F93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88 456 172</w:t>
            </w:r>
          </w:p>
        </w:tc>
        <w:tc>
          <w:tcPr>
            <w:tcW w:w="1" w:type="dxa"/>
          </w:tcPr>
          <w:p w:rsidR="00357EFF" w:rsidRDefault="00357EFF">
            <w:pPr>
              <w:pStyle w:val="EMPTYCELLSTYLE"/>
            </w:pPr>
          </w:p>
        </w:tc>
      </w:tr>
      <w:tr w:rsidR="00357EFF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600" w:type="dxa"/>
          </w:tcPr>
          <w:p w:rsidR="00357EFF" w:rsidRDefault="00357EFF">
            <w:pPr>
              <w:pStyle w:val="EMPTYCELLSTYLE"/>
            </w:pPr>
          </w:p>
        </w:tc>
        <w:tc>
          <w:tcPr>
            <w:tcW w:w="2300" w:type="dxa"/>
            <w:gridSpan w:val="2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57EFF" w:rsidRDefault="00ED7F93">
            <w:r>
              <w:rPr>
                <w:rFonts w:ascii="Arial" w:eastAsia="Arial" w:hAnsi="Arial" w:cs="Arial"/>
                <w:color w:val="000000"/>
                <w:sz w:val="16"/>
              </w:rPr>
              <w:t>Ministerstvo práce, sociálnych vecí a rodiny SR</w:t>
            </w:r>
          </w:p>
        </w:tc>
        <w:tc>
          <w:tcPr>
            <w:tcW w:w="12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57EFF" w:rsidRDefault="00ED7F93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4 830 880 862</w:t>
            </w:r>
          </w:p>
        </w:tc>
        <w:tc>
          <w:tcPr>
            <w:tcW w:w="10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57EFF" w:rsidRDefault="00ED7F93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115 300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57EFF" w:rsidRDefault="00ED7F93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182 993 059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57EFF" w:rsidRDefault="00ED7F93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45 833 300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57EFF" w:rsidRDefault="00ED7F93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4 601 939 203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57EFF" w:rsidRDefault="00ED7F93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41 205 936</w:t>
            </w: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57EFF" w:rsidRDefault="00ED7F93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234 021 662</w:t>
            </w: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57EFF" w:rsidRDefault="00ED7F93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10 921 554</w:t>
            </w:r>
          </w:p>
        </w:tc>
        <w:tc>
          <w:tcPr>
            <w:tcW w:w="1" w:type="dxa"/>
          </w:tcPr>
          <w:p w:rsidR="00357EFF" w:rsidRDefault="00357EFF">
            <w:pPr>
              <w:pStyle w:val="EMPTYCELLSTYLE"/>
            </w:pPr>
          </w:p>
        </w:tc>
      </w:tr>
      <w:tr w:rsidR="00357EF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600" w:type="dxa"/>
          </w:tcPr>
          <w:p w:rsidR="00357EFF" w:rsidRDefault="00357EFF">
            <w:pPr>
              <w:pStyle w:val="EMPTYCELLSTYLE"/>
            </w:pPr>
          </w:p>
        </w:tc>
        <w:tc>
          <w:tcPr>
            <w:tcW w:w="2300" w:type="dxa"/>
            <w:gridSpan w:val="2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57EFF" w:rsidRDefault="00ED7F93">
            <w:r>
              <w:rPr>
                <w:rFonts w:ascii="Arial" w:eastAsia="Arial" w:hAnsi="Arial" w:cs="Arial"/>
                <w:color w:val="000000"/>
                <w:sz w:val="16"/>
              </w:rPr>
              <w:t>Ministerstvo kultúry SR</w:t>
            </w:r>
          </w:p>
        </w:tc>
        <w:tc>
          <w:tcPr>
            <w:tcW w:w="12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57EFF" w:rsidRDefault="00ED7F93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478 623 137</w:t>
            </w:r>
          </w:p>
        </w:tc>
        <w:tc>
          <w:tcPr>
            <w:tcW w:w="10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57EFF" w:rsidRDefault="00357EFF">
            <w:pPr>
              <w:jc w:val="right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57EFF" w:rsidRDefault="00357EFF">
            <w:pPr>
              <w:jc w:val="right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57EFF" w:rsidRDefault="00357EFF">
            <w:pPr>
              <w:jc w:val="right"/>
            </w:pP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57EFF" w:rsidRDefault="00ED7F93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478 623 137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57EFF" w:rsidRDefault="00357EFF">
            <w:pPr>
              <w:jc w:val="right"/>
            </w:pP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57EFF" w:rsidRDefault="00ED7F93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19 581 264</w:t>
            </w: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57EFF" w:rsidRDefault="00ED7F93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42 985 778</w:t>
            </w:r>
          </w:p>
        </w:tc>
        <w:tc>
          <w:tcPr>
            <w:tcW w:w="1" w:type="dxa"/>
          </w:tcPr>
          <w:p w:rsidR="00357EFF" w:rsidRDefault="00357EFF">
            <w:pPr>
              <w:pStyle w:val="EMPTYCELLSTYLE"/>
            </w:pPr>
          </w:p>
        </w:tc>
      </w:tr>
      <w:tr w:rsidR="00357EF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600" w:type="dxa"/>
          </w:tcPr>
          <w:p w:rsidR="00357EFF" w:rsidRDefault="00357EFF">
            <w:pPr>
              <w:pStyle w:val="EMPTYCELLSTYLE"/>
            </w:pPr>
          </w:p>
        </w:tc>
        <w:tc>
          <w:tcPr>
            <w:tcW w:w="2300" w:type="dxa"/>
            <w:gridSpan w:val="2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57EFF" w:rsidRDefault="00ED7F93">
            <w:r>
              <w:rPr>
                <w:rFonts w:ascii="Arial" w:eastAsia="Arial" w:hAnsi="Arial" w:cs="Arial"/>
                <w:color w:val="000000"/>
                <w:sz w:val="16"/>
              </w:rPr>
              <w:t>Ministerstvo hospodárstva SR</w:t>
            </w:r>
          </w:p>
        </w:tc>
        <w:tc>
          <w:tcPr>
            <w:tcW w:w="12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57EFF" w:rsidRDefault="00ED7F93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310 148 032</w:t>
            </w:r>
          </w:p>
        </w:tc>
        <w:tc>
          <w:tcPr>
            <w:tcW w:w="10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57EFF" w:rsidRDefault="00357EFF">
            <w:pPr>
              <w:jc w:val="right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57EFF" w:rsidRDefault="00ED7F93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27 419 867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57EFF" w:rsidRDefault="00ED7F93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49 972 824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57EFF" w:rsidRDefault="00ED7F93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232 755 341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57EFF" w:rsidRDefault="00ED7F93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185 244</w:t>
            </w: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57EFF" w:rsidRDefault="00ED7F93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15 867 236</w:t>
            </w: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57EFF" w:rsidRDefault="00ED7F93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106 529 936</w:t>
            </w:r>
          </w:p>
        </w:tc>
        <w:tc>
          <w:tcPr>
            <w:tcW w:w="1" w:type="dxa"/>
          </w:tcPr>
          <w:p w:rsidR="00357EFF" w:rsidRDefault="00357EFF">
            <w:pPr>
              <w:pStyle w:val="EMPTYCELLSTYLE"/>
            </w:pPr>
          </w:p>
        </w:tc>
      </w:tr>
      <w:tr w:rsidR="00357EFF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600" w:type="dxa"/>
          </w:tcPr>
          <w:p w:rsidR="00357EFF" w:rsidRDefault="00357EFF">
            <w:pPr>
              <w:pStyle w:val="EMPTYCELLSTYLE"/>
            </w:pPr>
          </w:p>
        </w:tc>
        <w:tc>
          <w:tcPr>
            <w:tcW w:w="2300" w:type="dxa"/>
            <w:gridSpan w:val="2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57EFF" w:rsidRDefault="00ED7F93">
            <w:r>
              <w:rPr>
                <w:rFonts w:ascii="Arial" w:eastAsia="Arial" w:hAnsi="Arial" w:cs="Arial"/>
                <w:color w:val="000000"/>
                <w:sz w:val="16"/>
              </w:rPr>
              <w:t>Ministerstvo pôdohospodárstva a rozvoja vidieka SR</w:t>
            </w:r>
          </w:p>
        </w:tc>
        <w:tc>
          <w:tcPr>
            <w:tcW w:w="12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57EFF" w:rsidRDefault="00ED7F93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948 747 504</w:t>
            </w:r>
          </w:p>
        </w:tc>
        <w:tc>
          <w:tcPr>
            <w:tcW w:w="10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57EFF" w:rsidRDefault="00357EFF">
            <w:pPr>
              <w:jc w:val="right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57EFF" w:rsidRDefault="00ED7F93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583 773 272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57EFF" w:rsidRDefault="00357EFF">
            <w:pPr>
              <w:jc w:val="right"/>
            </w:pP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57EFF" w:rsidRDefault="00ED7F93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364 974 232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57EFF" w:rsidRDefault="00ED7F93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140 160 986</w:t>
            </w: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57EFF" w:rsidRDefault="00ED7F93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50 325 219</w:t>
            </w: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57EFF" w:rsidRDefault="00ED7F93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8 897 835</w:t>
            </w:r>
          </w:p>
        </w:tc>
        <w:tc>
          <w:tcPr>
            <w:tcW w:w="1" w:type="dxa"/>
          </w:tcPr>
          <w:p w:rsidR="00357EFF" w:rsidRDefault="00357EFF">
            <w:pPr>
              <w:pStyle w:val="EMPTYCELLSTYLE"/>
            </w:pPr>
          </w:p>
        </w:tc>
      </w:tr>
      <w:tr w:rsidR="00357EF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600" w:type="dxa"/>
          </w:tcPr>
          <w:p w:rsidR="00357EFF" w:rsidRDefault="00357EFF">
            <w:pPr>
              <w:pStyle w:val="EMPTYCELLSTYLE"/>
            </w:pPr>
          </w:p>
        </w:tc>
        <w:tc>
          <w:tcPr>
            <w:tcW w:w="2300" w:type="dxa"/>
            <w:gridSpan w:val="2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57EFF" w:rsidRDefault="00ED7F93">
            <w:r>
              <w:rPr>
                <w:rFonts w:ascii="Arial" w:eastAsia="Arial" w:hAnsi="Arial" w:cs="Arial"/>
                <w:color w:val="000000"/>
                <w:sz w:val="16"/>
              </w:rPr>
              <w:t>Ministerstvo dopravy SR</w:t>
            </w:r>
          </w:p>
        </w:tc>
        <w:tc>
          <w:tcPr>
            <w:tcW w:w="12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57EFF" w:rsidRDefault="00ED7F93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2 666 701 126</w:t>
            </w:r>
          </w:p>
        </w:tc>
        <w:tc>
          <w:tcPr>
            <w:tcW w:w="10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57EFF" w:rsidRDefault="00ED7F93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100 000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57EFF" w:rsidRDefault="00ED7F93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347 007 577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57EFF" w:rsidRDefault="00ED7F93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441 375 705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57EFF" w:rsidRDefault="00ED7F93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1 878 217 844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57EFF" w:rsidRDefault="00ED7F93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77 208 935</w:t>
            </w: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57EFF" w:rsidRDefault="00ED7F93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31 912 003</w:t>
            </w: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57EFF" w:rsidRDefault="00ED7F93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397 211 560</w:t>
            </w:r>
          </w:p>
        </w:tc>
        <w:tc>
          <w:tcPr>
            <w:tcW w:w="1" w:type="dxa"/>
          </w:tcPr>
          <w:p w:rsidR="00357EFF" w:rsidRDefault="00357EFF">
            <w:pPr>
              <w:pStyle w:val="EMPTYCELLSTYLE"/>
            </w:pPr>
          </w:p>
        </w:tc>
      </w:tr>
      <w:tr w:rsidR="00357EFF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600" w:type="dxa"/>
          </w:tcPr>
          <w:p w:rsidR="00357EFF" w:rsidRDefault="00357EFF">
            <w:pPr>
              <w:pStyle w:val="EMPTYCELLSTYLE"/>
            </w:pPr>
          </w:p>
        </w:tc>
        <w:tc>
          <w:tcPr>
            <w:tcW w:w="2300" w:type="dxa"/>
            <w:gridSpan w:val="2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57EFF" w:rsidRDefault="00ED7F93">
            <w:r>
              <w:rPr>
                <w:rFonts w:ascii="Arial" w:eastAsia="Arial" w:hAnsi="Arial" w:cs="Arial"/>
                <w:color w:val="000000"/>
                <w:sz w:val="16"/>
              </w:rPr>
              <w:t>Úrad geodézie, kartografie a katastra SR</w:t>
            </w:r>
          </w:p>
        </w:tc>
        <w:tc>
          <w:tcPr>
            <w:tcW w:w="12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57EFF" w:rsidRDefault="00ED7F93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22 044 091</w:t>
            </w:r>
          </w:p>
        </w:tc>
        <w:tc>
          <w:tcPr>
            <w:tcW w:w="10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57EFF" w:rsidRDefault="00357EFF">
            <w:pPr>
              <w:jc w:val="right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57EFF" w:rsidRDefault="00357EFF">
            <w:pPr>
              <w:jc w:val="right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57EFF" w:rsidRDefault="00357EFF">
            <w:pPr>
              <w:jc w:val="right"/>
            </w:pP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57EFF" w:rsidRDefault="00ED7F93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22 044 091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57EFF" w:rsidRDefault="00357EFF">
            <w:pPr>
              <w:jc w:val="right"/>
            </w:pP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57EFF" w:rsidRDefault="00ED7F93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4 896 559</w:t>
            </w: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57EFF" w:rsidRDefault="00ED7F93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4 038 445</w:t>
            </w:r>
          </w:p>
        </w:tc>
        <w:tc>
          <w:tcPr>
            <w:tcW w:w="1" w:type="dxa"/>
          </w:tcPr>
          <w:p w:rsidR="00357EFF" w:rsidRDefault="00357EFF">
            <w:pPr>
              <w:pStyle w:val="EMPTYCELLSTYLE"/>
            </w:pPr>
          </w:p>
        </w:tc>
      </w:tr>
      <w:tr w:rsidR="00357EF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600" w:type="dxa"/>
          </w:tcPr>
          <w:p w:rsidR="00357EFF" w:rsidRDefault="00357EFF">
            <w:pPr>
              <w:pStyle w:val="EMPTYCELLSTYLE"/>
            </w:pPr>
          </w:p>
        </w:tc>
        <w:tc>
          <w:tcPr>
            <w:tcW w:w="2300" w:type="dxa"/>
            <w:gridSpan w:val="2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57EFF" w:rsidRDefault="00ED7F93">
            <w:r>
              <w:rPr>
                <w:rFonts w:ascii="Arial" w:eastAsia="Arial" w:hAnsi="Arial" w:cs="Arial"/>
                <w:color w:val="000000"/>
                <w:sz w:val="16"/>
              </w:rPr>
              <w:t>Štatistický úrad SR</w:t>
            </w:r>
          </w:p>
        </w:tc>
        <w:tc>
          <w:tcPr>
            <w:tcW w:w="12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57EFF" w:rsidRDefault="00ED7F93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37 831 517</w:t>
            </w:r>
          </w:p>
        </w:tc>
        <w:tc>
          <w:tcPr>
            <w:tcW w:w="10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57EFF" w:rsidRDefault="00357EFF">
            <w:pPr>
              <w:jc w:val="right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57EFF" w:rsidRDefault="00357EFF">
            <w:pPr>
              <w:jc w:val="right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57EFF" w:rsidRDefault="00357EFF">
            <w:pPr>
              <w:jc w:val="right"/>
            </w:pP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57EFF" w:rsidRDefault="00ED7F93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37 831 517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57EFF" w:rsidRDefault="00357EFF">
            <w:pPr>
              <w:jc w:val="right"/>
            </w:pP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57EFF" w:rsidRDefault="00ED7F93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14 466 342</w:t>
            </w: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57EFF" w:rsidRDefault="00ED7F93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3 705 843</w:t>
            </w:r>
          </w:p>
        </w:tc>
        <w:tc>
          <w:tcPr>
            <w:tcW w:w="1" w:type="dxa"/>
          </w:tcPr>
          <w:p w:rsidR="00357EFF" w:rsidRDefault="00357EFF">
            <w:pPr>
              <w:pStyle w:val="EMPTYCELLSTYLE"/>
            </w:pPr>
          </w:p>
        </w:tc>
      </w:tr>
      <w:tr w:rsidR="00357EF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600" w:type="dxa"/>
          </w:tcPr>
          <w:p w:rsidR="00357EFF" w:rsidRDefault="00357EFF">
            <w:pPr>
              <w:pStyle w:val="EMPTYCELLSTYLE"/>
            </w:pPr>
          </w:p>
        </w:tc>
        <w:tc>
          <w:tcPr>
            <w:tcW w:w="2300" w:type="dxa"/>
            <w:gridSpan w:val="2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57EFF" w:rsidRDefault="00ED7F93">
            <w:r>
              <w:rPr>
                <w:rFonts w:ascii="Arial" w:eastAsia="Arial" w:hAnsi="Arial" w:cs="Arial"/>
                <w:color w:val="000000"/>
                <w:sz w:val="16"/>
              </w:rPr>
              <w:t>Úrad pre verejné obstarávanie</w:t>
            </w:r>
          </w:p>
        </w:tc>
        <w:tc>
          <w:tcPr>
            <w:tcW w:w="12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57EFF" w:rsidRDefault="00ED7F93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17 276 619</w:t>
            </w:r>
          </w:p>
        </w:tc>
        <w:tc>
          <w:tcPr>
            <w:tcW w:w="10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57EFF" w:rsidRDefault="00357EFF">
            <w:pPr>
              <w:jc w:val="right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57EFF" w:rsidRDefault="00357EFF">
            <w:pPr>
              <w:jc w:val="right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57EFF" w:rsidRDefault="00ED7F93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309 028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57EFF" w:rsidRDefault="00ED7F93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16 967 591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57EFF" w:rsidRDefault="00357EFF">
            <w:pPr>
              <w:jc w:val="right"/>
            </w:pP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57EFF" w:rsidRDefault="00ED7F93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7 844 653</w:t>
            </w: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57EFF" w:rsidRDefault="00ED7F93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1 179 472</w:t>
            </w:r>
          </w:p>
        </w:tc>
        <w:tc>
          <w:tcPr>
            <w:tcW w:w="1" w:type="dxa"/>
          </w:tcPr>
          <w:p w:rsidR="00357EFF" w:rsidRDefault="00357EFF">
            <w:pPr>
              <w:pStyle w:val="EMPTYCELLSTYLE"/>
            </w:pPr>
          </w:p>
        </w:tc>
      </w:tr>
      <w:tr w:rsidR="00357EFF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600" w:type="dxa"/>
          </w:tcPr>
          <w:p w:rsidR="00357EFF" w:rsidRDefault="00357EFF">
            <w:pPr>
              <w:pStyle w:val="EMPTYCELLSTYLE"/>
            </w:pPr>
          </w:p>
        </w:tc>
        <w:tc>
          <w:tcPr>
            <w:tcW w:w="2300" w:type="dxa"/>
            <w:gridSpan w:val="2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57EFF" w:rsidRDefault="00ED7F93">
            <w:r>
              <w:rPr>
                <w:rFonts w:ascii="Arial" w:eastAsia="Arial" w:hAnsi="Arial" w:cs="Arial"/>
                <w:color w:val="000000"/>
                <w:sz w:val="16"/>
              </w:rPr>
              <w:t>Úrad pre reguláciu sieťových odvetví</w:t>
            </w:r>
          </w:p>
        </w:tc>
        <w:tc>
          <w:tcPr>
            <w:tcW w:w="12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57EFF" w:rsidRDefault="00ED7F93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6 318 129</w:t>
            </w:r>
          </w:p>
        </w:tc>
        <w:tc>
          <w:tcPr>
            <w:tcW w:w="10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57EFF" w:rsidRDefault="00357EFF">
            <w:pPr>
              <w:jc w:val="right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57EFF" w:rsidRDefault="00357EFF">
            <w:pPr>
              <w:jc w:val="right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57EFF" w:rsidRDefault="00357EFF">
            <w:pPr>
              <w:jc w:val="right"/>
            </w:pP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57EFF" w:rsidRDefault="00ED7F93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6 318 129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57EFF" w:rsidRDefault="00357EFF">
            <w:pPr>
              <w:jc w:val="right"/>
            </w:pP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57EFF" w:rsidRDefault="00ED7F93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3 205 520</w:t>
            </w: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57EFF" w:rsidRDefault="00ED7F93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67 867</w:t>
            </w:r>
          </w:p>
        </w:tc>
        <w:tc>
          <w:tcPr>
            <w:tcW w:w="1" w:type="dxa"/>
          </w:tcPr>
          <w:p w:rsidR="00357EFF" w:rsidRDefault="00357EFF">
            <w:pPr>
              <w:pStyle w:val="EMPTYCELLSTYLE"/>
            </w:pPr>
          </w:p>
        </w:tc>
      </w:tr>
      <w:tr w:rsidR="00357EF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600" w:type="dxa"/>
          </w:tcPr>
          <w:p w:rsidR="00357EFF" w:rsidRDefault="00357EFF">
            <w:pPr>
              <w:pStyle w:val="EMPTYCELLSTYLE"/>
            </w:pPr>
          </w:p>
        </w:tc>
        <w:tc>
          <w:tcPr>
            <w:tcW w:w="2300" w:type="dxa"/>
            <w:gridSpan w:val="2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57EFF" w:rsidRDefault="00ED7F93">
            <w:r>
              <w:rPr>
                <w:rFonts w:ascii="Arial" w:eastAsia="Arial" w:hAnsi="Arial" w:cs="Arial"/>
                <w:color w:val="000000"/>
                <w:sz w:val="16"/>
              </w:rPr>
              <w:t>Úrad jadrového dozoru SR</w:t>
            </w:r>
          </w:p>
        </w:tc>
        <w:tc>
          <w:tcPr>
            <w:tcW w:w="12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57EFF" w:rsidRDefault="00ED7F93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10 388 108</w:t>
            </w:r>
          </w:p>
        </w:tc>
        <w:tc>
          <w:tcPr>
            <w:tcW w:w="10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57EFF" w:rsidRDefault="00357EFF">
            <w:pPr>
              <w:jc w:val="right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57EFF" w:rsidRDefault="00357EFF">
            <w:pPr>
              <w:jc w:val="right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57EFF" w:rsidRDefault="00357EFF">
            <w:pPr>
              <w:jc w:val="right"/>
            </w:pP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57EFF" w:rsidRDefault="00ED7F93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10 388 108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57EFF" w:rsidRDefault="00357EFF">
            <w:pPr>
              <w:jc w:val="right"/>
            </w:pP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57EFF" w:rsidRDefault="00ED7F93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4 737 685</w:t>
            </w: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57EFF" w:rsidRDefault="00ED7F93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384 560</w:t>
            </w:r>
          </w:p>
        </w:tc>
        <w:tc>
          <w:tcPr>
            <w:tcW w:w="1" w:type="dxa"/>
          </w:tcPr>
          <w:p w:rsidR="00357EFF" w:rsidRDefault="00357EFF">
            <w:pPr>
              <w:pStyle w:val="EMPTYCELLSTYLE"/>
            </w:pPr>
          </w:p>
        </w:tc>
      </w:tr>
      <w:tr w:rsidR="00357EFF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600" w:type="dxa"/>
          </w:tcPr>
          <w:p w:rsidR="00357EFF" w:rsidRDefault="00357EFF">
            <w:pPr>
              <w:pStyle w:val="EMPTYCELLSTYLE"/>
            </w:pPr>
          </w:p>
        </w:tc>
        <w:tc>
          <w:tcPr>
            <w:tcW w:w="2300" w:type="dxa"/>
            <w:gridSpan w:val="2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57EFF" w:rsidRDefault="00ED7F93">
            <w:r>
              <w:rPr>
                <w:rFonts w:ascii="Arial" w:eastAsia="Arial" w:hAnsi="Arial" w:cs="Arial"/>
                <w:color w:val="000000"/>
                <w:sz w:val="16"/>
              </w:rPr>
              <w:t>Úrad priemyselného vlastníctva SR</w:t>
            </w:r>
          </w:p>
        </w:tc>
        <w:tc>
          <w:tcPr>
            <w:tcW w:w="12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57EFF" w:rsidRDefault="00ED7F93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5 782 997</w:t>
            </w:r>
          </w:p>
        </w:tc>
        <w:tc>
          <w:tcPr>
            <w:tcW w:w="10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57EFF" w:rsidRDefault="00357EFF">
            <w:pPr>
              <w:jc w:val="right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57EFF" w:rsidRDefault="00357EFF">
            <w:pPr>
              <w:jc w:val="right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57EFF" w:rsidRDefault="00357EFF">
            <w:pPr>
              <w:jc w:val="right"/>
            </w:pP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57EFF" w:rsidRDefault="00ED7F93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5 782 997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57EFF" w:rsidRDefault="00357EFF">
            <w:pPr>
              <w:jc w:val="right"/>
            </w:pP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57EFF" w:rsidRDefault="00ED7F93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3 085 750</w:t>
            </w: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57EFF" w:rsidRDefault="00ED7F93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227 908</w:t>
            </w:r>
          </w:p>
        </w:tc>
        <w:tc>
          <w:tcPr>
            <w:tcW w:w="1" w:type="dxa"/>
          </w:tcPr>
          <w:p w:rsidR="00357EFF" w:rsidRDefault="00357EFF">
            <w:pPr>
              <w:pStyle w:val="EMPTYCELLSTYLE"/>
            </w:pPr>
          </w:p>
        </w:tc>
      </w:tr>
      <w:tr w:rsidR="00357EFF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600" w:type="dxa"/>
          </w:tcPr>
          <w:p w:rsidR="00357EFF" w:rsidRDefault="00357EFF">
            <w:pPr>
              <w:pStyle w:val="EMPTYCELLSTYLE"/>
            </w:pPr>
          </w:p>
        </w:tc>
        <w:tc>
          <w:tcPr>
            <w:tcW w:w="2300" w:type="dxa"/>
            <w:gridSpan w:val="2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57EFF" w:rsidRDefault="00ED7F93">
            <w:r>
              <w:rPr>
                <w:rFonts w:ascii="Arial" w:eastAsia="Arial" w:hAnsi="Arial" w:cs="Arial"/>
                <w:color w:val="000000"/>
                <w:sz w:val="16"/>
              </w:rPr>
              <w:t>Úrad pre normalizáciu, metrológiu a skúšobníctvo SR</w:t>
            </w:r>
          </w:p>
        </w:tc>
        <w:tc>
          <w:tcPr>
            <w:tcW w:w="12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57EFF" w:rsidRDefault="00ED7F93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9 247 095</w:t>
            </w:r>
          </w:p>
        </w:tc>
        <w:tc>
          <w:tcPr>
            <w:tcW w:w="10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57EFF" w:rsidRDefault="00357EFF">
            <w:pPr>
              <w:jc w:val="right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57EFF" w:rsidRDefault="00357EFF">
            <w:pPr>
              <w:jc w:val="right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57EFF" w:rsidRDefault="00357EFF">
            <w:pPr>
              <w:jc w:val="right"/>
            </w:pP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57EFF" w:rsidRDefault="00ED7F93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9 247 095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57EFF" w:rsidRDefault="00357EFF">
            <w:pPr>
              <w:jc w:val="right"/>
            </w:pP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57EFF" w:rsidRDefault="00ED7F93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2 878 203</w:t>
            </w: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57EFF" w:rsidRDefault="00ED7F93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1 580 000</w:t>
            </w:r>
          </w:p>
        </w:tc>
        <w:tc>
          <w:tcPr>
            <w:tcW w:w="1" w:type="dxa"/>
          </w:tcPr>
          <w:p w:rsidR="00357EFF" w:rsidRDefault="00357EFF">
            <w:pPr>
              <w:pStyle w:val="EMPTYCELLSTYLE"/>
            </w:pPr>
          </w:p>
        </w:tc>
      </w:tr>
      <w:tr w:rsidR="00357EF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600" w:type="dxa"/>
          </w:tcPr>
          <w:p w:rsidR="00357EFF" w:rsidRDefault="00357EFF">
            <w:pPr>
              <w:pStyle w:val="EMPTYCELLSTYLE"/>
            </w:pPr>
          </w:p>
        </w:tc>
        <w:tc>
          <w:tcPr>
            <w:tcW w:w="2300" w:type="dxa"/>
            <w:gridSpan w:val="2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57EFF" w:rsidRDefault="00ED7F93">
            <w:r>
              <w:rPr>
                <w:rFonts w:ascii="Arial" w:eastAsia="Arial" w:hAnsi="Arial" w:cs="Arial"/>
                <w:color w:val="000000"/>
                <w:sz w:val="16"/>
              </w:rPr>
              <w:t>Protimonopolný úrad SR</w:t>
            </w:r>
          </w:p>
        </w:tc>
        <w:tc>
          <w:tcPr>
            <w:tcW w:w="12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57EFF" w:rsidRDefault="00ED7F93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4 456 827</w:t>
            </w:r>
          </w:p>
        </w:tc>
        <w:tc>
          <w:tcPr>
            <w:tcW w:w="10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57EFF" w:rsidRDefault="00357EFF">
            <w:pPr>
              <w:jc w:val="right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57EFF" w:rsidRDefault="00357EFF">
            <w:pPr>
              <w:jc w:val="right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57EFF" w:rsidRDefault="00357EFF">
            <w:pPr>
              <w:jc w:val="right"/>
            </w:pP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57EFF" w:rsidRDefault="00ED7F93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4 456 827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57EFF" w:rsidRDefault="00357EFF">
            <w:pPr>
              <w:jc w:val="right"/>
            </w:pP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57EFF" w:rsidRDefault="00ED7F93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2 335 606</w:t>
            </w: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57EFF" w:rsidRDefault="00ED7F93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202 617</w:t>
            </w:r>
          </w:p>
        </w:tc>
        <w:tc>
          <w:tcPr>
            <w:tcW w:w="1" w:type="dxa"/>
          </w:tcPr>
          <w:p w:rsidR="00357EFF" w:rsidRDefault="00357EFF">
            <w:pPr>
              <w:pStyle w:val="EMPTYCELLSTYLE"/>
            </w:pPr>
          </w:p>
        </w:tc>
      </w:tr>
      <w:tr w:rsidR="00357EF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600" w:type="dxa"/>
          </w:tcPr>
          <w:p w:rsidR="00357EFF" w:rsidRDefault="00357EFF">
            <w:pPr>
              <w:pStyle w:val="EMPTYCELLSTYLE"/>
            </w:pPr>
          </w:p>
        </w:tc>
        <w:tc>
          <w:tcPr>
            <w:tcW w:w="2300" w:type="dxa"/>
            <w:gridSpan w:val="2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57EFF" w:rsidRDefault="00ED7F93">
            <w:r>
              <w:rPr>
                <w:rFonts w:ascii="Arial" w:eastAsia="Arial" w:hAnsi="Arial" w:cs="Arial"/>
                <w:color w:val="000000"/>
                <w:sz w:val="16"/>
              </w:rPr>
              <w:t>Národný bezpečnostný úrad</w:t>
            </w:r>
          </w:p>
        </w:tc>
        <w:tc>
          <w:tcPr>
            <w:tcW w:w="12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57EFF" w:rsidRDefault="00ED7F93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17 984 619</w:t>
            </w:r>
          </w:p>
        </w:tc>
        <w:tc>
          <w:tcPr>
            <w:tcW w:w="10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57EFF" w:rsidRDefault="00ED7F93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2 000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57EFF" w:rsidRDefault="00357EFF">
            <w:pPr>
              <w:jc w:val="right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57EFF" w:rsidRDefault="00357EFF">
            <w:pPr>
              <w:jc w:val="right"/>
            </w:pP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57EFF" w:rsidRDefault="00ED7F93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17 982 619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57EFF" w:rsidRDefault="00357EFF">
            <w:pPr>
              <w:jc w:val="right"/>
            </w:pP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57EFF" w:rsidRDefault="00ED7F93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8 273 100</w:t>
            </w: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57EFF" w:rsidRDefault="00ED7F93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1 470 513</w:t>
            </w:r>
          </w:p>
        </w:tc>
        <w:tc>
          <w:tcPr>
            <w:tcW w:w="1" w:type="dxa"/>
          </w:tcPr>
          <w:p w:rsidR="00357EFF" w:rsidRDefault="00357EFF">
            <w:pPr>
              <w:pStyle w:val="EMPTYCELLSTYLE"/>
            </w:pPr>
          </w:p>
        </w:tc>
      </w:tr>
      <w:tr w:rsidR="00357EFF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600" w:type="dxa"/>
          </w:tcPr>
          <w:p w:rsidR="00357EFF" w:rsidRDefault="00357EFF">
            <w:pPr>
              <w:pStyle w:val="EMPTYCELLSTYLE"/>
            </w:pPr>
          </w:p>
        </w:tc>
        <w:tc>
          <w:tcPr>
            <w:tcW w:w="2300" w:type="dxa"/>
            <w:gridSpan w:val="2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57EFF" w:rsidRDefault="00ED7F93">
            <w:r>
              <w:rPr>
                <w:rFonts w:ascii="Arial" w:eastAsia="Arial" w:hAnsi="Arial" w:cs="Arial"/>
                <w:color w:val="000000"/>
                <w:sz w:val="16"/>
              </w:rPr>
              <w:t>Správa štátnych hmotných rezerv SR</w:t>
            </w:r>
          </w:p>
        </w:tc>
        <w:tc>
          <w:tcPr>
            <w:tcW w:w="12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57EFF" w:rsidRDefault="00ED7F93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11 151 751</w:t>
            </w:r>
          </w:p>
        </w:tc>
        <w:tc>
          <w:tcPr>
            <w:tcW w:w="10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57EFF" w:rsidRDefault="00357EFF">
            <w:pPr>
              <w:jc w:val="right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57EFF" w:rsidRDefault="00357EFF">
            <w:pPr>
              <w:jc w:val="right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57EFF" w:rsidRDefault="00357EFF">
            <w:pPr>
              <w:jc w:val="right"/>
            </w:pP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57EFF" w:rsidRDefault="00ED7F93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11 151 751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57EFF" w:rsidRDefault="00357EFF">
            <w:pPr>
              <w:jc w:val="right"/>
            </w:pP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57EFF" w:rsidRDefault="00ED7F93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2 026 389</w:t>
            </w: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57EFF" w:rsidRDefault="00ED7F93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1 596 579</w:t>
            </w:r>
          </w:p>
        </w:tc>
        <w:tc>
          <w:tcPr>
            <w:tcW w:w="1" w:type="dxa"/>
          </w:tcPr>
          <w:p w:rsidR="00357EFF" w:rsidRDefault="00357EFF">
            <w:pPr>
              <w:pStyle w:val="EMPTYCELLSTYLE"/>
            </w:pPr>
          </w:p>
        </w:tc>
      </w:tr>
      <w:tr w:rsidR="00357EFF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600" w:type="dxa"/>
          </w:tcPr>
          <w:p w:rsidR="00357EFF" w:rsidRDefault="00357EFF">
            <w:pPr>
              <w:pStyle w:val="EMPTYCELLSTYLE"/>
            </w:pPr>
          </w:p>
        </w:tc>
        <w:tc>
          <w:tcPr>
            <w:tcW w:w="2300" w:type="dxa"/>
            <w:gridSpan w:val="2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57EFF" w:rsidRDefault="00ED7F93">
            <w:r>
              <w:rPr>
                <w:rFonts w:ascii="Arial" w:eastAsia="Arial" w:hAnsi="Arial" w:cs="Arial"/>
                <w:color w:val="000000"/>
                <w:sz w:val="16"/>
              </w:rPr>
              <w:t>Všeobecná pokladničná správa</w:t>
            </w:r>
          </w:p>
        </w:tc>
        <w:tc>
          <w:tcPr>
            <w:tcW w:w="12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57EFF" w:rsidRDefault="00ED7F93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7 846 009 276</w:t>
            </w:r>
          </w:p>
        </w:tc>
        <w:tc>
          <w:tcPr>
            <w:tcW w:w="10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57EFF" w:rsidRDefault="00357EFF">
            <w:pPr>
              <w:jc w:val="right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57EFF" w:rsidRDefault="00357EFF">
            <w:pPr>
              <w:jc w:val="right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57EFF" w:rsidRDefault="00357EFF">
            <w:pPr>
              <w:jc w:val="right"/>
            </w:pP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57EFF" w:rsidRDefault="00ED7F93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7 846 009 276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57EFF" w:rsidRDefault="00ED7F93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337 500</w:t>
            </w: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57EFF" w:rsidRDefault="00ED7F93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237 297 247</w:t>
            </w: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57EFF" w:rsidRDefault="00ED7F93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13 344 000</w:t>
            </w:r>
          </w:p>
        </w:tc>
        <w:tc>
          <w:tcPr>
            <w:tcW w:w="1" w:type="dxa"/>
          </w:tcPr>
          <w:p w:rsidR="00357EFF" w:rsidRDefault="00357EFF">
            <w:pPr>
              <w:pStyle w:val="EMPTYCELLSTYLE"/>
            </w:pPr>
          </w:p>
        </w:tc>
      </w:tr>
      <w:tr w:rsidR="00357EF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600" w:type="dxa"/>
          </w:tcPr>
          <w:p w:rsidR="00357EFF" w:rsidRDefault="00357EFF">
            <w:pPr>
              <w:pStyle w:val="EMPTYCELLSTYLE"/>
            </w:pPr>
          </w:p>
        </w:tc>
        <w:tc>
          <w:tcPr>
            <w:tcW w:w="2300" w:type="dxa"/>
            <w:gridSpan w:val="2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57EFF" w:rsidRDefault="00ED7F93">
            <w:r>
              <w:rPr>
                <w:rFonts w:ascii="Arial" w:eastAsia="Arial" w:hAnsi="Arial" w:cs="Arial"/>
                <w:color w:val="000000"/>
                <w:sz w:val="16"/>
              </w:rPr>
              <w:t>Slovenská akadémia vied</w:t>
            </w:r>
          </w:p>
        </w:tc>
        <w:tc>
          <w:tcPr>
            <w:tcW w:w="12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57EFF" w:rsidRDefault="00ED7F93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138 756 937</w:t>
            </w:r>
          </w:p>
        </w:tc>
        <w:tc>
          <w:tcPr>
            <w:tcW w:w="10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57EFF" w:rsidRDefault="00357EFF">
            <w:pPr>
              <w:jc w:val="right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57EFF" w:rsidRDefault="00357EFF">
            <w:pPr>
              <w:jc w:val="right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57EFF" w:rsidRDefault="00357EFF">
            <w:pPr>
              <w:jc w:val="right"/>
            </w:pP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57EFF" w:rsidRDefault="00ED7F93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138 756 937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57EFF" w:rsidRDefault="00357EFF">
            <w:pPr>
              <w:jc w:val="right"/>
            </w:pP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57EFF" w:rsidRDefault="00ED7F93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3 629 487</w:t>
            </w: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57EFF" w:rsidRDefault="00ED7F93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8 660 564</w:t>
            </w:r>
          </w:p>
        </w:tc>
        <w:tc>
          <w:tcPr>
            <w:tcW w:w="1" w:type="dxa"/>
          </w:tcPr>
          <w:p w:rsidR="00357EFF" w:rsidRDefault="00357EFF">
            <w:pPr>
              <w:pStyle w:val="EMPTYCELLSTYLE"/>
            </w:pPr>
          </w:p>
        </w:tc>
      </w:tr>
      <w:tr w:rsidR="00357EF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600" w:type="dxa"/>
          </w:tcPr>
          <w:p w:rsidR="00357EFF" w:rsidRDefault="00357EFF">
            <w:pPr>
              <w:pStyle w:val="EMPTYCELLSTYLE"/>
            </w:pPr>
          </w:p>
        </w:tc>
        <w:tc>
          <w:tcPr>
            <w:tcW w:w="2300" w:type="dxa"/>
            <w:gridSpan w:val="2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57EFF" w:rsidRDefault="00ED7F93">
            <w:r>
              <w:rPr>
                <w:rFonts w:ascii="Arial" w:eastAsia="Arial" w:hAnsi="Arial" w:cs="Arial"/>
                <w:color w:val="000000"/>
                <w:sz w:val="16"/>
              </w:rPr>
              <w:t>Kancelária Súdnej rady SR</w:t>
            </w:r>
          </w:p>
        </w:tc>
        <w:tc>
          <w:tcPr>
            <w:tcW w:w="12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57EFF" w:rsidRDefault="00ED7F93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3 015 479</w:t>
            </w:r>
          </w:p>
        </w:tc>
        <w:tc>
          <w:tcPr>
            <w:tcW w:w="10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57EFF" w:rsidRDefault="00357EFF">
            <w:pPr>
              <w:jc w:val="right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57EFF" w:rsidRDefault="00357EFF">
            <w:pPr>
              <w:jc w:val="right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57EFF" w:rsidRDefault="00357EFF">
            <w:pPr>
              <w:jc w:val="right"/>
            </w:pP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57EFF" w:rsidRDefault="00ED7F93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3 015 479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57EFF" w:rsidRDefault="00357EFF">
            <w:pPr>
              <w:jc w:val="right"/>
            </w:pP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57EFF" w:rsidRDefault="00ED7F93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1 432 852</w:t>
            </w: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57EFF" w:rsidRDefault="00ED7F93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242 430</w:t>
            </w:r>
          </w:p>
        </w:tc>
        <w:tc>
          <w:tcPr>
            <w:tcW w:w="1" w:type="dxa"/>
          </w:tcPr>
          <w:p w:rsidR="00357EFF" w:rsidRDefault="00357EFF">
            <w:pPr>
              <w:pStyle w:val="EMPTYCELLSTYLE"/>
            </w:pPr>
          </w:p>
        </w:tc>
      </w:tr>
      <w:tr w:rsidR="00357EFF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600" w:type="dxa"/>
          </w:tcPr>
          <w:p w:rsidR="00357EFF" w:rsidRDefault="00357EFF">
            <w:pPr>
              <w:pStyle w:val="EMPTYCELLSTYLE"/>
            </w:pPr>
          </w:p>
        </w:tc>
        <w:tc>
          <w:tcPr>
            <w:tcW w:w="2300" w:type="dxa"/>
            <w:gridSpan w:val="2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57EFF" w:rsidRDefault="00ED7F93">
            <w:r>
              <w:rPr>
                <w:rFonts w:ascii="Arial" w:eastAsia="Arial" w:hAnsi="Arial" w:cs="Arial"/>
                <w:color w:val="000000"/>
                <w:sz w:val="16"/>
              </w:rPr>
              <w:t>Kancelária Najvyššieho správneho súdu SR</w:t>
            </w:r>
          </w:p>
        </w:tc>
        <w:tc>
          <w:tcPr>
            <w:tcW w:w="12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57EFF" w:rsidRDefault="00ED7F93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8 356 761</w:t>
            </w:r>
          </w:p>
        </w:tc>
        <w:tc>
          <w:tcPr>
            <w:tcW w:w="10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57EFF" w:rsidRDefault="00357EFF">
            <w:pPr>
              <w:jc w:val="right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57EFF" w:rsidRDefault="00357EFF">
            <w:pPr>
              <w:jc w:val="right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57EFF" w:rsidRDefault="00357EFF">
            <w:pPr>
              <w:jc w:val="right"/>
            </w:pP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57EFF" w:rsidRDefault="00ED7F93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8 356 761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57EFF" w:rsidRDefault="00357EFF">
            <w:pPr>
              <w:jc w:val="right"/>
            </w:pP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57EFF" w:rsidRDefault="00ED7F93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4 416 571</w:t>
            </w: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57EFF" w:rsidRDefault="00ED7F93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180 000</w:t>
            </w:r>
          </w:p>
        </w:tc>
        <w:tc>
          <w:tcPr>
            <w:tcW w:w="1" w:type="dxa"/>
          </w:tcPr>
          <w:p w:rsidR="00357EFF" w:rsidRDefault="00357EFF">
            <w:pPr>
              <w:pStyle w:val="EMPTYCELLSTYLE"/>
            </w:pPr>
          </w:p>
        </w:tc>
      </w:tr>
      <w:tr w:rsidR="00357EFF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600" w:type="dxa"/>
          </w:tcPr>
          <w:p w:rsidR="00357EFF" w:rsidRDefault="00357EFF">
            <w:pPr>
              <w:pStyle w:val="EMPTYCELLSTYLE"/>
            </w:pPr>
          </w:p>
        </w:tc>
        <w:tc>
          <w:tcPr>
            <w:tcW w:w="2300" w:type="dxa"/>
            <w:gridSpan w:val="2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57EFF" w:rsidRDefault="00ED7F93">
            <w:r>
              <w:rPr>
                <w:rFonts w:ascii="Arial" w:eastAsia="Arial" w:hAnsi="Arial" w:cs="Arial"/>
                <w:color w:val="000000"/>
                <w:sz w:val="16"/>
              </w:rPr>
              <w:t>Úrad pre územné plánovanie a výstavbu SR</w:t>
            </w:r>
          </w:p>
        </w:tc>
        <w:tc>
          <w:tcPr>
            <w:tcW w:w="12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57EFF" w:rsidRDefault="00ED7F93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65 072 160</w:t>
            </w:r>
          </w:p>
        </w:tc>
        <w:tc>
          <w:tcPr>
            <w:tcW w:w="10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57EFF" w:rsidRDefault="00357EFF">
            <w:pPr>
              <w:jc w:val="right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57EFF" w:rsidRDefault="00357EFF">
            <w:pPr>
              <w:jc w:val="right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57EFF" w:rsidRDefault="00357EFF">
            <w:pPr>
              <w:jc w:val="right"/>
            </w:pP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57EFF" w:rsidRDefault="00ED7F93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65 072 160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57EFF" w:rsidRDefault="00357EFF">
            <w:pPr>
              <w:jc w:val="right"/>
            </w:pP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57EFF" w:rsidRDefault="00ED7F93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19 029 548</w:t>
            </w: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57EFF" w:rsidRDefault="00ED7F93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3 757 601</w:t>
            </w:r>
          </w:p>
        </w:tc>
        <w:tc>
          <w:tcPr>
            <w:tcW w:w="1" w:type="dxa"/>
          </w:tcPr>
          <w:p w:rsidR="00357EFF" w:rsidRDefault="00357EFF">
            <w:pPr>
              <w:pStyle w:val="EMPTYCELLSTYLE"/>
            </w:pPr>
          </w:p>
        </w:tc>
      </w:tr>
      <w:tr w:rsidR="00357EFF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600" w:type="dxa"/>
          </w:tcPr>
          <w:p w:rsidR="00357EFF" w:rsidRDefault="00357EFF">
            <w:pPr>
              <w:pStyle w:val="EMPTYCELLSTYLE"/>
            </w:pPr>
          </w:p>
        </w:tc>
        <w:tc>
          <w:tcPr>
            <w:tcW w:w="2300" w:type="dxa"/>
            <w:gridSpan w:val="2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57EFF" w:rsidRDefault="00ED7F93">
            <w:r>
              <w:rPr>
                <w:rFonts w:ascii="Arial" w:eastAsia="Arial" w:hAnsi="Arial" w:cs="Arial"/>
                <w:color w:val="000000"/>
                <w:sz w:val="16"/>
              </w:rPr>
              <w:t>Ministerstvo cestovného ruchu a športu SR</w:t>
            </w:r>
          </w:p>
        </w:tc>
        <w:tc>
          <w:tcPr>
            <w:tcW w:w="12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57EFF" w:rsidRDefault="00ED7F93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239 996 922</w:t>
            </w:r>
          </w:p>
        </w:tc>
        <w:tc>
          <w:tcPr>
            <w:tcW w:w="10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57EFF" w:rsidRDefault="00357EFF">
            <w:pPr>
              <w:jc w:val="right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57EFF" w:rsidRDefault="00357EFF">
            <w:pPr>
              <w:jc w:val="right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57EFF" w:rsidRDefault="00357EFF">
            <w:pPr>
              <w:jc w:val="right"/>
            </w:pP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57EFF" w:rsidRDefault="00ED7F93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239 996 922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57EFF" w:rsidRDefault="00357EFF">
            <w:pPr>
              <w:jc w:val="right"/>
            </w:pP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57EFF" w:rsidRDefault="00ED7F93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9 057 869</w:t>
            </w: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57EFF" w:rsidRDefault="00ED7F93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800 000</w:t>
            </w:r>
          </w:p>
        </w:tc>
        <w:tc>
          <w:tcPr>
            <w:tcW w:w="1" w:type="dxa"/>
          </w:tcPr>
          <w:p w:rsidR="00357EFF" w:rsidRDefault="00357EFF">
            <w:pPr>
              <w:pStyle w:val="EMPTYCELLSTYLE"/>
            </w:pPr>
          </w:p>
        </w:tc>
      </w:tr>
      <w:tr w:rsidR="00357EFF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600" w:type="dxa"/>
          </w:tcPr>
          <w:p w:rsidR="00357EFF" w:rsidRDefault="00357EFF">
            <w:pPr>
              <w:pStyle w:val="EMPTYCELLSTYLE"/>
            </w:pPr>
          </w:p>
        </w:tc>
        <w:tc>
          <w:tcPr>
            <w:tcW w:w="2300" w:type="dxa"/>
            <w:gridSpan w:val="2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57EFF" w:rsidRDefault="00ED7F93">
            <w:r>
              <w:rPr>
                <w:rFonts w:ascii="Arial" w:eastAsia="Arial" w:hAnsi="Arial" w:cs="Arial"/>
                <w:color w:val="000000"/>
                <w:sz w:val="16"/>
              </w:rPr>
              <w:t>Úrad podpredsedu vlády SR pre Plán obnovy a znalostnú ekonomiku</w:t>
            </w:r>
          </w:p>
        </w:tc>
        <w:tc>
          <w:tcPr>
            <w:tcW w:w="12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57EFF" w:rsidRDefault="00ED7F93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245 348 869</w:t>
            </w:r>
          </w:p>
        </w:tc>
        <w:tc>
          <w:tcPr>
            <w:tcW w:w="10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57EFF" w:rsidRDefault="00357EFF">
            <w:pPr>
              <w:jc w:val="right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57EFF" w:rsidRDefault="00357EFF">
            <w:pPr>
              <w:jc w:val="right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57EFF" w:rsidRDefault="00ED7F93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131 406 750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57EFF" w:rsidRDefault="00ED7F93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113 942 119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57EFF" w:rsidRDefault="00357EFF">
            <w:pPr>
              <w:jc w:val="right"/>
            </w:pP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57EFF" w:rsidRDefault="00ED7F93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6 779 068</w:t>
            </w: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57EFF" w:rsidRDefault="00ED7F93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24 960 362</w:t>
            </w:r>
          </w:p>
        </w:tc>
        <w:tc>
          <w:tcPr>
            <w:tcW w:w="1" w:type="dxa"/>
          </w:tcPr>
          <w:p w:rsidR="00357EFF" w:rsidRDefault="00357EFF">
            <w:pPr>
              <w:pStyle w:val="EMPTYCELLSTYLE"/>
            </w:pPr>
          </w:p>
        </w:tc>
      </w:tr>
      <w:tr w:rsidR="00357EF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600" w:type="dxa"/>
          </w:tcPr>
          <w:p w:rsidR="00357EFF" w:rsidRDefault="00357EFF">
            <w:pPr>
              <w:pStyle w:val="EMPTYCELLSTYLE"/>
            </w:pPr>
          </w:p>
        </w:tc>
        <w:tc>
          <w:tcPr>
            <w:tcW w:w="2300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57EFF" w:rsidRDefault="00ED7F93">
            <w:r>
              <w:rPr>
                <w:rFonts w:ascii="Arial" w:eastAsia="Arial" w:hAnsi="Arial" w:cs="Arial"/>
                <w:b/>
                <w:color w:val="000000"/>
                <w:sz w:val="16"/>
              </w:rPr>
              <w:t>Spolu</w:t>
            </w:r>
          </w:p>
        </w:tc>
        <w:tc>
          <w:tcPr>
            <w:tcW w:w="12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57EFF" w:rsidRDefault="00ED7F93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34 023 099 725</w:t>
            </w:r>
          </w:p>
        </w:tc>
        <w:tc>
          <w:tcPr>
            <w:tcW w:w="10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57EFF" w:rsidRDefault="00ED7F93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2 969 428</w:t>
            </w:r>
          </w:p>
        </w:tc>
        <w:tc>
          <w:tcPr>
            <w:tcW w:w="1100" w:type="dxa"/>
            <w:tcBorders>
              <w:top w:val="single" w:sz="10" w:space="0" w:color="000000"/>
              <w:left w:val="single" w:sz="4" w:space="0" w:color="000000"/>
              <w:bottom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57EFF" w:rsidRDefault="00ED7F93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2 142 251 857</w:t>
            </w:r>
          </w:p>
        </w:tc>
        <w:tc>
          <w:tcPr>
            <w:tcW w:w="1100" w:type="dxa"/>
            <w:tcBorders>
              <w:top w:val="single" w:sz="10" w:space="0" w:color="000000"/>
              <w:left w:val="single" w:sz="4" w:space="0" w:color="000000"/>
              <w:bottom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57EFF" w:rsidRDefault="00ED7F93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1 205 545 815</w:t>
            </w:r>
          </w:p>
        </w:tc>
        <w:tc>
          <w:tcPr>
            <w:tcW w:w="1500" w:type="dxa"/>
            <w:tcBorders>
              <w:top w:val="single" w:sz="10" w:space="0" w:color="000000"/>
              <w:left w:val="single" w:sz="4" w:space="0" w:color="000000"/>
              <w:bottom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57EFF" w:rsidRDefault="00ED7F93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30 672 332 625</w:t>
            </w:r>
          </w:p>
        </w:tc>
        <w:tc>
          <w:tcPr>
            <w:tcW w:w="1100" w:type="dxa"/>
            <w:tcBorders>
              <w:top w:val="single" w:sz="10" w:space="0" w:color="000000"/>
              <w:left w:val="single" w:sz="4" w:space="0" w:color="000000"/>
              <w:bottom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57EFF" w:rsidRDefault="00ED7F93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456 898 551</w:t>
            </w:r>
          </w:p>
        </w:tc>
        <w:tc>
          <w:tcPr>
            <w:tcW w:w="1200" w:type="dxa"/>
            <w:gridSpan w:val="2"/>
            <w:tcBorders>
              <w:top w:val="single" w:sz="10" w:space="0" w:color="000000"/>
              <w:left w:val="single" w:sz="4" w:space="0" w:color="000000"/>
              <w:bottom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57EFF" w:rsidRDefault="00ED7F93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3 290 853 760</w:t>
            </w:r>
          </w:p>
        </w:tc>
        <w:tc>
          <w:tcPr>
            <w:tcW w:w="1200" w:type="dxa"/>
            <w:gridSpan w:val="2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57EFF" w:rsidRDefault="00ED7F93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2 033 899 757</w:t>
            </w:r>
          </w:p>
        </w:tc>
        <w:tc>
          <w:tcPr>
            <w:tcW w:w="1" w:type="dxa"/>
          </w:tcPr>
          <w:p w:rsidR="00357EFF" w:rsidRDefault="00357EFF">
            <w:pPr>
              <w:pStyle w:val="EMPTYCELLSTYLE"/>
            </w:pPr>
          </w:p>
        </w:tc>
      </w:tr>
    </w:tbl>
    <w:p w:rsidR="00000000" w:rsidRDefault="00ED7F93"/>
    <w:sectPr w:rsidR="00000000">
      <w:pgSz w:w="12500" w:h="16840"/>
      <w:pgMar w:top="200" w:right="20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EFF"/>
    <w:rsid w:val="00357EFF"/>
    <w:rsid w:val="00ED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3643A1-A7D7-4536-9875-683B2C4D0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652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Lauková</dc:creator>
  <cp:lastModifiedBy>Silvia Lauková</cp:lastModifiedBy>
  <cp:revision>2</cp:revision>
  <dcterms:created xsi:type="dcterms:W3CDTF">2024-10-09T09:50:00Z</dcterms:created>
  <dcterms:modified xsi:type="dcterms:W3CDTF">2024-10-09T09:50:00Z</dcterms:modified>
</cp:coreProperties>
</file>