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EB2406" w:rsidP="003875E8">
            <w:pPr>
              <w:jc w:val="both"/>
            </w:pPr>
            <w:r>
              <w:t>Na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 w:rsidP="00DF64FE">
            <w:pPr>
              <w:jc w:val="right"/>
            </w:pPr>
            <w:r w:rsidRPr="0096373D">
              <w:t xml:space="preserve">   </w:t>
            </w:r>
            <w:r w:rsidR="00EB2406">
              <w:t xml:space="preserve">Číslo: </w:t>
            </w:r>
            <w:r w:rsidR="00EB2406" w:rsidRPr="00EB2406">
              <w:t>UV-</w:t>
            </w:r>
            <w:r w:rsidR="002327A9">
              <w:t>18390/2020</w:t>
            </w:r>
            <w:r w:rsidRPr="0096373D">
              <w:t xml:space="preserve">                                      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center"/>
            </w:pPr>
          </w:p>
          <w:p w:rsidR="002A51EE" w:rsidRPr="0096373D" w:rsidRDefault="002A51EE">
            <w:pPr>
              <w:jc w:val="center"/>
            </w:pPr>
          </w:p>
          <w:p w:rsidR="00943597" w:rsidRPr="0096373D" w:rsidRDefault="00943597">
            <w:pPr>
              <w:jc w:val="both"/>
            </w:pPr>
          </w:p>
          <w:p w:rsidR="008122E8" w:rsidRDefault="00211D70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</w:t>
            </w:r>
            <w:bookmarkStart w:id="0" w:name="_GoBack"/>
            <w:bookmarkEnd w:id="0"/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VLÁDNY NÁVRH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96373D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:rsidR="008122E8" w:rsidRPr="0096373D" w:rsidRDefault="008122E8" w:rsidP="008122E8">
            <w:pPr>
              <w:jc w:val="center"/>
              <w:rPr>
                <w:b/>
                <w:bCs/>
              </w:rPr>
            </w:pPr>
          </w:p>
          <w:p w:rsidR="007A6BE1" w:rsidRPr="003473E5" w:rsidRDefault="002327A9" w:rsidP="00CA4FB2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2327A9">
              <w:rPr>
                <w:b/>
                <w:bCs/>
              </w:rPr>
              <w:t xml:space="preserve">ktorým sa mení a dopĺňa zákon č. 595/2003 Z. z. o dani z príjmov v znení neskorších predpisov </w:t>
            </w:r>
            <w:r>
              <w:rPr>
                <w:b/>
                <w:bCs/>
              </w:rPr>
              <w:t xml:space="preserve">          </w:t>
            </w:r>
            <w:r w:rsidRPr="002327A9">
              <w:rPr>
                <w:b/>
                <w:bCs/>
              </w:rPr>
              <w:t>a ktorým sa menia a dopĺňajú niektoré zákony</w:t>
            </w:r>
          </w:p>
          <w:p w:rsidR="00CA4BB2" w:rsidRPr="00CA4BB2" w:rsidRDefault="00CA4BB2" w:rsidP="00CA4FB2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</w:rPr>
            </w:pP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  <w:p w:rsidR="008F0E86" w:rsidRPr="0096373D" w:rsidRDefault="008F0E86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EB2406" w:rsidRPr="0096373D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6373D" w:rsidRDefault="002327A9" w:rsidP="0096373D">
            <w:r>
              <w:t>Igor Matovič</w:t>
            </w:r>
          </w:p>
          <w:p w:rsidR="00EB2406" w:rsidRDefault="00EB2406" w:rsidP="0096373D">
            <w:r>
              <w:t>predseda vlády Slovenskej republiky</w:t>
            </w:r>
          </w:p>
          <w:p w:rsidR="000C4A46" w:rsidRDefault="000C4A46" w:rsidP="0096373D"/>
          <w:p w:rsidR="00DE0C6B" w:rsidRPr="0096373D" w:rsidRDefault="00DE0C6B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EB2406" w:rsidP="002A51EE">
            <w:pPr>
              <w:jc w:val="both"/>
            </w:pPr>
            <w:r w:rsidRPr="00360E94">
              <w:t xml:space="preserve">vládny návrh zákona, </w:t>
            </w:r>
            <w:r w:rsidR="002327A9" w:rsidRPr="002327A9">
              <w:t>ktorým sa mení a dopĺňa zákon č. 595/2003 Z. z. o dani z príjmov v znení neskorších predpisov a ktorým sa menia a dopĺňajú niektoré zákony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Default="00FA182C" w:rsidP="000C4A46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2327A9">
              <w:t>august 2020</w:t>
            </w:r>
          </w:p>
          <w:p w:rsidR="00D16123" w:rsidRDefault="00D16123" w:rsidP="000C4A46">
            <w:pPr>
              <w:jc w:val="center"/>
            </w:pPr>
          </w:p>
          <w:tbl>
            <w:tblPr>
              <w:tblW w:w="6133" w:type="dxa"/>
              <w:tblInd w:w="4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69"/>
              <w:gridCol w:w="3118"/>
              <w:gridCol w:w="1346"/>
            </w:tblGrid>
            <w:tr w:rsidR="00D16123" w:rsidRPr="00D16123" w:rsidTr="002327A9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>Funkcia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>titul, meno a priezvisko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center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>podpis</w:t>
                  </w:r>
                </w:p>
              </w:tc>
            </w:tr>
            <w:tr w:rsidR="00D16123" w:rsidRPr="00D16123" w:rsidTr="002327A9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>zamestnanec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2327A9" w:rsidP="00D1612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Ing. Monika Ábelová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16123" w:rsidRPr="00D16123" w:rsidTr="002327A9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2327A9" w:rsidP="00D16123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pov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sz w:val="22"/>
                      <w:szCs w:val="22"/>
                    </w:rPr>
                    <w:t>zast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 w:rsidR="00D16123" w:rsidRPr="00D16123">
                    <w:rPr>
                      <w:sz w:val="22"/>
                      <w:szCs w:val="22"/>
                    </w:rPr>
                    <w:t>VO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2327A9" w:rsidP="00D16123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>Ing. Michaela Vidová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16123" w:rsidRPr="00D16123" w:rsidTr="002327A9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>RO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 xml:space="preserve">Ing. Ľubica Adame, </w:t>
                  </w:r>
                  <w:proofErr w:type="spellStart"/>
                  <w:r w:rsidRPr="00D16123">
                    <w:rPr>
                      <w:sz w:val="22"/>
                      <w:szCs w:val="22"/>
                    </w:rPr>
                    <w:t>Phd.</w:t>
                  </w:r>
                  <w:proofErr w:type="spellEnd"/>
                  <w:r w:rsidRPr="00D16123">
                    <w:rPr>
                      <w:sz w:val="22"/>
                      <w:szCs w:val="22"/>
                    </w:rPr>
                    <w:t>, LL.M.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16123" w:rsidRPr="00D16123" w:rsidTr="002327A9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2327A9" w:rsidP="002327A9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pov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sz w:val="22"/>
                      <w:szCs w:val="22"/>
                    </w:rPr>
                    <w:t>zast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 w:rsidR="00D16123" w:rsidRPr="00D16123">
                    <w:rPr>
                      <w:sz w:val="22"/>
                      <w:szCs w:val="22"/>
                    </w:rPr>
                    <w:t>GRS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2327A9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 xml:space="preserve">Ing. </w:t>
                  </w:r>
                  <w:r w:rsidR="002327A9">
                    <w:rPr>
                      <w:sz w:val="22"/>
                      <w:szCs w:val="22"/>
                    </w:rPr>
                    <w:t xml:space="preserve">Martina </w:t>
                  </w:r>
                  <w:proofErr w:type="spellStart"/>
                  <w:r w:rsidR="002327A9">
                    <w:rPr>
                      <w:sz w:val="22"/>
                      <w:szCs w:val="22"/>
                    </w:rPr>
                    <w:t>Bíliková</w:t>
                  </w:r>
                  <w:proofErr w:type="spellEnd"/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16123" w:rsidRPr="00D16123" w:rsidTr="002327A9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 xml:space="preserve">ŠT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2327A9">
                  <w:pPr>
                    <w:jc w:val="both"/>
                    <w:rPr>
                      <w:sz w:val="22"/>
                      <w:szCs w:val="22"/>
                    </w:rPr>
                  </w:pPr>
                  <w:r w:rsidRPr="00D16123">
                    <w:rPr>
                      <w:sz w:val="22"/>
                      <w:szCs w:val="22"/>
                    </w:rPr>
                    <w:t xml:space="preserve">Ing. </w:t>
                  </w:r>
                  <w:r w:rsidR="002327A9">
                    <w:rPr>
                      <w:sz w:val="22"/>
                      <w:szCs w:val="22"/>
                    </w:rPr>
                    <w:t xml:space="preserve">Ľuboš </w:t>
                  </w:r>
                  <w:proofErr w:type="spellStart"/>
                  <w:r w:rsidR="002327A9">
                    <w:rPr>
                      <w:sz w:val="22"/>
                      <w:szCs w:val="22"/>
                    </w:rPr>
                    <w:t>Jančík</w:t>
                  </w:r>
                  <w:proofErr w:type="spellEnd"/>
                  <w:r w:rsidR="002327A9">
                    <w:rPr>
                      <w:sz w:val="22"/>
                      <w:szCs w:val="22"/>
                    </w:rPr>
                    <w:t xml:space="preserve">, PhD. 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6123" w:rsidRPr="00D16123" w:rsidRDefault="00D16123" w:rsidP="00D1612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16123" w:rsidRPr="0096373D" w:rsidRDefault="00D16123" w:rsidP="000C4A46">
            <w:pPr>
              <w:jc w:val="center"/>
            </w:pPr>
          </w:p>
        </w:tc>
      </w:tr>
    </w:tbl>
    <w:p w:rsidR="00943597" w:rsidRPr="0096373D" w:rsidRDefault="001B5936" w:rsidP="0091543C">
      <w:pPr>
        <w:autoSpaceDE w:val="0"/>
        <w:autoSpaceDN w:val="0"/>
        <w:adjustRightInd w:val="0"/>
        <w:ind w:left="5245"/>
        <w:jc w:val="both"/>
      </w:pP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</w:p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C3FA0"/>
    <w:rsid w:val="000C4A46"/>
    <w:rsid w:val="000C78EE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11D70"/>
    <w:rsid w:val="002327A9"/>
    <w:rsid w:val="002A51EE"/>
    <w:rsid w:val="002C4C94"/>
    <w:rsid w:val="002D5B92"/>
    <w:rsid w:val="002E5930"/>
    <w:rsid w:val="00306001"/>
    <w:rsid w:val="003353ED"/>
    <w:rsid w:val="003473E5"/>
    <w:rsid w:val="003875E8"/>
    <w:rsid w:val="004041A7"/>
    <w:rsid w:val="00435800"/>
    <w:rsid w:val="00460FD9"/>
    <w:rsid w:val="004865B7"/>
    <w:rsid w:val="004C6BE5"/>
    <w:rsid w:val="00561A9F"/>
    <w:rsid w:val="00567F5C"/>
    <w:rsid w:val="00583677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D381E"/>
    <w:rsid w:val="006E3726"/>
    <w:rsid w:val="007317FB"/>
    <w:rsid w:val="007930E0"/>
    <w:rsid w:val="007A3C4D"/>
    <w:rsid w:val="007A6BE1"/>
    <w:rsid w:val="007C01CB"/>
    <w:rsid w:val="007C39C0"/>
    <w:rsid w:val="007E788E"/>
    <w:rsid w:val="008076CE"/>
    <w:rsid w:val="008122E8"/>
    <w:rsid w:val="0082572F"/>
    <w:rsid w:val="008320A2"/>
    <w:rsid w:val="00894A20"/>
    <w:rsid w:val="008F0E86"/>
    <w:rsid w:val="00907178"/>
    <w:rsid w:val="0091543C"/>
    <w:rsid w:val="00943597"/>
    <w:rsid w:val="00962184"/>
    <w:rsid w:val="0096373D"/>
    <w:rsid w:val="00977DDA"/>
    <w:rsid w:val="009A3995"/>
    <w:rsid w:val="009C6D20"/>
    <w:rsid w:val="009D6B23"/>
    <w:rsid w:val="00A244E7"/>
    <w:rsid w:val="00A24879"/>
    <w:rsid w:val="00A4230D"/>
    <w:rsid w:val="00AA7EBF"/>
    <w:rsid w:val="00AF3454"/>
    <w:rsid w:val="00B312DC"/>
    <w:rsid w:val="00B74F4B"/>
    <w:rsid w:val="00B83670"/>
    <w:rsid w:val="00C82117"/>
    <w:rsid w:val="00C87933"/>
    <w:rsid w:val="00C97785"/>
    <w:rsid w:val="00CA4BB2"/>
    <w:rsid w:val="00CA4FB2"/>
    <w:rsid w:val="00D02C60"/>
    <w:rsid w:val="00D16123"/>
    <w:rsid w:val="00D636AE"/>
    <w:rsid w:val="00D91AE9"/>
    <w:rsid w:val="00DA2856"/>
    <w:rsid w:val="00DE0C6B"/>
    <w:rsid w:val="00DF64FE"/>
    <w:rsid w:val="00E0612F"/>
    <w:rsid w:val="00E151B2"/>
    <w:rsid w:val="00E37673"/>
    <w:rsid w:val="00E64D65"/>
    <w:rsid w:val="00E74FC1"/>
    <w:rsid w:val="00E87339"/>
    <w:rsid w:val="00EB2406"/>
    <w:rsid w:val="00ED787D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Abelova Monika</cp:lastModifiedBy>
  <cp:revision>4</cp:revision>
  <cp:lastPrinted>2020-08-26T09:45:00Z</cp:lastPrinted>
  <dcterms:created xsi:type="dcterms:W3CDTF">2020-08-26T06:42:00Z</dcterms:created>
  <dcterms:modified xsi:type="dcterms:W3CDTF">2020-08-26T09:45:00Z</dcterms:modified>
</cp:coreProperties>
</file>