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EA" w:rsidRDefault="00C159EA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2B7487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2B7487" w:rsidRPr="002B7487" w:rsidRDefault="005B75C0" w:rsidP="00512B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748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2B748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2B7487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2B748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B7487" w:rsidRPr="002B7487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2B7487" w:rsidRP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ktorým sa mení a dopĺňa zákon </w:t>
      </w:r>
      <w:r w:rsid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                 </w:t>
      </w:r>
      <w:r w:rsidR="002B7487" w:rsidRP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č. 581/2004 Z. z. o zdravotných poisťovniach, dohľade nad zdravotnou starostlivosťou </w:t>
      </w:r>
      <w:r w:rsid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              </w:t>
      </w:r>
      <w:r w:rsidR="002B7487" w:rsidRPr="002B7487">
        <w:rPr>
          <w:rFonts w:ascii="Times New Roman" w:hAnsi="Times New Roman" w:cs="Times New Roman"/>
          <w:bCs/>
          <w:sz w:val="24"/>
          <w:szCs w:val="24"/>
          <w:lang w:val="sk-SK"/>
        </w:rPr>
        <w:t>a o zmene a doplnení niektorých zákonov v znení neskorších predpisov</w:t>
      </w:r>
    </w:p>
    <w:p w:rsidR="002B7487" w:rsidRDefault="002B7487" w:rsidP="00512B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7487" w:rsidRDefault="002B7487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2B7487" w:rsidRDefault="005B75C0" w:rsidP="00512B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7487">
        <w:rPr>
          <w:rFonts w:ascii="Times New Roman" w:hAnsi="Times New Roman" w:cs="Times New Roman"/>
          <w:b/>
          <w:bCs/>
          <w:sz w:val="24"/>
          <w:szCs w:val="24"/>
          <w:lang w:val="sk-SK"/>
        </w:rPr>
        <w:t>A.1. Názov materiálu:</w:t>
      </w:r>
      <w:r w:rsidR="00A327EB" w:rsidRPr="002B7487">
        <w:rPr>
          <w:rFonts w:ascii="Times New Roman" w:hAnsi="Times New Roman" w:cs="Times New Roman"/>
          <w:lang w:val="sk-SK"/>
        </w:rPr>
        <w:t xml:space="preserve"> </w:t>
      </w:r>
      <w:r w:rsidR="002B7487" w:rsidRPr="002B7487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2B7487" w:rsidRP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ktorým sa mení a dopĺňa zákon </w:t>
      </w:r>
      <w:r w:rsid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2B7487" w:rsidRP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č. 581/2004 Z. z. </w:t>
      </w:r>
      <w:r w:rsid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            </w:t>
      </w:r>
      <w:r w:rsidR="002B7487" w:rsidRPr="002B748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 zdravotných poisťovniach, dohľade nad zdravotnou starostlivosťou a o zmene a doplnení </w:t>
      </w:r>
      <w:r w:rsidR="002B7487">
        <w:rPr>
          <w:rFonts w:ascii="Times New Roman" w:hAnsi="Times New Roman" w:cs="Times New Roman"/>
          <w:bCs/>
          <w:sz w:val="24"/>
          <w:szCs w:val="24"/>
          <w:lang w:val="sk-SK"/>
        </w:rPr>
        <w:t>n</w:t>
      </w:r>
      <w:r w:rsidR="002B7487" w:rsidRPr="002B7487">
        <w:rPr>
          <w:rFonts w:ascii="Times New Roman" w:hAnsi="Times New Roman" w:cs="Times New Roman"/>
          <w:bCs/>
          <w:sz w:val="24"/>
          <w:szCs w:val="24"/>
          <w:lang w:val="sk-SK"/>
        </w:rPr>
        <w:t>iektorých zákonov v znení neskorších predpisov</w:t>
      </w:r>
    </w:p>
    <w:p w:rsidR="002B7487" w:rsidRPr="002B7487" w:rsidRDefault="002B7487" w:rsidP="00512B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0D70CE" w:rsidRDefault="002B7487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</w:t>
      </w:r>
      <w:r w:rsidR="005B75C0">
        <w:rPr>
          <w:rFonts w:ascii="Times New Roman" w:hAnsi="Times New Roman" w:cs="Times New Roman"/>
          <w:b/>
          <w:bCs/>
          <w:lang w:val="sk-SK"/>
        </w:rPr>
        <w:t>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12B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 w:rsidP="002B74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87" w:rsidRDefault="002B7487" w:rsidP="002B74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 w:rsidP="00E7034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12B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F" w:rsidRDefault="00E7034F" w:rsidP="00E7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87" w:rsidRDefault="002B7487" w:rsidP="002B74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184D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 w:rsidP="00184DBB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12B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13503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84DBB"/>
    <w:rsid w:val="002054CE"/>
    <w:rsid w:val="00207304"/>
    <w:rsid w:val="002B7487"/>
    <w:rsid w:val="00342BC1"/>
    <w:rsid w:val="003E7BEE"/>
    <w:rsid w:val="00477EAA"/>
    <w:rsid w:val="00510D8A"/>
    <w:rsid w:val="00512BC1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A273DE"/>
    <w:rsid w:val="00A327EB"/>
    <w:rsid w:val="00A43788"/>
    <w:rsid w:val="00B322A4"/>
    <w:rsid w:val="00B4462A"/>
    <w:rsid w:val="00B75CEE"/>
    <w:rsid w:val="00BE0F18"/>
    <w:rsid w:val="00C159EA"/>
    <w:rsid w:val="00C40D24"/>
    <w:rsid w:val="00C857BD"/>
    <w:rsid w:val="00DA7B94"/>
    <w:rsid w:val="00E7034F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42274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10</cp:revision>
  <cp:lastPrinted>2019-08-15T09:22:00Z</cp:lastPrinted>
  <dcterms:created xsi:type="dcterms:W3CDTF">2019-05-30T13:57:00Z</dcterms:created>
  <dcterms:modified xsi:type="dcterms:W3CDTF">2019-11-08T13:17:00Z</dcterms:modified>
</cp:coreProperties>
</file>