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487C80">
        <w:rPr>
          <w:sz w:val="18"/>
          <w:szCs w:val="18"/>
        </w:rPr>
        <w:t>41</w:t>
      </w:r>
      <w:r w:rsidR="00CF42E4">
        <w:rPr>
          <w:sz w:val="18"/>
          <w:szCs w:val="18"/>
        </w:rPr>
        <w:t>6</w:t>
      </w:r>
      <w:bookmarkStart w:id="0" w:name="_GoBack"/>
      <w:bookmarkEnd w:id="0"/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C25D3" w:rsidP="009C2E2F">
      <w:pPr>
        <w:pStyle w:val="uznesenia"/>
      </w:pPr>
      <w:r>
        <w:t>1106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C25D3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DC25D3">
        <w:rPr>
          <w:rFonts w:cs="Arial"/>
          <w:sz w:val="22"/>
          <w:szCs w:val="22"/>
        </w:rPr>
        <w:t>14.</w:t>
      </w:r>
      <w:r w:rsidR="00341D67">
        <w:rPr>
          <w:rFonts w:cs="Arial"/>
          <w:sz w:val="22"/>
          <w:szCs w:val="22"/>
        </w:rPr>
        <w:t xml:space="preserve"> </w:t>
      </w:r>
      <w:r w:rsidR="00EE20E8">
        <w:rPr>
          <w:rFonts w:cs="Arial"/>
          <w:sz w:val="22"/>
          <w:szCs w:val="22"/>
        </w:rPr>
        <w:t>marca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600CB" w:rsidRPr="00CF42E4" w:rsidRDefault="00E600CB" w:rsidP="00E600CB">
      <w:pPr>
        <w:jc w:val="both"/>
        <w:rPr>
          <w:sz w:val="22"/>
          <w:szCs w:val="22"/>
        </w:rPr>
      </w:pPr>
      <w:r w:rsidRPr="00CF42E4">
        <w:rPr>
          <w:rFonts w:cs="Arial"/>
          <w:sz w:val="22"/>
          <w:szCs w:val="22"/>
        </w:rPr>
        <w:t>k</w:t>
      </w:r>
      <w:r w:rsidR="009E74E1" w:rsidRPr="00CF42E4">
        <w:rPr>
          <w:rFonts w:cs="Arial"/>
          <w:sz w:val="22"/>
          <w:szCs w:val="22"/>
        </w:rPr>
        <w:t xml:space="preserve"> </w:t>
      </w:r>
      <w:r w:rsidR="00CF42E4" w:rsidRPr="00CF42E4">
        <w:rPr>
          <w:rFonts w:cs="Arial"/>
          <w:sz w:val="22"/>
          <w:szCs w:val="22"/>
        </w:rPr>
        <w:t>n</w:t>
      </w:r>
      <w:r w:rsidR="00CF42E4" w:rsidRPr="00CF42E4">
        <w:rPr>
          <w:sz w:val="22"/>
        </w:rPr>
        <w:t>ávrh</w:t>
      </w:r>
      <w:r w:rsidR="00CF42E4" w:rsidRPr="00CF42E4">
        <w:rPr>
          <w:sz w:val="22"/>
        </w:rPr>
        <w:t>u</w:t>
      </w:r>
      <w:r w:rsidR="00CF42E4" w:rsidRPr="00CF42E4">
        <w:rPr>
          <w:sz w:val="22"/>
        </w:rPr>
        <w:t xml:space="preserve"> skupiny poslancov Národnej rady Slovenskej republiky na vydanie zákona, ktorým sa mení a dopĺňa zákon č. 111/1990 Zb. o štátnom podniku v znení neskorších predpisov a ktorým sa menia a dopĺňajú niektoré zákony (tlač 890) – prvé čítanie</w:t>
      </w:r>
    </w:p>
    <w:p w:rsidR="00E600CB" w:rsidRDefault="00E600CB" w:rsidP="00E600CB">
      <w:pPr>
        <w:jc w:val="both"/>
        <w:rPr>
          <w:sz w:val="22"/>
          <w:szCs w:val="22"/>
        </w:rPr>
      </w:pPr>
    </w:p>
    <w:p w:rsidR="00C14EF0" w:rsidRDefault="00C14EF0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 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EE20E8" w:rsidRDefault="00EE20E8" w:rsidP="00EE20E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Stanislav  K m e c   v. r.</w:t>
      </w:r>
    </w:p>
    <w:p w:rsidR="00A51C01" w:rsidRDefault="00EE20E8" w:rsidP="00EE20E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P č o l i n s k ý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D7B8B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5211A"/>
    <w:rsid w:val="002524E5"/>
    <w:rsid w:val="00255B49"/>
    <w:rsid w:val="00256243"/>
    <w:rsid w:val="00262AC0"/>
    <w:rsid w:val="0026378F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020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F057D"/>
    <w:rsid w:val="003F1A9C"/>
    <w:rsid w:val="00407518"/>
    <w:rsid w:val="00411DA1"/>
    <w:rsid w:val="00414474"/>
    <w:rsid w:val="00415647"/>
    <w:rsid w:val="00420336"/>
    <w:rsid w:val="004203CD"/>
    <w:rsid w:val="00421C1F"/>
    <w:rsid w:val="00423641"/>
    <w:rsid w:val="00425C65"/>
    <w:rsid w:val="004269E7"/>
    <w:rsid w:val="00427E1C"/>
    <w:rsid w:val="00433447"/>
    <w:rsid w:val="004363EE"/>
    <w:rsid w:val="00436D4E"/>
    <w:rsid w:val="00443435"/>
    <w:rsid w:val="00445758"/>
    <w:rsid w:val="00447F89"/>
    <w:rsid w:val="004529BD"/>
    <w:rsid w:val="004539A2"/>
    <w:rsid w:val="004705AC"/>
    <w:rsid w:val="004739F9"/>
    <w:rsid w:val="00476458"/>
    <w:rsid w:val="00477331"/>
    <w:rsid w:val="00487C80"/>
    <w:rsid w:val="004910CE"/>
    <w:rsid w:val="0049792C"/>
    <w:rsid w:val="004A09AC"/>
    <w:rsid w:val="004A2A8A"/>
    <w:rsid w:val="004A3567"/>
    <w:rsid w:val="004A395D"/>
    <w:rsid w:val="004B057A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0BE6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33B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C2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1C0D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0E5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EE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464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0A37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2E4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2EDC"/>
    <w:rsid w:val="00D2636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C25D3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A5559"/>
    <w:rsid w:val="00EB43F2"/>
    <w:rsid w:val="00EB4AE7"/>
    <w:rsid w:val="00EB537B"/>
    <w:rsid w:val="00EC49A9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13E15"/>
    <w:rsid w:val="00F14097"/>
    <w:rsid w:val="00F17097"/>
    <w:rsid w:val="00F177AE"/>
    <w:rsid w:val="00F1795A"/>
    <w:rsid w:val="00F3145A"/>
    <w:rsid w:val="00F346B5"/>
    <w:rsid w:val="00F34C54"/>
    <w:rsid w:val="00F37717"/>
    <w:rsid w:val="00F40FFB"/>
    <w:rsid w:val="00F46C2F"/>
    <w:rsid w:val="00F63FAC"/>
    <w:rsid w:val="00F70354"/>
    <w:rsid w:val="00F71529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3AE77A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2018-03-06T11:31:00Z</cp:lastPrinted>
  <dcterms:created xsi:type="dcterms:W3CDTF">2018-03-06T11:31:00Z</dcterms:created>
  <dcterms:modified xsi:type="dcterms:W3CDTF">2018-03-19T12:41:00Z</dcterms:modified>
</cp:coreProperties>
</file>