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A513DA">
        <w:t>63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A513DA">
        <w:t>186</w:t>
      </w:r>
      <w:r w:rsidR="002F3C81">
        <w:t>3</w:t>
      </w:r>
      <w:r w:rsidR="00FC4114">
        <w:t>/201</w:t>
      </w:r>
      <w:r w:rsidR="007A0E97">
        <w:t>4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CC0F00" w:rsidP="006364E4">
      <w:pPr>
        <w:ind w:right="-567"/>
        <w:rPr>
          <w:b/>
        </w:rPr>
      </w:pPr>
      <w:r w:rsidR="00465AF6">
        <w:rPr>
          <w:b/>
        </w:rPr>
        <w:tab/>
        <w:tab/>
        <w:tab/>
        <w:tab/>
        <w:tab/>
        <w:tab/>
        <w:t xml:space="preserve">   </w:t>
      </w:r>
    </w:p>
    <w:p w:rsidR="00FC50C8" w:rsidP="006364E4">
      <w:pPr>
        <w:ind w:right="-567"/>
        <w:rPr>
          <w:b/>
        </w:rPr>
      </w:pPr>
      <w:r w:rsidR="00465AF6">
        <w:rPr>
          <w:b/>
        </w:rPr>
        <w:t xml:space="preserve">   </w:t>
      </w:r>
      <w:r w:rsidR="00A17883">
        <w:rPr>
          <w:b/>
        </w:rPr>
        <w:tab/>
        <w:tab/>
        <w:tab/>
        <w:tab/>
        <w:tab/>
        <w:tab/>
        <w:t xml:space="preserve">      </w:t>
      </w:r>
      <w:r w:rsidR="00B47EA7">
        <w:rPr>
          <w:b/>
        </w:rPr>
        <w:t xml:space="preserve"> 374</w:t>
      </w:r>
      <w:r w:rsidR="00A513DA">
        <w:rPr>
          <w:b/>
        </w:rPr>
        <w:tab/>
        <w:tab/>
        <w:tab/>
        <w:tab/>
        <w:tab/>
        <w:tab/>
        <w:t xml:space="preserve">      </w:t>
      </w:r>
    </w:p>
    <w:p w:rsidR="00C719E5" w:rsidP="008375D0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A513DA">
        <w:rPr>
          <w:b/>
        </w:rPr>
        <w:t>2</w:t>
      </w:r>
      <w:r w:rsidR="00535902">
        <w:rPr>
          <w:b/>
        </w:rPr>
        <w:t>4</w:t>
      </w:r>
      <w:r w:rsidR="008A2A44">
        <w:rPr>
          <w:b/>
        </w:rPr>
        <w:t>.</w:t>
      </w:r>
      <w:r w:rsidR="008A2A44">
        <w:rPr>
          <w:b/>
        </w:rPr>
        <w:t xml:space="preserve"> </w:t>
      </w:r>
      <w:r w:rsidR="00A513DA">
        <w:rPr>
          <w:b/>
        </w:rPr>
        <w:t>novembra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7A0E97">
        <w:rPr>
          <w:b/>
        </w:rPr>
        <w:t>4</w:t>
      </w:r>
    </w:p>
    <w:p w:rsidR="007A0E97" w:rsidP="007A0E97">
      <w:pPr>
        <w:jc w:val="both"/>
        <w:rPr>
          <w:b/>
        </w:rPr>
      </w:pPr>
    </w:p>
    <w:p w:rsidR="00C719E5" w:rsidRPr="00B07B38" w:rsidP="00935C36">
      <w:pPr>
        <w:ind w:firstLine="426"/>
        <w:jc w:val="both"/>
      </w:pPr>
      <w:r w:rsidRPr="008038F8">
        <w:t>Výbor Národnej rady 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4F3D64">
        <w:t xml:space="preserve">spoločnú </w:t>
      </w:r>
      <w:r w:rsidR="008375D0">
        <w:t>s</w:t>
      </w:r>
      <w:r w:rsidR="004F3D64">
        <w:t xml:space="preserve">právu </w:t>
      </w:r>
      <w:r w:rsidR="00535902">
        <w:t xml:space="preserve">k </w:t>
      </w:r>
      <w:r w:rsidR="002F3C81">
        <w:t>v</w:t>
      </w:r>
      <w:r w:rsidRPr="00843C37" w:rsidR="002F3C81">
        <w:t>ládn</w:t>
      </w:r>
      <w:r w:rsidR="002F3C81">
        <w:t xml:space="preserve">emu </w:t>
      </w:r>
      <w:r w:rsidRPr="00843C37" w:rsidR="002F3C81">
        <w:t>návrh</w:t>
      </w:r>
      <w:r w:rsidR="002F3C81">
        <w:t>u</w:t>
      </w:r>
      <w:r w:rsidRPr="00843C37" w:rsidR="002F3C81">
        <w:t xml:space="preserve"> </w:t>
      </w:r>
      <w:r w:rsidRPr="00A45BBA" w:rsidR="002F3C81">
        <w:t>zákona o pohľadávkach štátu a o zmene a doplnení niektorých zákonov (tlač 1213</w:t>
      </w:r>
      <w:r w:rsidR="002F3C81">
        <w:t>a</w:t>
      </w:r>
      <w:r w:rsidRPr="00A45BBA" w:rsidR="002F3C81">
        <w:t>)</w:t>
      </w:r>
      <w:r w:rsidR="002F3C81">
        <w:t xml:space="preserve">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535902">
      <w:pPr>
        <w:pStyle w:val="BodyText"/>
        <w:ind w:firstLine="426"/>
      </w:pPr>
      <w:r w:rsidR="004F3D64">
        <w:t>spoločnú správu k</w:t>
      </w:r>
      <w:r w:rsidR="00535902">
        <w:t xml:space="preserve"> </w:t>
      </w:r>
      <w:r w:rsidR="002F3C81">
        <w:t>v</w:t>
      </w:r>
      <w:r w:rsidRPr="00843C37" w:rsidR="002F3C81">
        <w:t>ládn</w:t>
      </w:r>
      <w:r w:rsidR="002F3C81">
        <w:t xml:space="preserve">emu </w:t>
      </w:r>
      <w:r w:rsidRPr="00843C37" w:rsidR="002F3C81">
        <w:t>návrh</w:t>
      </w:r>
      <w:r w:rsidR="002F3C81">
        <w:t>u</w:t>
      </w:r>
      <w:r w:rsidRPr="00843C37" w:rsidR="002F3C81">
        <w:t xml:space="preserve"> </w:t>
      </w:r>
      <w:r w:rsidRPr="00A45BBA" w:rsidR="002F3C81">
        <w:t>zákona o pohľadávkach štátu a o zmene a doplnení niektorých zákonov (tlač 1213</w:t>
      </w:r>
      <w:r w:rsidR="002F3C81">
        <w:t>a</w:t>
      </w:r>
      <w:r w:rsidRPr="00A45BBA" w:rsidR="002F3C81">
        <w:t>)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</w:rPr>
      </w:pPr>
      <w:r w:rsidR="00F5346D">
        <w:rPr>
          <w:b/>
        </w:rPr>
        <w:t>poveruje</w:t>
      </w:r>
    </w:p>
    <w:p w:rsidR="00BC63E0" w:rsidP="00535902">
      <w:pPr>
        <w:ind w:left="426"/>
        <w:jc w:val="both"/>
        <w:rPr>
          <w:b/>
        </w:rPr>
      </w:pPr>
      <w:r w:rsidR="00535902">
        <w:rPr>
          <w:b/>
        </w:rPr>
        <w:t xml:space="preserve">spoločného </w:t>
      </w:r>
      <w:r>
        <w:rPr>
          <w:b/>
        </w:rPr>
        <w:t>spravodajcu</w:t>
      </w:r>
    </w:p>
    <w:p w:rsidR="00C719E5" w:rsidP="00535902">
      <w:pPr>
        <w:ind w:firstLine="426"/>
        <w:jc w:val="both"/>
        <w:rPr>
          <w:b/>
        </w:rPr>
      </w:pPr>
      <w:r w:rsidR="00615B52">
        <w:rPr>
          <w:b/>
        </w:rPr>
        <w:t xml:space="preserve">poslanca </w:t>
      </w:r>
      <w:r w:rsidR="002F3C81">
        <w:rPr>
          <w:b/>
        </w:rPr>
        <w:t>Milana Mojša</w:t>
      </w:r>
    </w:p>
    <w:p w:rsidR="00F5346D">
      <w:pPr>
        <w:ind w:left="1770"/>
        <w:jc w:val="both"/>
      </w:pPr>
    </w:p>
    <w:p w:rsidR="0080265F" w:rsidP="00535902">
      <w:pPr>
        <w:numPr>
          <w:ilvl w:val="0"/>
          <w:numId w:val="20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535902">
        <w:t xml:space="preserve">om a </w:t>
      </w:r>
      <w:r w:rsidR="008038F8">
        <w:t xml:space="preserve">treťom čítaní a predniesť </w:t>
      </w:r>
      <w:r>
        <w:t>správu</w:t>
      </w:r>
      <w:r>
        <w:t xml:space="preserve"> o výsledku prerokovania,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535902">
      <w:pPr>
        <w:numPr>
          <w:ilvl w:val="0"/>
          <w:numId w:val="17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FC50C8"/>
    <w:p w:rsidR="00FC50C8"/>
    <w:p w:rsidR="00BC2A60"/>
    <w:p w:rsidR="00A513DA"/>
    <w:p w:rsidR="00AD25D7" w:rsidP="00AD25D7">
      <w:pPr>
        <w:ind w:left="5664" w:firstLine="708"/>
        <w:rPr>
          <w:b/>
          <w:bCs w:val="0"/>
        </w:rPr>
      </w:pPr>
    </w:p>
    <w:p w:rsidR="00CC0F00" w:rsidRPr="003371B9" w:rsidP="00CC0F00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</w:t>
      </w:r>
      <w:r>
        <w:rPr>
          <w:b/>
          <w:bCs w:val="0"/>
        </w:rPr>
        <w:tab/>
        <w:t xml:space="preserve">    Daniel  D u c h o ň</w:t>
      </w:r>
    </w:p>
    <w:p w:rsidR="00CC0F00" w:rsidP="00CC0F00">
      <w:pPr>
        <w:ind w:left="5664" w:firstLine="708"/>
      </w:pPr>
      <w:r>
        <w:t xml:space="preserve">  </w:t>
      </w:r>
      <w:r w:rsidRPr="003371B9">
        <w:t xml:space="preserve">             </w:t>
      </w:r>
      <w:r>
        <w:t xml:space="preserve">   </w:t>
      </w:r>
      <w:r w:rsidRPr="003371B9">
        <w:t>predseda výboru</w:t>
      </w:r>
    </w:p>
    <w:p w:rsidR="00CC0F00" w:rsidP="00CC0F00">
      <w:pPr>
        <w:ind w:left="5664" w:firstLine="708"/>
      </w:pPr>
    </w:p>
    <w:p w:rsidR="00CC0F00" w:rsidP="00CC0F00">
      <w:pPr>
        <w:jc w:val="both"/>
        <w:rPr>
          <w:b/>
        </w:rPr>
      </w:pPr>
      <w:r>
        <w:rPr>
          <w:b/>
        </w:rPr>
        <w:t xml:space="preserve">     Milan Mojš</w:t>
      </w:r>
    </w:p>
    <w:p w:rsidR="00CC0F00" w:rsidRPr="00BD7172" w:rsidP="00CC0F00">
      <w:pPr>
        <w:jc w:val="both"/>
        <w:rPr>
          <w:b/>
        </w:rPr>
      </w:pPr>
      <w:r>
        <w:rPr>
          <w:b/>
        </w:rPr>
        <w:t xml:space="preserve">     Ivan Švejna</w:t>
      </w:r>
    </w:p>
    <w:p w:rsidR="00CC0F00" w:rsidP="00CC0F00">
      <w:r>
        <w:t xml:space="preserve">  overovateľ výboru</w:t>
      </w:r>
    </w:p>
    <w:p w:rsidR="00C719E5" w:rsidP="00CC0F00">
      <w:pPr>
        <w:ind w:left="5664" w:firstLine="708"/>
      </w:pP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2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7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3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</w:num>
  <w:num w:numId="9">
    <w:abstractNumId w:val="9"/>
  </w:num>
  <w:num w:numId="10">
    <w:abstractNumId w:val="18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0"/>
  </w:num>
  <w:num w:numId="17">
    <w:abstractNumId w:val="19"/>
  </w:num>
  <w:num w:numId="18">
    <w:abstractNumId w:val="15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401C6"/>
    <w:rsid w:val="00082E0A"/>
    <w:rsid w:val="000A43FA"/>
    <w:rsid w:val="000F3006"/>
    <w:rsid w:val="00122CB3"/>
    <w:rsid w:val="00130FF6"/>
    <w:rsid w:val="00133644"/>
    <w:rsid w:val="001378EC"/>
    <w:rsid w:val="00141C5E"/>
    <w:rsid w:val="00142EFE"/>
    <w:rsid w:val="001475A3"/>
    <w:rsid w:val="001B656E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2F3C81"/>
    <w:rsid w:val="00306C76"/>
    <w:rsid w:val="00332ED9"/>
    <w:rsid w:val="003371B9"/>
    <w:rsid w:val="00357CFA"/>
    <w:rsid w:val="00376472"/>
    <w:rsid w:val="0038588A"/>
    <w:rsid w:val="003E3FBA"/>
    <w:rsid w:val="003E472E"/>
    <w:rsid w:val="00401ED6"/>
    <w:rsid w:val="004172AF"/>
    <w:rsid w:val="00424559"/>
    <w:rsid w:val="00465AF6"/>
    <w:rsid w:val="004925D9"/>
    <w:rsid w:val="004B2DA4"/>
    <w:rsid w:val="004F3D64"/>
    <w:rsid w:val="00517F21"/>
    <w:rsid w:val="00535902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43FB"/>
    <w:rsid w:val="00615B52"/>
    <w:rsid w:val="00621D0E"/>
    <w:rsid w:val="006275F4"/>
    <w:rsid w:val="00632253"/>
    <w:rsid w:val="006364E4"/>
    <w:rsid w:val="00645467"/>
    <w:rsid w:val="0065297F"/>
    <w:rsid w:val="00656DB3"/>
    <w:rsid w:val="00691F81"/>
    <w:rsid w:val="006B2924"/>
    <w:rsid w:val="006D2248"/>
    <w:rsid w:val="00741DE7"/>
    <w:rsid w:val="0075739D"/>
    <w:rsid w:val="00761102"/>
    <w:rsid w:val="007627CE"/>
    <w:rsid w:val="0077161F"/>
    <w:rsid w:val="007914BA"/>
    <w:rsid w:val="00791910"/>
    <w:rsid w:val="007A0E97"/>
    <w:rsid w:val="007E3A44"/>
    <w:rsid w:val="007E66A7"/>
    <w:rsid w:val="007F3804"/>
    <w:rsid w:val="0080265F"/>
    <w:rsid w:val="008038F8"/>
    <w:rsid w:val="008076BA"/>
    <w:rsid w:val="00827F33"/>
    <w:rsid w:val="00832404"/>
    <w:rsid w:val="008375D0"/>
    <w:rsid w:val="00843C37"/>
    <w:rsid w:val="00852657"/>
    <w:rsid w:val="00870176"/>
    <w:rsid w:val="00875DE7"/>
    <w:rsid w:val="008811C1"/>
    <w:rsid w:val="00881341"/>
    <w:rsid w:val="008A2A44"/>
    <w:rsid w:val="008A378A"/>
    <w:rsid w:val="008B1769"/>
    <w:rsid w:val="008E1BA1"/>
    <w:rsid w:val="00926790"/>
    <w:rsid w:val="00935C36"/>
    <w:rsid w:val="0094529A"/>
    <w:rsid w:val="00951E41"/>
    <w:rsid w:val="009755BF"/>
    <w:rsid w:val="00982902"/>
    <w:rsid w:val="00990D66"/>
    <w:rsid w:val="009A01CA"/>
    <w:rsid w:val="009A7CF6"/>
    <w:rsid w:val="009B2766"/>
    <w:rsid w:val="009E086D"/>
    <w:rsid w:val="009E527C"/>
    <w:rsid w:val="009E7DCE"/>
    <w:rsid w:val="00A17883"/>
    <w:rsid w:val="00A22EC1"/>
    <w:rsid w:val="00A26DF4"/>
    <w:rsid w:val="00A32D2B"/>
    <w:rsid w:val="00A45BBA"/>
    <w:rsid w:val="00A47AFC"/>
    <w:rsid w:val="00A513DA"/>
    <w:rsid w:val="00A5776A"/>
    <w:rsid w:val="00A669BC"/>
    <w:rsid w:val="00A713F6"/>
    <w:rsid w:val="00A7698D"/>
    <w:rsid w:val="00AB409C"/>
    <w:rsid w:val="00AC1934"/>
    <w:rsid w:val="00AC3C95"/>
    <w:rsid w:val="00AD25D7"/>
    <w:rsid w:val="00B07B38"/>
    <w:rsid w:val="00B25241"/>
    <w:rsid w:val="00B47EA7"/>
    <w:rsid w:val="00B6436F"/>
    <w:rsid w:val="00B8075D"/>
    <w:rsid w:val="00B80928"/>
    <w:rsid w:val="00B87FEB"/>
    <w:rsid w:val="00B9626A"/>
    <w:rsid w:val="00BA602F"/>
    <w:rsid w:val="00BA6E17"/>
    <w:rsid w:val="00BC1A0A"/>
    <w:rsid w:val="00BC2A60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33CAC"/>
    <w:rsid w:val="00C657B4"/>
    <w:rsid w:val="00C719E5"/>
    <w:rsid w:val="00C76EA8"/>
    <w:rsid w:val="00CA1950"/>
    <w:rsid w:val="00CB2520"/>
    <w:rsid w:val="00CC0F00"/>
    <w:rsid w:val="00CD4A56"/>
    <w:rsid w:val="00CE7E33"/>
    <w:rsid w:val="00D035C8"/>
    <w:rsid w:val="00D0596B"/>
    <w:rsid w:val="00D0630E"/>
    <w:rsid w:val="00D23646"/>
    <w:rsid w:val="00D45D02"/>
    <w:rsid w:val="00D70870"/>
    <w:rsid w:val="00D82FCC"/>
    <w:rsid w:val="00D95532"/>
    <w:rsid w:val="00DA1CB1"/>
    <w:rsid w:val="00DA61B5"/>
    <w:rsid w:val="00DF6607"/>
    <w:rsid w:val="00E150D8"/>
    <w:rsid w:val="00E40596"/>
    <w:rsid w:val="00E618D2"/>
    <w:rsid w:val="00E75336"/>
    <w:rsid w:val="00E7603F"/>
    <w:rsid w:val="00E9170F"/>
    <w:rsid w:val="00EA2300"/>
    <w:rsid w:val="00EB09EB"/>
    <w:rsid w:val="00ED6449"/>
    <w:rsid w:val="00EE68F0"/>
    <w:rsid w:val="00EF21E7"/>
    <w:rsid w:val="00F0096F"/>
    <w:rsid w:val="00F060A9"/>
    <w:rsid w:val="00F23F88"/>
    <w:rsid w:val="00F5346D"/>
    <w:rsid w:val="00F65014"/>
    <w:rsid w:val="00F75108"/>
    <w:rsid w:val="00F767EF"/>
    <w:rsid w:val="00F80F16"/>
    <w:rsid w:val="00FC4114"/>
    <w:rsid w:val="00FC50C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195</cp:revision>
  <cp:lastPrinted>2014-11-20T15:08:00Z</cp:lastPrinted>
  <dcterms:created xsi:type="dcterms:W3CDTF">2003-05-15T08:02:00Z</dcterms:created>
  <dcterms:modified xsi:type="dcterms:W3CDTF">2014-11-24T14:51:00Z</dcterms:modified>
</cp:coreProperties>
</file>