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891B6D">
        <w:t>40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535902">
        <w:t>1</w:t>
      </w:r>
      <w:r w:rsidR="00CF5A45">
        <w:t>463</w:t>
      </w:r>
      <w:r w:rsidR="00FC4114">
        <w:t>/201</w:t>
      </w:r>
      <w:r w:rsidR="00BC2A60">
        <w:t>3</w:t>
      </w:r>
    </w:p>
    <w:p w:rsidR="008375D0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</w:t>
      </w:r>
    </w:p>
    <w:p w:rsidR="008375D0" w:rsidP="006364E4">
      <w:pPr>
        <w:ind w:right="-567"/>
        <w:rPr>
          <w:b/>
        </w:rPr>
      </w:pPr>
    </w:p>
    <w:p w:rsidR="00CC0F00" w:rsidP="006364E4">
      <w:pPr>
        <w:ind w:right="-567"/>
        <w:rPr>
          <w:b/>
        </w:rPr>
      </w:pPr>
      <w:r w:rsidR="00465AF6">
        <w:rPr>
          <w:b/>
        </w:rPr>
        <w:tab/>
        <w:tab/>
        <w:tab/>
        <w:tab/>
        <w:tab/>
        <w:tab/>
        <w:t xml:space="preserve">   </w:t>
      </w:r>
    </w:p>
    <w:p w:rsidR="008375D0" w:rsidP="006364E4">
      <w:pPr>
        <w:ind w:right="-567"/>
        <w:rPr>
          <w:b/>
        </w:rPr>
      </w:pPr>
      <w:r w:rsidR="00465AF6">
        <w:rPr>
          <w:b/>
        </w:rPr>
        <w:t xml:space="preserve">   </w:t>
      </w:r>
      <w:r w:rsidR="00765979">
        <w:rPr>
          <w:b/>
        </w:rPr>
        <w:tab/>
        <w:tab/>
        <w:tab/>
        <w:tab/>
        <w:tab/>
        <w:tab/>
        <w:t xml:space="preserve">   </w:t>
      </w:r>
      <w:r w:rsidR="006D6300">
        <w:rPr>
          <w:b/>
        </w:rPr>
        <w:t xml:space="preserve"> </w:t>
      </w:r>
      <w:r w:rsidR="00765979">
        <w:rPr>
          <w:b/>
        </w:rPr>
        <w:t xml:space="preserve">  </w:t>
      </w:r>
      <w:r w:rsidR="006D6300">
        <w:rPr>
          <w:b/>
        </w:rPr>
        <w:t>269</w:t>
      </w:r>
    </w:p>
    <w:p w:rsidR="00C719E5" w:rsidP="008375D0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891B6D">
        <w:rPr>
          <w:b/>
        </w:rPr>
        <w:t>25</w:t>
      </w:r>
      <w:r w:rsidR="008A2A44">
        <w:rPr>
          <w:b/>
        </w:rPr>
        <w:t xml:space="preserve">. </w:t>
      </w:r>
      <w:r w:rsidR="00891B6D">
        <w:rPr>
          <w:b/>
        </w:rPr>
        <w:t>novembra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BC2A60">
        <w:rPr>
          <w:b/>
        </w:rPr>
        <w:t>3</w:t>
      </w:r>
    </w:p>
    <w:p w:rsidR="00BE1928" w:rsidP="00BE1928">
      <w:pPr>
        <w:jc w:val="both"/>
        <w:rPr>
          <w:b/>
        </w:rPr>
      </w:pPr>
    </w:p>
    <w:p w:rsidR="00C719E5" w:rsidRPr="00B07B38" w:rsidP="00CC0F00">
      <w:pPr>
        <w:ind w:firstLine="426"/>
        <w:jc w:val="both"/>
      </w:pPr>
      <w:r w:rsidRPr="008038F8">
        <w:t>Výbor Národnej rady Slovens</w:t>
      </w:r>
      <w:r w:rsidRPr="008038F8" w:rsidR="00852657">
        <w:t xml:space="preserve">kej republiky pre financie a </w:t>
      </w:r>
      <w:r w:rsidRPr="008038F8">
        <w:t xml:space="preserve">rozpočet </w:t>
      </w:r>
      <w:r w:rsidRPr="008038F8" w:rsidR="00852657">
        <w:t>p</w:t>
      </w:r>
      <w:r w:rsidRPr="008038F8">
        <w:t>rerokoval</w:t>
      </w:r>
      <w:r w:rsidRPr="008038F8" w:rsidR="00F65014">
        <w:t xml:space="preserve"> </w:t>
      </w:r>
      <w:r w:rsidR="00CF5A45">
        <w:t>spoločnú správu k v</w:t>
      </w:r>
      <w:r w:rsidRPr="00843C37" w:rsidR="00CF5A45">
        <w:t>ládn</w:t>
      </w:r>
      <w:r w:rsidR="00CF5A45">
        <w:t>emu</w:t>
      </w:r>
      <w:r w:rsidRPr="00843C37" w:rsidR="00CF5A45">
        <w:t xml:space="preserve"> návrh</w:t>
      </w:r>
      <w:r w:rsidR="00CF5A45">
        <w:t>u</w:t>
      </w:r>
      <w:r w:rsidRPr="00843C37" w:rsidR="00CF5A45">
        <w:t xml:space="preserve"> zákona, ktorým sa mení a dopĺňa zákon č. 595/2003 Z. z. o dani z príjmov v znení neskorších predpisov a ktorým sa mení a dopĺňa zákon č. 564/2004 Z. z. o rozpočtovom určení výnosu dane z príjmov územnej samospráve a o zmene a doplnení niektorých zákonov v znení neskorších predpisov (tlač 613</w:t>
      </w:r>
      <w:r w:rsidR="00CF5A45">
        <w:t>a</w:t>
      </w:r>
      <w:r w:rsidRPr="00843C37" w:rsidR="00CF5A45">
        <w:t>)</w:t>
      </w:r>
      <w:r w:rsidRPr="00D035C8" w:rsidR="00D035C8">
        <w:t xml:space="preserve"> </w:t>
      </w:r>
      <w:r w:rsidRPr="008038F8" w:rsidR="00585014">
        <w:rPr>
          <w:b/>
        </w:rPr>
        <w:t>a</w:t>
      </w:r>
      <w:r w:rsidRPr="00B07B38" w:rsidR="00585014">
        <w:t xml:space="preserve">  </w:t>
      </w:r>
    </w:p>
    <w:p w:rsidR="00C719E5">
      <w:pPr>
        <w:ind w:left="1080"/>
        <w:jc w:val="both"/>
      </w:pPr>
    </w:p>
    <w:p w:rsidR="009A01CA">
      <w:pPr>
        <w:ind w:left="1080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8038F8" w:rsidP="00535902">
      <w:pPr>
        <w:pStyle w:val="BodyText"/>
        <w:ind w:firstLine="426"/>
      </w:pPr>
      <w:r w:rsidR="00CF5A45">
        <w:t>spoločnú správu k v</w:t>
      </w:r>
      <w:r w:rsidRPr="00843C37" w:rsidR="00CF5A45">
        <w:t>ládn</w:t>
      </w:r>
      <w:r w:rsidR="00CF5A45">
        <w:t>emu</w:t>
      </w:r>
      <w:r w:rsidRPr="00843C37" w:rsidR="00CF5A45">
        <w:t xml:space="preserve"> návrh</w:t>
      </w:r>
      <w:r w:rsidR="00CF5A45">
        <w:t>u</w:t>
      </w:r>
      <w:r w:rsidRPr="00843C37" w:rsidR="00CF5A45">
        <w:t xml:space="preserve"> zákona</w:t>
      </w:r>
      <w:r w:rsidRPr="00843C37" w:rsidR="00CF5A45">
        <w:t>, ktorým sa mení a dopĺňa zákon č. 595/2003 Z. z. o dani z príjmov v znení neskorších predpisov a ktorým sa mení a dopĺňa zákon č. 564/2004 Z. z. o rozpočtovom určení výnosu dane z príjmov územnej samospráve a o zmene a doplnení niektorých zákonov v znení neskorších predpisov (tlač 613</w:t>
      </w:r>
      <w:r w:rsidR="00CF5A45">
        <w:t>a</w:t>
      </w:r>
      <w:r w:rsidRPr="00843C37" w:rsidR="00CF5A45">
        <w:t>)</w:t>
      </w:r>
      <w:r w:rsidR="00BC2A60">
        <w:rPr>
          <w:bCs/>
        </w:rPr>
        <w:t xml:space="preserve"> </w:t>
      </w:r>
      <w:r w:rsidRPr="00D035C8" w:rsidR="00BC2A60">
        <w:t xml:space="preserve"> </w:t>
      </w:r>
    </w:p>
    <w:p w:rsidR="001E1CE6" w:rsidP="00CE7E33">
      <w:pPr>
        <w:ind w:left="1770" w:firstLine="708"/>
        <w:jc w:val="both"/>
      </w:pPr>
    </w:p>
    <w:p w:rsidR="009A01CA" w:rsidP="00CE7E33">
      <w:pPr>
        <w:ind w:left="1770" w:firstLine="708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</w:rPr>
      </w:pPr>
      <w:r w:rsidR="00F5346D">
        <w:rPr>
          <w:b/>
        </w:rPr>
        <w:t>poveruje</w:t>
      </w:r>
    </w:p>
    <w:p w:rsidR="00BC63E0" w:rsidP="00535902">
      <w:pPr>
        <w:ind w:left="426"/>
        <w:jc w:val="both"/>
        <w:rPr>
          <w:b/>
        </w:rPr>
      </w:pPr>
      <w:r w:rsidR="00535902">
        <w:rPr>
          <w:b/>
        </w:rPr>
        <w:t>spoločn</w:t>
      </w:r>
      <w:r w:rsidR="00DB7278">
        <w:rPr>
          <w:b/>
        </w:rPr>
        <w:t>ého</w:t>
      </w:r>
      <w:r w:rsidR="00535902">
        <w:rPr>
          <w:b/>
        </w:rPr>
        <w:t xml:space="preserve"> </w:t>
      </w:r>
      <w:r w:rsidR="00DB7278">
        <w:rPr>
          <w:b/>
        </w:rPr>
        <w:t>spravodajcu</w:t>
      </w:r>
    </w:p>
    <w:p w:rsidR="00C719E5" w:rsidP="00535902">
      <w:pPr>
        <w:ind w:firstLine="426"/>
        <w:jc w:val="both"/>
        <w:rPr>
          <w:b/>
        </w:rPr>
      </w:pPr>
      <w:r w:rsidR="00891B6D">
        <w:rPr>
          <w:b/>
        </w:rPr>
        <w:t>poslan</w:t>
      </w:r>
      <w:r w:rsidR="00DB7278">
        <w:rPr>
          <w:b/>
        </w:rPr>
        <w:t>ca Ladislava Kamenického</w:t>
      </w:r>
    </w:p>
    <w:p w:rsidR="00F5346D">
      <w:pPr>
        <w:ind w:left="1770"/>
        <w:jc w:val="both"/>
      </w:pPr>
    </w:p>
    <w:p w:rsidR="0080265F" w:rsidP="00535902">
      <w:pPr>
        <w:numPr>
          <w:ilvl w:val="0"/>
          <w:numId w:val="20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 w:rsidR="00BC63E0">
        <w:t xml:space="preserve">vystúpiť na schôdzi Národnej rady </w:t>
      </w:r>
      <w:r w:rsidR="008038F8">
        <w:t>Slovenskej republiky k uvedenej správe</w:t>
      </w:r>
      <w:r w:rsidRPr="00F23F88" w:rsidR="00BC63E0">
        <w:t xml:space="preserve"> v druh</w:t>
      </w:r>
      <w:r w:rsidR="00535902">
        <w:t xml:space="preserve">om a </w:t>
      </w:r>
      <w:r w:rsidR="008038F8">
        <w:t xml:space="preserve">treťom čítaní a predniesť </w:t>
      </w:r>
      <w:r>
        <w:t xml:space="preserve">správu o výsledku prerokovania, </w:t>
      </w:r>
    </w:p>
    <w:p w:rsidR="00BC63E0" w:rsidRPr="00F23F88" w:rsidP="00BC63E0">
      <w:pPr>
        <w:tabs>
          <w:tab w:val="left" w:pos="-1985"/>
          <w:tab w:val="left" w:pos="709"/>
          <w:tab w:val="left" w:pos="1077"/>
        </w:tabs>
        <w:jc w:val="both"/>
      </w:pPr>
    </w:p>
    <w:p w:rsidR="00BC63E0" w:rsidP="00535902">
      <w:pPr>
        <w:numPr>
          <w:ilvl w:val="0"/>
          <w:numId w:val="17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6364E4"/>
    <w:p w:rsidR="00BC2A60"/>
    <w:p w:rsidR="006364E4"/>
    <w:p w:rsidR="00AD25D7" w:rsidP="00AD25D7">
      <w:pPr>
        <w:ind w:left="5664" w:firstLine="708"/>
        <w:rPr>
          <w:b/>
          <w:bCs w:val="0"/>
        </w:rPr>
      </w:pPr>
    </w:p>
    <w:p w:rsidR="00CC0F00" w:rsidRPr="003371B9" w:rsidP="00CC0F00">
      <w:pPr>
        <w:ind w:left="5664" w:firstLine="708"/>
        <w:rPr>
          <w:b/>
        </w:rPr>
      </w:pPr>
      <w:r w:rsidR="00FC4114">
        <w:rPr>
          <w:b/>
          <w:bCs w:val="0"/>
        </w:rPr>
        <w:t xml:space="preserve">      </w:t>
      </w:r>
      <w:r>
        <w:rPr>
          <w:b/>
          <w:bCs w:val="0"/>
        </w:rPr>
        <w:tab/>
        <w:t xml:space="preserve">    Daniel  D u c h o ň</w:t>
      </w:r>
    </w:p>
    <w:p w:rsidR="00CC0F00" w:rsidP="00CC0F00">
      <w:pPr>
        <w:ind w:left="5664" w:firstLine="708"/>
      </w:pPr>
      <w:r>
        <w:t xml:space="preserve">  </w:t>
      </w:r>
      <w:r w:rsidRPr="003371B9">
        <w:t xml:space="preserve">             </w:t>
      </w:r>
      <w:r>
        <w:t xml:space="preserve">   </w:t>
      </w:r>
      <w:r w:rsidRPr="003371B9">
        <w:t>predseda výboru</w:t>
      </w:r>
    </w:p>
    <w:p w:rsidR="00CC0F00" w:rsidP="00CC0F00">
      <w:pPr>
        <w:ind w:left="5664" w:firstLine="708"/>
      </w:pPr>
    </w:p>
    <w:p w:rsidR="00CC0F00" w:rsidP="00CC0F00">
      <w:pPr>
        <w:jc w:val="both"/>
        <w:rPr>
          <w:b/>
        </w:rPr>
      </w:pPr>
      <w:r>
        <w:rPr>
          <w:b/>
        </w:rPr>
        <w:t xml:space="preserve">     Milan Mojš</w:t>
      </w:r>
    </w:p>
    <w:p w:rsidR="00CC0F00" w:rsidRPr="00BD7172" w:rsidP="00CC0F00">
      <w:pPr>
        <w:jc w:val="both"/>
        <w:rPr>
          <w:b/>
        </w:rPr>
      </w:pPr>
      <w:r>
        <w:rPr>
          <w:b/>
        </w:rPr>
        <w:t xml:space="preserve">     Ivan Švejna</w:t>
      </w:r>
    </w:p>
    <w:p w:rsidR="00CC0F00" w:rsidP="00CC0F00">
      <w:r>
        <w:t xml:space="preserve">  overovateľ výboru</w:t>
      </w:r>
    </w:p>
    <w:p w:rsidR="00C719E5" w:rsidP="00CC0F00">
      <w:pPr>
        <w:ind w:left="5664" w:firstLine="708"/>
      </w:pPr>
    </w:p>
    <w:sectPr w:rsidSect="008375D0">
      <w:pgSz w:w="11906" w:h="16838"/>
      <w:pgMar w:top="719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8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2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7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3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</w:num>
  <w:num w:numId="9">
    <w:abstractNumId w:val="9"/>
  </w:num>
  <w:num w:numId="10">
    <w:abstractNumId w:val="18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  <w:num w:numId="16">
    <w:abstractNumId w:val="10"/>
  </w:num>
  <w:num w:numId="17">
    <w:abstractNumId w:val="19"/>
  </w:num>
  <w:num w:numId="18">
    <w:abstractNumId w:val="15"/>
  </w:num>
  <w:num w:numId="19">
    <w:abstractNumId w:val="1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106F4"/>
    <w:rsid w:val="00082E0A"/>
    <w:rsid w:val="000A43FA"/>
    <w:rsid w:val="000F3006"/>
    <w:rsid w:val="00122CB3"/>
    <w:rsid w:val="00130FF6"/>
    <w:rsid w:val="00133644"/>
    <w:rsid w:val="001378EC"/>
    <w:rsid w:val="00141C5E"/>
    <w:rsid w:val="00142EFE"/>
    <w:rsid w:val="001475A3"/>
    <w:rsid w:val="001B656E"/>
    <w:rsid w:val="001E1CE6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371B9"/>
    <w:rsid w:val="00357CFA"/>
    <w:rsid w:val="00376472"/>
    <w:rsid w:val="0038588A"/>
    <w:rsid w:val="003E3FBA"/>
    <w:rsid w:val="003E472E"/>
    <w:rsid w:val="00401ED6"/>
    <w:rsid w:val="004172AF"/>
    <w:rsid w:val="00424559"/>
    <w:rsid w:val="00465AF6"/>
    <w:rsid w:val="004925D9"/>
    <w:rsid w:val="004B2DA4"/>
    <w:rsid w:val="004F3D64"/>
    <w:rsid w:val="00517F21"/>
    <w:rsid w:val="00535902"/>
    <w:rsid w:val="00541808"/>
    <w:rsid w:val="005513FD"/>
    <w:rsid w:val="00585014"/>
    <w:rsid w:val="00590DA7"/>
    <w:rsid w:val="005942A4"/>
    <w:rsid w:val="005B16E8"/>
    <w:rsid w:val="005B3F60"/>
    <w:rsid w:val="005C3587"/>
    <w:rsid w:val="005D18A8"/>
    <w:rsid w:val="005E43FB"/>
    <w:rsid w:val="00621D0E"/>
    <w:rsid w:val="006275F4"/>
    <w:rsid w:val="006364E4"/>
    <w:rsid w:val="00645467"/>
    <w:rsid w:val="0065297F"/>
    <w:rsid w:val="00656DB3"/>
    <w:rsid w:val="00691F81"/>
    <w:rsid w:val="006B2924"/>
    <w:rsid w:val="006D2248"/>
    <w:rsid w:val="006D6300"/>
    <w:rsid w:val="00741DE7"/>
    <w:rsid w:val="0075739D"/>
    <w:rsid w:val="00761102"/>
    <w:rsid w:val="007627CE"/>
    <w:rsid w:val="00765979"/>
    <w:rsid w:val="0077161F"/>
    <w:rsid w:val="007914BA"/>
    <w:rsid w:val="00791910"/>
    <w:rsid w:val="007E3A44"/>
    <w:rsid w:val="007E66A7"/>
    <w:rsid w:val="007F3804"/>
    <w:rsid w:val="0080265F"/>
    <w:rsid w:val="008038F8"/>
    <w:rsid w:val="008076BA"/>
    <w:rsid w:val="00827F33"/>
    <w:rsid w:val="00832404"/>
    <w:rsid w:val="008375D0"/>
    <w:rsid w:val="00843C37"/>
    <w:rsid w:val="00852657"/>
    <w:rsid w:val="00870176"/>
    <w:rsid w:val="00875DE7"/>
    <w:rsid w:val="008811C1"/>
    <w:rsid w:val="00881341"/>
    <w:rsid w:val="00891B6D"/>
    <w:rsid w:val="008A2A44"/>
    <w:rsid w:val="008A378A"/>
    <w:rsid w:val="008B1769"/>
    <w:rsid w:val="008E1BA1"/>
    <w:rsid w:val="00926790"/>
    <w:rsid w:val="0094529A"/>
    <w:rsid w:val="00951E41"/>
    <w:rsid w:val="009755BF"/>
    <w:rsid w:val="00982902"/>
    <w:rsid w:val="009A01CA"/>
    <w:rsid w:val="009A7CF6"/>
    <w:rsid w:val="009B2766"/>
    <w:rsid w:val="009E086D"/>
    <w:rsid w:val="009E527C"/>
    <w:rsid w:val="009E7DCE"/>
    <w:rsid w:val="00A26DF4"/>
    <w:rsid w:val="00A32D2B"/>
    <w:rsid w:val="00A47AFC"/>
    <w:rsid w:val="00A5776A"/>
    <w:rsid w:val="00A669BC"/>
    <w:rsid w:val="00A713F6"/>
    <w:rsid w:val="00A7698D"/>
    <w:rsid w:val="00AB409C"/>
    <w:rsid w:val="00AC1934"/>
    <w:rsid w:val="00AC3C95"/>
    <w:rsid w:val="00AD25D7"/>
    <w:rsid w:val="00B07B38"/>
    <w:rsid w:val="00B25241"/>
    <w:rsid w:val="00B6436F"/>
    <w:rsid w:val="00B8075D"/>
    <w:rsid w:val="00B80928"/>
    <w:rsid w:val="00B87FEB"/>
    <w:rsid w:val="00B9626A"/>
    <w:rsid w:val="00BA602F"/>
    <w:rsid w:val="00BA6E17"/>
    <w:rsid w:val="00BC1A0A"/>
    <w:rsid w:val="00BC2A60"/>
    <w:rsid w:val="00BC36D1"/>
    <w:rsid w:val="00BC63E0"/>
    <w:rsid w:val="00BD3659"/>
    <w:rsid w:val="00BD7172"/>
    <w:rsid w:val="00BE0058"/>
    <w:rsid w:val="00BE1928"/>
    <w:rsid w:val="00BF2489"/>
    <w:rsid w:val="00C20048"/>
    <w:rsid w:val="00C2735F"/>
    <w:rsid w:val="00C273A0"/>
    <w:rsid w:val="00C33CAC"/>
    <w:rsid w:val="00C657B4"/>
    <w:rsid w:val="00C719E5"/>
    <w:rsid w:val="00C76EA8"/>
    <w:rsid w:val="00CA1950"/>
    <w:rsid w:val="00CB2520"/>
    <w:rsid w:val="00CC0F00"/>
    <w:rsid w:val="00CD4A56"/>
    <w:rsid w:val="00CE7E33"/>
    <w:rsid w:val="00CF5A45"/>
    <w:rsid w:val="00D035C8"/>
    <w:rsid w:val="00D0596B"/>
    <w:rsid w:val="00D0630E"/>
    <w:rsid w:val="00D23646"/>
    <w:rsid w:val="00D70870"/>
    <w:rsid w:val="00D82FCC"/>
    <w:rsid w:val="00DA1CB1"/>
    <w:rsid w:val="00DB7278"/>
    <w:rsid w:val="00DF6607"/>
    <w:rsid w:val="00E150D8"/>
    <w:rsid w:val="00E40596"/>
    <w:rsid w:val="00E618D2"/>
    <w:rsid w:val="00E75336"/>
    <w:rsid w:val="00E9170F"/>
    <w:rsid w:val="00EA2300"/>
    <w:rsid w:val="00EB09EB"/>
    <w:rsid w:val="00ED6449"/>
    <w:rsid w:val="00EE68F0"/>
    <w:rsid w:val="00EF21E7"/>
    <w:rsid w:val="00F0096F"/>
    <w:rsid w:val="00F060A9"/>
    <w:rsid w:val="00F23F88"/>
    <w:rsid w:val="00F5346D"/>
    <w:rsid w:val="00F65014"/>
    <w:rsid w:val="00F75108"/>
    <w:rsid w:val="00F767EF"/>
    <w:rsid w:val="00F80F16"/>
    <w:rsid w:val="00FC411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184</cp:revision>
  <cp:lastPrinted>2011-08-16T13:13:00Z</cp:lastPrinted>
  <dcterms:created xsi:type="dcterms:W3CDTF">2003-05-15T08:02:00Z</dcterms:created>
  <dcterms:modified xsi:type="dcterms:W3CDTF">2013-11-25T12:27:00Z</dcterms:modified>
</cp:coreProperties>
</file>