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22DFA" w:rsidRPr="00065DF6" w:rsidP="00922DFA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065DF6">
        <w:rPr>
          <w:rFonts w:ascii="Times New Roman" w:hAnsi="Times New Roman"/>
          <w:b/>
          <w:sz w:val="28"/>
          <w:szCs w:val="28"/>
        </w:rPr>
        <w:t>NÁRODNÁ  RADA SLOVENSKEJ REPUBLIKY</w:t>
      </w:r>
    </w:p>
    <w:p w:rsidR="00922DFA" w:rsidP="00922DFA">
      <w:pPr>
        <w:bidi w:val="0"/>
        <w:jc w:val="center"/>
        <w:rPr>
          <w:rFonts w:ascii="Times New Roman" w:hAnsi="Times New Roman"/>
        </w:rPr>
      </w:pPr>
    </w:p>
    <w:p w:rsidR="00922DFA" w:rsidP="00922DF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V. volebné obdobie</w:t>
      </w:r>
    </w:p>
    <w:p w:rsidR="00922DFA" w:rsidRPr="00065DF6" w:rsidP="00922DFA">
      <w:pPr>
        <w:bidi w:val="0"/>
        <w:jc w:val="center"/>
        <w:rPr>
          <w:rFonts w:ascii="Times New Roman" w:hAnsi="Times New Roman"/>
          <w:b/>
        </w:rPr>
      </w:pPr>
      <w:r w:rsidRPr="00065DF6">
        <w:rPr>
          <w:rFonts w:ascii="Times New Roman" w:hAnsi="Times New Roman"/>
          <w:b/>
        </w:rPr>
        <w:t>_______________________________________________________________</w:t>
      </w:r>
    </w:p>
    <w:p w:rsidR="00922DFA" w:rsidP="00922DFA">
      <w:pPr>
        <w:bidi w:val="0"/>
        <w:jc w:val="center"/>
        <w:rPr>
          <w:rFonts w:ascii="Times New Roman" w:hAnsi="Times New Roman"/>
        </w:rPr>
      </w:pPr>
    </w:p>
    <w:p w:rsidR="00922DFA" w:rsidP="00BF7D7F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="00A53449">
        <w:rPr>
          <w:rFonts w:ascii="Times New Roman" w:hAnsi="Times New Roman"/>
          <w:b/>
          <w:caps/>
          <w:spacing w:val="30"/>
        </w:rPr>
        <w:t>584</w:t>
      </w:r>
    </w:p>
    <w:p w:rsidR="00922DFA" w:rsidP="00BF7D7F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C47CE3" w:rsidRPr="0038248B" w:rsidP="00BF7D7F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38248B" w:rsidR="000A5A24">
        <w:rPr>
          <w:rFonts w:ascii="Times New Roman" w:hAnsi="Times New Roman"/>
          <w:b/>
          <w:caps/>
          <w:spacing w:val="30"/>
        </w:rPr>
        <w:t>Návrh</w:t>
      </w:r>
    </w:p>
    <w:p w:rsidR="000068D8" w:rsidRPr="0038248B" w:rsidP="00BF7D7F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B62094" w:rsidRPr="0038248B" w:rsidP="005D69D2">
      <w:pPr>
        <w:bidi w:val="0"/>
        <w:jc w:val="center"/>
        <w:rPr>
          <w:rFonts w:ascii="Times New Roman" w:hAnsi="Times New Roman"/>
        </w:rPr>
      </w:pPr>
      <w:r w:rsidRPr="00352DC6" w:rsidR="005D69D2">
        <w:rPr>
          <w:rFonts w:ascii="Times New Roman" w:hAnsi="Times New Roman"/>
          <w:b/>
        </w:rPr>
        <w:t xml:space="preserve">na skrátené legislatívne konanie o návrhu </w:t>
      </w:r>
      <w:r w:rsidR="005D69D2">
        <w:rPr>
          <w:rFonts w:ascii="Times New Roman" w:hAnsi="Times New Roman"/>
          <w:b/>
        </w:rPr>
        <w:t xml:space="preserve">skupiny </w:t>
      </w:r>
      <w:r w:rsidRPr="00352DC6" w:rsidR="005D69D2">
        <w:rPr>
          <w:rFonts w:ascii="Times New Roman" w:hAnsi="Times New Roman"/>
          <w:b/>
        </w:rPr>
        <w:t>poslancov Národnej rady Slovenskej republiky na vydanie zákona, ktorým sa dopĺňa zákon Národnej rady Slovenskej republiky</w:t>
      </w:r>
      <w:r w:rsidR="005D69D2">
        <w:rPr>
          <w:rFonts w:ascii="Times New Roman" w:hAnsi="Times New Roman"/>
          <w:b/>
        </w:rPr>
        <w:t xml:space="preserve"> </w:t>
      </w:r>
      <w:r w:rsidRPr="00352DC6" w:rsidR="005D69D2">
        <w:rPr>
          <w:rFonts w:ascii="Times New Roman" w:hAnsi="Times New Roman"/>
          <w:b/>
        </w:rPr>
        <w:t>č. 120/1993 Z.</w:t>
      </w:r>
      <w:r w:rsidR="005D69D2">
        <w:rPr>
          <w:rFonts w:ascii="Times New Roman" w:hAnsi="Times New Roman"/>
          <w:b/>
        </w:rPr>
        <w:t xml:space="preserve"> </w:t>
      </w:r>
      <w:r w:rsidRPr="00352DC6" w:rsidR="005D69D2">
        <w:rPr>
          <w:rFonts w:ascii="Times New Roman" w:hAnsi="Times New Roman"/>
          <w:b/>
        </w:rPr>
        <w:t>z. o platových pomeroch niektorých ústavných činiteľov Slovenskej republiky v znení neskorších predpisov</w:t>
      </w:r>
      <w:r w:rsidR="005D69D2">
        <w:rPr>
          <w:rFonts w:ascii="Times New Roman" w:hAnsi="Times New Roman"/>
          <w:b/>
        </w:rPr>
        <w:t xml:space="preserve"> (tlač 583)</w:t>
      </w:r>
    </w:p>
    <w:p w:rsidR="00F0446A" w:rsidP="00BF7D7F">
      <w:pPr>
        <w:bidi w:val="0"/>
        <w:ind w:firstLine="708"/>
        <w:jc w:val="both"/>
        <w:rPr>
          <w:rFonts w:ascii="Times New Roman" w:hAnsi="Times New Roman"/>
        </w:rPr>
      </w:pPr>
    </w:p>
    <w:p w:rsidR="005D69D2" w:rsidP="005D69D2">
      <w:pPr>
        <w:bidi w:val="0"/>
        <w:jc w:val="both"/>
        <w:rPr>
          <w:rFonts w:ascii="Times New Roman" w:hAnsi="Times New Roman"/>
        </w:rPr>
      </w:pPr>
    </w:p>
    <w:p w:rsidR="005D69D2" w:rsidP="001454FC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Vláda Slovenskej republiky predkladá na rokovanie Národnej rady Slovenskej republiky návrh na skrátené legislatívne konanie o návrhu skupiny poslancov Národnej rady Slovenskej republiky na vydanie zákona, ktorým sa dopĺňa zákon Národnej rady Slovenskej republiky č. 120/1993 Z. z. o platových pomeroch niektorých ústavných činiteľov Slovenskej republiky v znení neskorších predpisov (tlač 583).</w:t>
      </w:r>
    </w:p>
    <w:p w:rsidR="001454FC" w:rsidP="00922DFA">
      <w:pPr>
        <w:bidi w:val="0"/>
        <w:jc w:val="both"/>
        <w:rPr>
          <w:rFonts w:ascii="Times New Roman" w:hAnsi="Times New Roman"/>
        </w:rPr>
      </w:pPr>
    </w:p>
    <w:p w:rsidR="005D69D2" w:rsidP="001454FC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Vzhľadom na súčasnú ekonomickú situáciu Slovenskej republiky a stav verejných financií je potrebné, aby všetky inštitúcie a ústavní činitelia zodpovedne nakladali s prostriedkami štátneho rozpočtu. Z uvedeného dôvodu navrhujeme, aby sa v roku 2012 ústavným činiteľom nezvyšoval plat. Návrh rešpektuje uznesenie Ústavného súdu Slovenskej republiky sp.  zn. PL. ÚS 99/2011 z 22. júna 2011  uverejnené v Zbierke zákonov Slovenskej republiky pod číslom 236/2011. </w:t>
      </w:r>
    </w:p>
    <w:p w:rsidR="001454FC" w:rsidP="001454FC">
      <w:pPr>
        <w:bidi w:val="0"/>
        <w:jc w:val="both"/>
        <w:rPr>
          <w:rFonts w:ascii="Times New Roman" w:hAnsi="Times New Roman"/>
        </w:rPr>
      </w:pPr>
    </w:p>
    <w:p w:rsidR="005D69D2" w:rsidP="001454FC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Cieľom predloženého návrhu je neuplatniť na rok 2012 spôsob úpravy platov poslancov Národnej rady Slovenskej republiky podľa § 2 zákona Národnej rady Slovenskej republiky č. 120/1993 Z. z. o platových pomeroch niektorých ústavných činiteľov Slovenskej republiky v znení zákona č. 500/2010 Z. z.</w:t>
      </w:r>
    </w:p>
    <w:p w:rsidR="001454FC" w:rsidP="001454FC">
      <w:pPr>
        <w:bidi w:val="0"/>
        <w:jc w:val="both"/>
        <w:rPr>
          <w:rFonts w:ascii="Times New Roman" w:hAnsi="Times New Roman"/>
        </w:rPr>
      </w:pPr>
    </w:p>
    <w:p w:rsidR="005D69D2" w:rsidP="001454FC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 ohľadom na pravidlá legislatívneho procesu nie je možné, aby poslanecký návrh nadobudol účinnosť od 1. januára 2012. Na základe toho </w:t>
      </w:r>
      <w:r w:rsidR="00921FC7">
        <w:rPr>
          <w:rFonts w:ascii="Times New Roman" w:hAnsi="Times New Roman"/>
        </w:rPr>
        <w:t>vláda Slovenskej republiky navrhuje</w:t>
      </w:r>
      <w:r>
        <w:rPr>
          <w:rFonts w:ascii="Times New Roman" w:hAnsi="Times New Roman"/>
        </w:rPr>
        <w:t xml:space="preserve"> v zmysle § 89 ods. 1 zákona Národnej rady Slovenskej republiky č. 350/1996 Z. z. o rokovacom poriadku Národnej rady Slovenskej republiky, z dôvodu možného vzniku značných hospodárskych škôd,</w:t>
      </w:r>
      <w:r w:rsidR="00921FC7">
        <w:rPr>
          <w:rFonts w:ascii="Times New Roman" w:hAnsi="Times New Roman"/>
        </w:rPr>
        <w:t xml:space="preserve"> aby sa</w:t>
      </w:r>
      <w:r>
        <w:rPr>
          <w:rFonts w:ascii="Times New Roman" w:hAnsi="Times New Roman"/>
        </w:rPr>
        <w:t xml:space="preserve"> </w:t>
      </w:r>
      <w:r w:rsidR="00921FC7">
        <w:rPr>
          <w:rFonts w:ascii="Times New Roman" w:hAnsi="Times New Roman"/>
        </w:rPr>
        <w:t>Národná rada Slovenskej republiky</w:t>
      </w:r>
      <w:r>
        <w:rPr>
          <w:rFonts w:ascii="Times New Roman" w:hAnsi="Times New Roman"/>
        </w:rPr>
        <w:t xml:space="preserve"> uzniesla na skrátenom legislatívnom konaní o návrhu </w:t>
      </w:r>
      <w:r w:rsidR="0030775D">
        <w:rPr>
          <w:rFonts w:ascii="Times New Roman" w:hAnsi="Times New Roman"/>
        </w:rPr>
        <w:t xml:space="preserve">skupiny </w:t>
      </w:r>
      <w:r>
        <w:rPr>
          <w:rFonts w:ascii="Times New Roman" w:hAnsi="Times New Roman"/>
        </w:rPr>
        <w:t>poslancov Národnej rady Slovenskej republiky na vydanie zákona, ktorým sa  dopĺňa zákon Národnej rady Slovenskej republiky č. 120/1993 Z. z. o platových pomeroch niektorých ústavných činiteľov Slovenskej republiky v znení neskorších predpisov (tlač 583).</w:t>
      </w:r>
    </w:p>
    <w:p w:rsidR="001454FC" w:rsidP="001454FC">
      <w:pPr>
        <w:bidi w:val="0"/>
        <w:jc w:val="both"/>
        <w:rPr>
          <w:rFonts w:ascii="Times New Roman" w:hAnsi="Times New Roman"/>
        </w:rPr>
      </w:pPr>
    </w:p>
    <w:p w:rsidR="001454FC" w:rsidP="001454F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Bratislava 16. novembra 2011</w:t>
      </w:r>
    </w:p>
    <w:p w:rsidR="005D69D2" w:rsidP="001454FC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 w:rsidR="001454FC">
        <w:rPr>
          <w:rFonts w:ascii="Times New Roman" w:hAnsi="Times New Roman"/>
        </w:rPr>
        <w:softHyphen/>
      </w:r>
      <w:r w:rsidR="001454FC">
        <w:rPr>
          <w:rFonts w:ascii="Times New Roman" w:hAnsi="Times New Roman"/>
        </w:rPr>
        <w:softHyphen/>
      </w:r>
    </w:p>
    <w:p w:rsidR="001454FC" w:rsidP="005D69D2">
      <w:pPr>
        <w:bidi w:val="0"/>
        <w:ind w:firstLine="708"/>
        <w:jc w:val="both"/>
        <w:rPr>
          <w:rFonts w:ascii="Times New Roman" w:hAnsi="Times New Roman"/>
        </w:rPr>
      </w:pPr>
    </w:p>
    <w:p w:rsidR="001454FC" w:rsidP="005D69D2">
      <w:pPr>
        <w:bidi w:val="0"/>
        <w:ind w:firstLine="708"/>
        <w:jc w:val="both"/>
        <w:rPr>
          <w:rFonts w:ascii="Times New Roman" w:hAnsi="Times New Roman"/>
        </w:rPr>
      </w:pPr>
    </w:p>
    <w:p w:rsidR="00922DFA" w:rsidP="00922DFA">
      <w:pPr>
        <w:bidi w:val="0"/>
        <w:jc w:val="both"/>
        <w:rPr>
          <w:rFonts w:ascii="Times New Roman" w:hAnsi="Times New Roman"/>
        </w:rPr>
      </w:pPr>
    </w:p>
    <w:p w:rsidR="001454FC" w:rsidRPr="001454FC" w:rsidP="001454FC">
      <w:pPr>
        <w:bidi w:val="0"/>
        <w:jc w:val="center"/>
        <w:rPr>
          <w:rFonts w:ascii="Times New Roman" w:hAnsi="Times New Roman"/>
          <w:b/>
        </w:rPr>
      </w:pPr>
      <w:r w:rsidRPr="001454FC">
        <w:rPr>
          <w:rFonts w:ascii="Times New Roman" w:hAnsi="Times New Roman"/>
          <w:b/>
        </w:rPr>
        <w:t>Iveta Radičová</w:t>
      </w:r>
      <w:r w:rsidR="003279DD">
        <w:rPr>
          <w:rFonts w:ascii="Times New Roman" w:hAnsi="Times New Roman"/>
          <w:b/>
        </w:rPr>
        <w:t>, v. r.</w:t>
      </w:r>
    </w:p>
    <w:p w:rsidR="001454FC" w:rsidRPr="001454FC" w:rsidP="001454FC">
      <w:pPr>
        <w:bidi w:val="0"/>
        <w:jc w:val="center"/>
        <w:rPr>
          <w:rFonts w:ascii="Times New Roman" w:hAnsi="Times New Roman"/>
        </w:rPr>
      </w:pPr>
      <w:r w:rsidRPr="001454FC">
        <w:rPr>
          <w:rFonts w:ascii="Times New Roman" w:hAnsi="Times New Roman"/>
        </w:rPr>
        <w:t>predsedníčka vlády Slovenskej republiky</w:t>
      </w:r>
    </w:p>
    <w:sectPr w:rsidSect="00481CEB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EB" w:rsidP="00B142B1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481CEB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EB" w:rsidP="00B142B1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922DFA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481CEB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47CE3"/>
    <w:rsid w:val="000068D8"/>
    <w:rsid w:val="00065DF6"/>
    <w:rsid w:val="00087E39"/>
    <w:rsid w:val="00093086"/>
    <w:rsid w:val="000A5A24"/>
    <w:rsid w:val="001454FC"/>
    <w:rsid w:val="001605ED"/>
    <w:rsid w:val="001666D1"/>
    <w:rsid w:val="00171457"/>
    <w:rsid w:val="001A0F3E"/>
    <w:rsid w:val="001B16A7"/>
    <w:rsid w:val="001B26D2"/>
    <w:rsid w:val="001B589B"/>
    <w:rsid w:val="001C5B1D"/>
    <w:rsid w:val="001E0FA2"/>
    <w:rsid w:val="001F636D"/>
    <w:rsid w:val="001F6523"/>
    <w:rsid w:val="002128F3"/>
    <w:rsid w:val="0023731A"/>
    <w:rsid w:val="0024321F"/>
    <w:rsid w:val="00245748"/>
    <w:rsid w:val="00270C4E"/>
    <w:rsid w:val="002764B9"/>
    <w:rsid w:val="0028572F"/>
    <w:rsid w:val="00286BF7"/>
    <w:rsid w:val="002A2981"/>
    <w:rsid w:val="002B25EE"/>
    <w:rsid w:val="0030775D"/>
    <w:rsid w:val="00310B1A"/>
    <w:rsid w:val="0032669D"/>
    <w:rsid w:val="003279DD"/>
    <w:rsid w:val="00352DC6"/>
    <w:rsid w:val="00362651"/>
    <w:rsid w:val="00364806"/>
    <w:rsid w:val="00364ACA"/>
    <w:rsid w:val="00380E1B"/>
    <w:rsid w:val="0038248B"/>
    <w:rsid w:val="00382AC4"/>
    <w:rsid w:val="003B5154"/>
    <w:rsid w:val="003B5DF0"/>
    <w:rsid w:val="003E4A6F"/>
    <w:rsid w:val="003E6DD5"/>
    <w:rsid w:val="00402745"/>
    <w:rsid w:val="00443B00"/>
    <w:rsid w:val="00481CEB"/>
    <w:rsid w:val="004B66E3"/>
    <w:rsid w:val="00542B87"/>
    <w:rsid w:val="00550876"/>
    <w:rsid w:val="005537B6"/>
    <w:rsid w:val="0055417F"/>
    <w:rsid w:val="00560249"/>
    <w:rsid w:val="0056412B"/>
    <w:rsid w:val="00565692"/>
    <w:rsid w:val="0056593A"/>
    <w:rsid w:val="00571B4D"/>
    <w:rsid w:val="005B3EB0"/>
    <w:rsid w:val="005B6F23"/>
    <w:rsid w:val="005D21FF"/>
    <w:rsid w:val="005D69D2"/>
    <w:rsid w:val="005E48F6"/>
    <w:rsid w:val="00604529"/>
    <w:rsid w:val="0060642E"/>
    <w:rsid w:val="006066C2"/>
    <w:rsid w:val="00610CA0"/>
    <w:rsid w:val="006114F2"/>
    <w:rsid w:val="00624678"/>
    <w:rsid w:val="00641C02"/>
    <w:rsid w:val="006463B5"/>
    <w:rsid w:val="00671924"/>
    <w:rsid w:val="00686A65"/>
    <w:rsid w:val="00687C59"/>
    <w:rsid w:val="0069723E"/>
    <w:rsid w:val="006E26B5"/>
    <w:rsid w:val="006F60E3"/>
    <w:rsid w:val="007142AE"/>
    <w:rsid w:val="00735CCC"/>
    <w:rsid w:val="00783C83"/>
    <w:rsid w:val="00786FFF"/>
    <w:rsid w:val="007C3401"/>
    <w:rsid w:val="007E5727"/>
    <w:rsid w:val="007F2C40"/>
    <w:rsid w:val="007F58F0"/>
    <w:rsid w:val="00822A2A"/>
    <w:rsid w:val="008314A7"/>
    <w:rsid w:val="008860F4"/>
    <w:rsid w:val="008C5286"/>
    <w:rsid w:val="008D4352"/>
    <w:rsid w:val="00902077"/>
    <w:rsid w:val="00921FC7"/>
    <w:rsid w:val="00922DFA"/>
    <w:rsid w:val="00923BD3"/>
    <w:rsid w:val="00931F37"/>
    <w:rsid w:val="00960BBE"/>
    <w:rsid w:val="00964B37"/>
    <w:rsid w:val="0097114D"/>
    <w:rsid w:val="00984346"/>
    <w:rsid w:val="009A0EA3"/>
    <w:rsid w:val="009B260A"/>
    <w:rsid w:val="009C40D6"/>
    <w:rsid w:val="009C6AB0"/>
    <w:rsid w:val="009C74D9"/>
    <w:rsid w:val="00A158FC"/>
    <w:rsid w:val="00A20A6B"/>
    <w:rsid w:val="00A30A91"/>
    <w:rsid w:val="00A36117"/>
    <w:rsid w:val="00A53449"/>
    <w:rsid w:val="00A57768"/>
    <w:rsid w:val="00A648A8"/>
    <w:rsid w:val="00AA0292"/>
    <w:rsid w:val="00AE2C73"/>
    <w:rsid w:val="00AF244D"/>
    <w:rsid w:val="00B142B1"/>
    <w:rsid w:val="00B2023F"/>
    <w:rsid w:val="00B24BA3"/>
    <w:rsid w:val="00B62094"/>
    <w:rsid w:val="00B702E4"/>
    <w:rsid w:val="00B738F7"/>
    <w:rsid w:val="00B80FC8"/>
    <w:rsid w:val="00B84295"/>
    <w:rsid w:val="00BA333C"/>
    <w:rsid w:val="00BA5DB4"/>
    <w:rsid w:val="00BB70A7"/>
    <w:rsid w:val="00BC4358"/>
    <w:rsid w:val="00BD0CD7"/>
    <w:rsid w:val="00BD46F2"/>
    <w:rsid w:val="00BF3629"/>
    <w:rsid w:val="00BF7D7F"/>
    <w:rsid w:val="00C16B52"/>
    <w:rsid w:val="00C44991"/>
    <w:rsid w:val="00C47CE3"/>
    <w:rsid w:val="00C52703"/>
    <w:rsid w:val="00C54F33"/>
    <w:rsid w:val="00C63309"/>
    <w:rsid w:val="00C65A2D"/>
    <w:rsid w:val="00C727A1"/>
    <w:rsid w:val="00CF6F47"/>
    <w:rsid w:val="00D47ADA"/>
    <w:rsid w:val="00D5089F"/>
    <w:rsid w:val="00D62FA5"/>
    <w:rsid w:val="00D82F14"/>
    <w:rsid w:val="00D90DB8"/>
    <w:rsid w:val="00DA0973"/>
    <w:rsid w:val="00DB1E40"/>
    <w:rsid w:val="00DC26E6"/>
    <w:rsid w:val="00DD2D9B"/>
    <w:rsid w:val="00DF4909"/>
    <w:rsid w:val="00E02441"/>
    <w:rsid w:val="00E06623"/>
    <w:rsid w:val="00E64BD2"/>
    <w:rsid w:val="00E87D54"/>
    <w:rsid w:val="00E918B7"/>
    <w:rsid w:val="00E95DDF"/>
    <w:rsid w:val="00ED133D"/>
    <w:rsid w:val="00ED6C55"/>
    <w:rsid w:val="00F01BAB"/>
    <w:rsid w:val="00F0446A"/>
    <w:rsid w:val="00F27AC9"/>
    <w:rsid w:val="00F60152"/>
    <w:rsid w:val="00F60DA1"/>
    <w:rsid w:val="00F838FB"/>
    <w:rsid w:val="00FF320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uiPriority w:val="99"/>
    <w:rsid w:val="001C5B1D"/>
    <w:pPr>
      <w:spacing w:after="160" w:line="240" w:lineRule="exact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">
    <w:name w:val="Styl"/>
    <w:basedOn w:val="Normal"/>
    <w:uiPriority w:val="99"/>
    <w:rsid w:val="0038248B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BodyText">
    <w:name w:val="Body Text"/>
    <w:basedOn w:val="Normal"/>
    <w:link w:val="ZkladntextChar"/>
    <w:uiPriority w:val="99"/>
    <w:rsid w:val="00364806"/>
    <w:pPr>
      <w:jc w:val="both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481CE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481CEB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117</TotalTime>
  <Pages>1</Pages>
  <Words>361</Words>
  <Characters>2061</Characters>
  <Application>Microsoft Office Word</Application>
  <DocSecurity>0</DocSecurity>
  <Lines>0</Lines>
  <Paragraphs>0</Paragraphs>
  <ScaleCrop>false</ScaleCrop>
  <Company>MS SR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juraj.palus</dc:creator>
  <cp:lastModifiedBy>mmoravcik</cp:lastModifiedBy>
  <cp:revision>155</cp:revision>
  <cp:lastPrinted>2011-11-16T07:38:00Z</cp:lastPrinted>
  <dcterms:created xsi:type="dcterms:W3CDTF">2009-02-11T14:02:00Z</dcterms:created>
  <dcterms:modified xsi:type="dcterms:W3CDTF">2011-11-16T07:39:00Z</dcterms:modified>
</cp:coreProperties>
</file>