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705D" w:rsidRPr="0061705D" w:rsidP="006170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Výbor</w:t>
      </w:r>
    </w:p>
    <w:p w:rsidR="0061705D" w:rsidRPr="0061705D" w:rsidP="006170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61705D" w:rsidRPr="0061705D" w:rsidP="0061705D">
      <w:pPr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61705D" w:rsidP="0061705D">
      <w:pPr>
        <w:rPr>
          <w:rFonts w:ascii="Times New Roman" w:hAnsi="Times New Roman" w:cs="Times New Roman"/>
          <w:sz w:val="24"/>
          <w:szCs w:val="24"/>
        </w:rPr>
      </w:pPr>
    </w:p>
    <w:p w:rsidR="0061705D" w:rsidRPr="0061705D" w:rsidP="0061705D">
      <w:pPr>
        <w:rPr>
          <w:rFonts w:ascii="Times New Roman" w:hAnsi="Times New Roman" w:cs="Times New Roman"/>
          <w:sz w:val="24"/>
          <w:szCs w:val="24"/>
        </w:rPr>
      </w:pPr>
    </w:p>
    <w:p w:rsidR="0061705D" w:rsidRPr="0061705D" w:rsidP="0061705D">
      <w:pPr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17. schôdza výboru</w:t>
      </w:r>
    </w:p>
    <w:p w:rsidR="0061705D" w:rsidP="0061705D">
      <w:pPr>
        <w:rPr>
          <w:rFonts w:ascii="Times New Roman" w:hAnsi="Times New Roman" w:cs="Times New Roman"/>
          <w:sz w:val="24"/>
          <w:szCs w:val="24"/>
        </w:rPr>
      </w:pPr>
    </w:p>
    <w:p w:rsidR="0061705D" w:rsidRPr="0061705D" w:rsidP="0061705D">
      <w:pPr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61705D" w:rsidRPr="0061705D" w:rsidP="00617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05D" w:rsidRPr="0061705D" w:rsidP="0061705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>72</w:t>
      </w:r>
    </w:p>
    <w:p w:rsidR="0061705D" w:rsidRPr="0061705D" w:rsidP="0061705D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>U z n e s e n i e</w:t>
      </w:r>
    </w:p>
    <w:p w:rsidR="0061705D" w:rsidRPr="0061705D" w:rsidP="006170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61705D" w:rsidRPr="0061705D" w:rsidP="0061705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61705D" w:rsidRPr="0061705D" w:rsidP="0061705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 7. júna</w:t>
      </w:r>
      <w:r w:rsidRPr="0061705D"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61705D" w:rsidP="0061705D">
      <w:pPr>
        <w:jc w:val="center"/>
        <w:rPr>
          <w:rFonts w:ascii="Times New Roman" w:hAnsi="Times New Roman" w:cs="Times New Roman"/>
        </w:rPr>
      </w:pPr>
    </w:p>
    <w:p w:rsidR="0061705D" w:rsidRPr="0061705D" w:rsidP="0061705D">
      <w:pPr>
        <w:jc w:val="both"/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>k návrhu skupiny poslancov Národnej rady Slo</w:t>
      </w:r>
      <w:r w:rsidRPr="0061705D">
        <w:rPr>
          <w:rFonts w:ascii="Times New Roman" w:hAnsi="Times New Roman" w:cs="Times New Roman"/>
          <w:sz w:val="24"/>
          <w:szCs w:val="24"/>
        </w:rPr>
        <w:t>venskej republiky na vydanie zákona, ktorým a mení a dopĺňa zákon č. 543/2002 Z. z. o ochrane prírody a krajiny a o zmene a doplnení niektorých zákonov  v znení neskorších predpisov (tlač 298)</w:t>
      </w:r>
    </w:p>
    <w:p w:rsidR="0061705D" w:rsidRPr="00C7694F" w:rsidP="0061705D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61705D" w:rsidRPr="00C7694F" w:rsidP="006170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>Výbor Národnej rady Slovenskej republiky pre verejnú správu a </w:t>
      </w: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regionálny rozvoj </w:t>
      </w:r>
    </w:p>
    <w:p w:rsidR="0061705D" w:rsidRPr="00C7694F" w:rsidP="006170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61705D" w:rsidRPr="00C7694F" w:rsidP="006170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705D" w:rsidRPr="0061705D" w:rsidP="0061705D">
      <w:pPr>
        <w:jc w:val="both"/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>návrh skupiny poslancov Národnej rady Slovenskej republiky na vydanie zákona, ktorým a mení a dopĺňa zákon č. 543/2002 Z. z. o ochrane prírody a krajiny a o zmene a doplnení niektorých zákonov  v znení neskorších predpisov (tlač 298)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61705D" w:rsidRPr="00C7694F" w:rsidP="0061705D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61705D" w:rsidRPr="00C7694F" w:rsidP="0061705D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61705D" w:rsidRPr="00D45190" w:rsidP="00617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694F">
        <w:rPr>
          <w:rFonts w:ascii="Times New Roman" w:hAnsi="Times New Roman" w:cs="Times New Roman"/>
          <w:sz w:val="24"/>
          <w:szCs w:val="24"/>
        </w:rPr>
        <w:t xml:space="preserve">s  návrhom </w:t>
      </w:r>
      <w:r w:rsidRPr="0061705D">
        <w:rPr>
          <w:rFonts w:ascii="Times New Roman" w:hAnsi="Times New Roman" w:cs="Times New Roman"/>
          <w:sz w:val="24"/>
          <w:szCs w:val="24"/>
        </w:rPr>
        <w:t>skupiny poslancov Národnej rady Slovenskej republiky na vydanie zákona, ktorým a mení a dopĺňa zákon č. 543/2002 Z. z. o ochrane prírody a krajiny a o zmene a doplnení niektorých zákonov  v znení neskorších predpisov (tlač 298)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705D" w:rsidRPr="00C7694F" w:rsidP="0061705D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61705D" w:rsidRPr="00C7694F" w:rsidP="0061705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>B. o d p o r ú č a</w:t>
      </w:r>
    </w:p>
    <w:p w:rsidR="0061705D" w:rsidRPr="00C7694F" w:rsidP="006170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4F"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61705D" w:rsidP="00617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694F">
        <w:rPr>
          <w:rFonts w:ascii="Times New Roman" w:hAnsi="Times New Roman" w:cs="Times New Roman"/>
          <w:sz w:val="24"/>
          <w:szCs w:val="24"/>
        </w:rPr>
        <w:t xml:space="preserve">návrh </w:t>
      </w:r>
      <w:r w:rsidRPr="0061705D">
        <w:rPr>
          <w:rFonts w:ascii="Times New Roman" w:hAnsi="Times New Roman" w:cs="Times New Roman"/>
          <w:sz w:val="24"/>
          <w:szCs w:val="24"/>
        </w:rPr>
        <w:t>skupiny poslancov Národnej rady Slovenskej republiky na vydanie zákona, ktorým a mení a dopĺňa zákon č. 543/2002 Z. z. o ochrane prírody a krajiny a o zmene a doplnení niektorých zákonov  v znení neskorších predpisov (tlač 298)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1EF">
        <w:rPr>
          <w:rFonts w:ascii="Times New Roman" w:hAnsi="Times New Roman" w:cs="Times New Roman"/>
          <w:b/>
          <w:sz w:val="24"/>
          <w:szCs w:val="24"/>
        </w:rPr>
        <w:t>schváliť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EAC">
        <w:rPr>
          <w:rFonts w:ascii="Times New Roman" w:hAnsi="Times New Roman" w:cs="Times New Roman"/>
          <w:sz w:val="24"/>
          <w:szCs w:val="24"/>
        </w:rPr>
        <w:t>s</w:t>
      </w:r>
      <w:r w:rsidR="00D25BC4">
        <w:rPr>
          <w:rFonts w:ascii="Times New Roman" w:hAnsi="Times New Roman" w:cs="Times New Roman"/>
          <w:sz w:val="24"/>
          <w:szCs w:val="24"/>
        </w:rPr>
        <w:t> </w:t>
      </w:r>
      <w:r w:rsidRPr="00CD5EAC">
        <w:rPr>
          <w:rFonts w:ascii="Times New Roman" w:hAnsi="Times New Roman" w:cs="Times New Roman"/>
          <w:sz w:val="24"/>
          <w:szCs w:val="24"/>
        </w:rPr>
        <w:t>t</w:t>
      </w:r>
      <w:r w:rsidR="00D25BC4">
        <w:rPr>
          <w:rFonts w:ascii="Times New Roman" w:hAnsi="Times New Roman" w:cs="Times New Roman"/>
          <w:sz w:val="24"/>
          <w:szCs w:val="24"/>
        </w:rPr>
        <w:t xml:space="preserve">ýmito </w:t>
      </w:r>
      <w:r w:rsidRPr="00CD5EAC">
        <w:rPr>
          <w:rFonts w:ascii="Times New Roman" w:hAnsi="Times New Roman" w:cs="Times New Roman"/>
          <w:sz w:val="24"/>
          <w:szCs w:val="24"/>
        </w:rPr>
        <w:t xml:space="preserve"> pripomienk</w:t>
      </w:r>
      <w:r w:rsidR="00D25BC4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, ako </w:t>
      </w:r>
      <w:r w:rsidR="00D25BC4">
        <w:rPr>
          <w:rFonts w:ascii="Times New Roman" w:hAnsi="Times New Roman" w:cs="Times New Roman"/>
          <w:sz w:val="24"/>
          <w:szCs w:val="24"/>
        </w:rPr>
        <w:t>sú</w:t>
      </w:r>
      <w:r>
        <w:rPr>
          <w:rFonts w:ascii="Times New Roman" w:hAnsi="Times New Roman" w:cs="Times New Roman"/>
          <w:sz w:val="24"/>
          <w:szCs w:val="24"/>
        </w:rPr>
        <w:t xml:space="preserve"> uveden</w:t>
      </w:r>
      <w:r w:rsidR="00D25BC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v prílohe tohto uznesenia;</w:t>
      </w:r>
    </w:p>
    <w:p w:rsidR="0061705D" w:rsidRPr="00C7694F" w:rsidP="0061705D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61705D" w:rsidRPr="00C7694F" w:rsidP="006170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61705D" w:rsidRPr="00C7694F" w:rsidP="006170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61705D" w:rsidRPr="00C7694F" w:rsidP="0061705D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 xml:space="preserve">     predložiť stanovisko výboru k uvedenému  návrhu zákona predsedovi  </w:t>
      </w:r>
      <w:r>
        <w:rPr>
          <w:rFonts w:ascii="Times New Roman" w:hAnsi="Times New Roman" w:cs="Times New Roman"/>
          <w:sz w:val="24"/>
          <w:szCs w:val="24"/>
        </w:rPr>
        <w:t xml:space="preserve">Výboru </w:t>
      </w:r>
      <w:r w:rsidRPr="00C7694F">
        <w:rPr>
          <w:rFonts w:ascii="Times New Roman" w:hAnsi="Times New Roman" w:cs="Times New Roman"/>
          <w:sz w:val="24"/>
          <w:szCs w:val="24"/>
        </w:rPr>
        <w:t>Národnej rady Slovenskej r</w:t>
      </w:r>
      <w:r>
        <w:rPr>
          <w:rFonts w:ascii="Times New Roman" w:hAnsi="Times New Roman" w:cs="Times New Roman"/>
          <w:sz w:val="24"/>
          <w:szCs w:val="24"/>
        </w:rPr>
        <w:t xml:space="preserve">epubliky pre pôdohospodárstvo, životné prostredie a ochranu prírody. </w:t>
      </w:r>
    </w:p>
    <w:p w:rsidR="0061705D" w:rsidRPr="00C7694F" w:rsidP="0061705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1705D" w:rsidP="0061705D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61705D" w:rsidP="0061705D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61705D" w:rsidRPr="00C7694F" w:rsidP="0061705D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        Tibor  C A B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7694F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705D" w:rsidRPr="00C7694F" w:rsidP="0061705D">
      <w:pPr>
        <w:jc w:val="both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61705D" w:rsidRPr="00C7694F" w:rsidP="006170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705D" w:rsidRPr="00C7694F" w:rsidP="006170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4F"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</w:p>
    <w:p w:rsidR="0061705D" w:rsidRPr="00C7694F" w:rsidP="0061705D">
      <w:pPr>
        <w:jc w:val="both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D25BC4" w:rsidRPr="00D25BC4" w:rsidP="00D25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D25BC4">
        <w:rPr>
          <w:rFonts w:ascii="Times New Roman" w:hAnsi="Times New Roman" w:cs="Times New Roman"/>
          <w:sz w:val="24"/>
          <w:szCs w:val="24"/>
        </w:rPr>
        <w:t>príloha k uzn. č. 72 – tlač 298</w:t>
      </w:r>
    </w:p>
    <w:p w:rsidR="00D25BC4" w:rsidRPr="00D25BC4" w:rsidP="00D25BC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5BC4" w:rsidRPr="00D25BC4" w:rsidP="00D25BC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5BC4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D25BC4" w:rsidRPr="00D25BC4" w:rsidP="00D25BC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5BC4">
        <w:rPr>
          <w:rFonts w:ascii="Times New Roman" w:hAnsi="Times New Roman" w:cs="Times New Roman"/>
          <w:sz w:val="24"/>
          <w:szCs w:val="24"/>
          <w:u w:val="single"/>
        </w:rPr>
        <w:t>1. K názvu zákona</w:t>
      </w:r>
    </w:p>
    <w:p w:rsidR="00D25BC4" w:rsidRPr="00D25BC4" w:rsidP="00D25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5BC4">
        <w:rPr>
          <w:rFonts w:ascii="Times New Roman" w:hAnsi="Times New Roman" w:cs="Times New Roman"/>
          <w:sz w:val="24"/>
          <w:szCs w:val="24"/>
        </w:rPr>
        <w:t>Z názvu zákona sa vypúšťajú slová „a o zmene a doplnení niektorých zákonov“.</w:t>
      </w:r>
    </w:p>
    <w:p w:rsidR="00D25BC4" w:rsidRPr="00D25BC4" w:rsidP="00D25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5BC4" w:rsidRPr="00D25BC4" w:rsidP="00D25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5BC4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>Návrh zákona nenovelizuje žiaden iný zákon.</w:t>
      </w:r>
    </w:p>
    <w:p w:rsidR="00D25BC4" w:rsidRPr="00D25BC4" w:rsidP="00D25BC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5BC4">
        <w:rPr>
          <w:rFonts w:ascii="Times New Roman" w:hAnsi="Times New Roman" w:cs="Times New Roman"/>
          <w:sz w:val="24"/>
          <w:szCs w:val="24"/>
          <w:u w:val="single"/>
        </w:rPr>
        <w:t>2. K 2. bodu</w:t>
      </w:r>
    </w:p>
    <w:p w:rsidR="00D25BC4" w:rsidRPr="00D25BC4" w:rsidP="00D25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5BC4">
        <w:rPr>
          <w:rFonts w:ascii="Times New Roman" w:hAnsi="Times New Roman" w:cs="Times New Roman"/>
          <w:sz w:val="24"/>
          <w:szCs w:val="24"/>
        </w:rPr>
        <w:t>2. bod znie:</w:t>
      </w:r>
    </w:p>
    <w:p w:rsidR="00D25BC4" w:rsidRPr="00D25BC4" w:rsidP="00D25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5BC4">
        <w:rPr>
          <w:rFonts w:ascii="Times New Roman" w:hAnsi="Times New Roman" w:cs="Times New Roman"/>
          <w:sz w:val="24"/>
          <w:szCs w:val="24"/>
        </w:rPr>
        <w:t>„2. V § 4 ods.1 sa  za slová „alebo k“ vkladá slovo „zbytočnému.“.</w:t>
      </w:r>
    </w:p>
    <w:p w:rsidR="00D25BC4" w:rsidRPr="00D25BC4" w:rsidP="00D25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5BC4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</w:r>
    </w:p>
    <w:p w:rsidR="00D25BC4" w:rsidRPr="00D25BC4" w:rsidP="00D25BC4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D25BC4">
        <w:rPr>
          <w:rFonts w:ascii="Times New Roman" w:hAnsi="Times New Roman" w:cs="Times New Roman"/>
          <w:sz w:val="24"/>
          <w:szCs w:val="24"/>
        </w:rPr>
        <w:t xml:space="preserve">Legislatívna pripomienka precizujúca predkladateľov </w:t>
        <w:tab/>
        <w:t>legislatívny zámer.</w:t>
      </w:r>
    </w:p>
    <w:p w:rsidR="00D25BC4" w:rsidRPr="00D25BC4" w:rsidP="00D25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5BC4" w:rsidRPr="00D25BC4" w:rsidP="00D25BC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5BC4">
        <w:rPr>
          <w:rFonts w:ascii="Times New Roman" w:hAnsi="Times New Roman" w:cs="Times New Roman"/>
          <w:sz w:val="24"/>
          <w:szCs w:val="24"/>
          <w:u w:val="single"/>
        </w:rPr>
        <w:t>3. K 11. bodu</w:t>
      </w:r>
    </w:p>
    <w:p w:rsidR="00D25BC4" w:rsidRPr="00D25BC4" w:rsidP="00D25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5BC4">
        <w:rPr>
          <w:rFonts w:ascii="Times New Roman" w:hAnsi="Times New Roman" w:cs="Times New Roman"/>
          <w:sz w:val="24"/>
          <w:szCs w:val="24"/>
        </w:rPr>
        <w:t>V § 85 ods. 3 sa slová „pred jej plánovaným vykonaním“ nahrádza slovami „pred plánovanou činnosťou“.</w:t>
      </w:r>
    </w:p>
    <w:p w:rsidR="00D25BC4" w:rsidRPr="00D25BC4" w:rsidP="00D25BC4">
      <w:pPr>
        <w:rPr>
          <w:rFonts w:ascii="Times New Roman" w:hAnsi="Times New Roman" w:cs="Times New Roman"/>
          <w:sz w:val="24"/>
          <w:szCs w:val="24"/>
        </w:rPr>
      </w:pPr>
      <w:r w:rsidRPr="00D25BC4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 xml:space="preserve">Pripomienka, ktorou sa precizuje zámer predkladateľa; </w:t>
        <w:tab/>
        <w:tab/>
        <w:tab/>
        <w:tab/>
        <w:tab/>
        <w:t xml:space="preserve">rozhodnutie sa vykonáva pred plánovanou činnosťou, nie </w:t>
        <w:tab/>
        <w:tab/>
        <w:tab/>
        <w:tab/>
        <w:tab/>
        <w:t>pre jej vykonaním, tzn. dokončením.</w:t>
      </w:r>
    </w:p>
    <w:p w:rsidR="00D25BC4" w:rsidRPr="00D25BC4" w:rsidP="00D25BC4">
      <w:pPr>
        <w:rPr>
          <w:rFonts w:ascii="Times New Roman" w:hAnsi="Times New Roman" w:cs="Times New Roman"/>
          <w:sz w:val="24"/>
          <w:szCs w:val="24"/>
        </w:rPr>
      </w:pPr>
      <w:r w:rsidRPr="00D25BC4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</w:r>
    </w:p>
    <w:p w:rsidR="00AF50C0" w:rsidRPr="00D25BC4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73F78"/>
    <w:multiLevelType w:val="hybridMultilevel"/>
    <w:tmpl w:val="F392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61705D"/>
    <w:rsid w:val="00AF50C0"/>
    <w:rsid w:val="00C7694F"/>
    <w:rsid w:val="00CD5EAC"/>
    <w:rsid w:val="00D25BC4"/>
    <w:rsid w:val="00D45190"/>
    <w:rsid w:val="00EC11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05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1705D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1705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1705D"/>
    <w:pPr>
      <w:jc w:val="both"/>
    </w:pPr>
  </w:style>
  <w:style w:type="paragraph" w:styleId="BodyText2">
    <w:name w:val="Body Text 2"/>
    <w:basedOn w:val="Normal"/>
    <w:rsid w:val="0061705D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432</Words>
  <Characters>2467</Characters>
  <Application>Microsoft Office Word</Application>
  <DocSecurity>0</DocSecurity>
  <Lines>0</Lines>
  <Paragraphs>0</Paragraphs>
  <ScaleCrop>false</ScaleCrop>
  <Company>Kancelaria NR SR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3</cp:revision>
  <cp:lastPrinted>2007-06-06T11:25:00Z</cp:lastPrinted>
  <dcterms:created xsi:type="dcterms:W3CDTF">2007-05-31T11:42:00Z</dcterms:created>
  <dcterms:modified xsi:type="dcterms:W3CDTF">2007-06-06T11:25:00Z</dcterms:modified>
</cp:coreProperties>
</file>