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1714FA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70</w:t>
      </w:r>
      <w:r w:rsidR="001A4737">
        <w:rPr>
          <w:rFonts w:ascii="AT*Toronto" w:hAnsi="AT*Toronto"/>
          <w:b/>
          <w:sz w:val="32"/>
        </w:rPr>
        <w:t>9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1A4737">
        <w:t xml:space="preserve">Milanovi </w:t>
      </w:r>
      <w:proofErr w:type="spellStart"/>
      <w:r w:rsidR="001A4737">
        <w:t>Csaplárovi</w:t>
      </w:r>
      <w:proofErr w:type="spellEnd"/>
      <w:r w:rsidR="001A4737">
        <w:t xml:space="preserve">, členovi predstavenstva METRO Bratislava, a. s. </w:t>
      </w:r>
      <w:r w:rsidR="0081316E">
        <w:t xml:space="preserve"> </w:t>
      </w:r>
      <w:r w:rsidR="00724D84">
        <w:t xml:space="preserve"> </w:t>
      </w:r>
      <w:r w:rsidR="006C31BC">
        <w:t>(</w:t>
      </w:r>
      <w:r w:rsidR="007A225A">
        <w:t>menovan</w:t>
      </w:r>
      <w:r w:rsidR="001E469D">
        <w:t xml:space="preserve">ý do </w:t>
      </w:r>
      <w:r w:rsidR="00724D84">
        <w:t>verejnej funkcie</w:t>
      </w:r>
      <w:r w:rsidR="001A4737">
        <w:t xml:space="preserve"> 18.12.</w:t>
      </w:r>
      <w:r w:rsidR="00EE20E3">
        <w:t>2020</w:t>
      </w:r>
      <w:r w:rsidR="001E469D">
        <w:t xml:space="preserve">, </w:t>
      </w:r>
      <w:r w:rsidR="007A225A">
        <w:t xml:space="preserve">oznámenie mal podať do </w:t>
      </w:r>
      <w:r w:rsidR="001A4737">
        <w:t>18.1.</w:t>
      </w:r>
      <w:r w:rsidR="00F443F0">
        <w:t>2021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1A4737">
        <w:t>9.2.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F443F0">
        <w:rPr>
          <w:b w:val="0"/>
        </w:rPr>
        <w:t>Ondreja Ďuricu</w:t>
      </w:r>
      <w:r w:rsidR="00B511F7">
        <w:rPr>
          <w:b w:val="0"/>
        </w:rPr>
        <w:t xml:space="preserve"> 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1A4737">
        <w:t xml:space="preserve">Milanovi </w:t>
      </w:r>
      <w:proofErr w:type="spellStart"/>
      <w:r w:rsidR="001A4737">
        <w:t>Csaplárovi</w:t>
      </w:r>
      <w:proofErr w:type="spellEnd"/>
      <w:r w:rsidR="001A4737">
        <w:t xml:space="preserve">, členovi predstavenstva METRO Bratislava, a. s.   </w:t>
      </w:r>
      <w:r>
        <w:t xml:space="preserve">(č. konania </w:t>
      </w:r>
      <w:r w:rsidR="003A02B9">
        <w:t>V</w:t>
      </w:r>
      <w:r>
        <w:t>P/</w:t>
      </w:r>
      <w:r w:rsidR="0081316E">
        <w:t>3</w:t>
      </w:r>
      <w:r w:rsidR="001A4737">
        <w:t>3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0D3937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D3937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14FA"/>
    <w:rsid w:val="001750A3"/>
    <w:rsid w:val="00181EE8"/>
    <w:rsid w:val="00184A51"/>
    <w:rsid w:val="00187E0B"/>
    <w:rsid w:val="00192162"/>
    <w:rsid w:val="001A4737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313E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6DE85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306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37</cp:revision>
  <cp:lastPrinted>2021-03-31T06:54:00Z</cp:lastPrinted>
  <dcterms:created xsi:type="dcterms:W3CDTF">2020-07-23T17:05:00Z</dcterms:created>
  <dcterms:modified xsi:type="dcterms:W3CDTF">2021-03-31T06:54:00Z</dcterms:modified>
</cp:coreProperties>
</file>